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51AA1" w14:textId="1FF757B6" w:rsidR="008D6148" w:rsidRPr="00047BDB" w:rsidRDefault="00BD7F41" w:rsidP="006A24CA">
      <w:pPr>
        <w:ind w:left="2160"/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047BDB">
        <w:rPr>
          <w:rFonts w:asciiTheme="majorHAnsi" w:hAnsiTheme="majorHAnsi" w:cstheme="majorHAnsi"/>
          <w:b/>
          <w:bCs/>
          <w:noProof/>
          <w:color w:val="000000" w:themeColor="text1"/>
          <w:sz w:val="28"/>
        </w:rPr>
        <w:drawing>
          <wp:anchor distT="0" distB="91440" distL="457200" distR="274320" simplePos="0" relativeHeight="251658240" behindDoc="1" locked="0" layoutInCell="1" allowOverlap="1" wp14:anchorId="748EC78A" wp14:editId="07D63C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9650" cy="1338580"/>
            <wp:effectExtent l="0" t="0" r="6350" b="0"/>
            <wp:wrapTight wrapText="bothSides">
              <wp:wrapPolygon edited="0">
                <wp:start x="7879" y="0"/>
                <wp:lineTo x="6249" y="205"/>
                <wp:lineTo x="1358" y="2869"/>
                <wp:lineTo x="0" y="6353"/>
                <wp:lineTo x="0" y="7378"/>
                <wp:lineTo x="272" y="9837"/>
                <wp:lineTo x="1358" y="13116"/>
                <wp:lineTo x="0" y="13526"/>
                <wp:lineTo x="0" y="18034"/>
                <wp:lineTo x="2445" y="19674"/>
                <wp:lineTo x="2445" y="20698"/>
                <wp:lineTo x="5162" y="21313"/>
                <wp:lineTo x="8966" y="21313"/>
                <wp:lineTo x="16574" y="21313"/>
                <wp:lineTo x="17660" y="21313"/>
                <wp:lineTo x="19019" y="20288"/>
                <wp:lineTo x="18747" y="19674"/>
                <wp:lineTo x="21464" y="18239"/>
                <wp:lineTo x="21464" y="16395"/>
                <wp:lineTo x="20106" y="16395"/>
                <wp:lineTo x="21464" y="15370"/>
                <wp:lineTo x="21464" y="14755"/>
                <wp:lineTo x="20106" y="13116"/>
                <wp:lineTo x="21192" y="9837"/>
                <wp:lineTo x="21464" y="6558"/>
                <wp:lineTo x="19834" y="2869"/>
                <wp:lineTo x="14943" y="205"/>
                <wp:lineTo x="13313" y="0"/>
                <wp:lineTo x="787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AA2" w:rsidRPr="00047BDB">
        <w:rPr>
          <w:rFonts w:asciiTheme="majorHAnsi" w:hAnsiTheme="majorHAnsi" w:cstheme="majorHAnsi"/>
          <w:b/>
          <w:bCs/>
          <w:color w:val="000000" w:themeColor="text1"/>
          <w:sz w:val="36"/>
          <w:szCs w:val="32"/>
        </w:rPr>
        <w:t>G</w:t>
      </w:r>
      <w:r w:rsidR="00E75526" w:rsidRPr="00047BDB">
        <w:rPr>
          <w:rFonts w:asciiTheme="majorHAnsi" w:hAnsiTheme="majorHAnsi" w:cstheme="majorHAnsi"/>
          <w:b/>
          <w:bCs/>
          <w:color w:val="000000" w:themeColor="text1"/>
          <w:sz w:val="36"/>
          <w:szCs w:val="32"/>
        </w:rPr>
        <w:t xml:space="preserve">LC </w:t>
      </w:r>
      <w:r w:rsidR="004E1884" w:rsidRPr="00047BDB">
        <w:rPr>
          <w:rFonts w:asciiTheme="majorHAnsi" w:hAnsiTheme="majorHAnsi" w:cstheme="majorHAnsi"/>
          <w:b/>
          <w:bCs/>
          <w:color w:val="000000" w:themeColor="text1"/>
          <w:sz w:val="36"/>
          <w:szCs w:val="32"/>
        </w:rPr>
        <w:t>Weekly</w:t>
      </w:r>
    </w:p>
    <w:p w14:paraId="779AFE7F" w14:textId="395338CC" w:rsidR="00631B8E" w:rsidRPr="00047BDB" w:rsidRDefault="00631B8E" w:rsidP="00631B8E">
      <w:pPr>
        <w:ind w:left="2160"/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047BDB">
        <w:rPr>
          <w:rFonts w:asciiTheme="majorHAnsi" w:hAnsiTheme="majorHAnsi" w:cstheme="majorHAnsi"/>
          <w:color w:val="000000" w:themeColor="text1"/>
        </w:rPr>
        <w:t>(</w:t>
      </w:r>
      <w:r w:rsidR="00E34F65">
        <w:rPr>
          <w:rFonts w:asciiTheme="majorHAnsi" w:hAnsiTheme="majorHAnsi" w:cstheme="majorHAnsi"/>
          <w:color w:val="000000" w:themeColor="text1"/>
        </w:rPr>
        <w:t>1</w:t>
      </w:r>
      <w:r w:rsidR="00BF3F15">
        <w:rPr>
          <w:rFonts w:asciiTheme="majorHAnsi" w:hAnsiTheme="majorHAnsi" w:cstheme="majorHAnsi"/>
          <w:color w:val="000000" w:themeColor="text1"/>
        </w:rPr>
        <w:t>1</w:t>
      </w:r>
      <w:r w:rsidR="009B0205">
        <w:rPr>
          <w:rFonts w:asciiTheme="majorHAnsi" w:hAnsiTheme="majorHAnsi" w:cstheme="majorHAnsi"/>
          <w:color w:val="000000" w:themeColor="text1"/>
        </w:rPr>
        <w:t xml:space="preserve"> </w:t>
      </w:r>
      <w:r w:rsidR="00E34F65">
        <w:rPr>
          <w:rFonts w:asciiTheme="majorHAnsi" w:hAnsiTheme="majorHAnsi" w:cstheme="majorHAnsi"/>
          <w:color w:val="000000" w:themeColor="text1"/>
        </w:rPr>
        <w:t>June</w:t>
      </w:r>
      <w:r w:rsidRPr="00047BDB">
        <w:rPr>
          <w:rFonts w:asciiTheme="majorHAnsi" w:hAnsiTheme="majorHAnsi" w:cstheme="majorHAnsi"/>
          <w:color w:val="000000" w:themeColor="text1"/>
        </w:rPr>
        <w:t xml:space="preserve"> 202</w:t>
      </w:r>
      <w:r w:rsidR="00291317" w:rsidRPr="00047BDB">
        <w:rPr>
          <w:rFonts w:asciiTheme="majorHAnsi" w:hAnsiTheme="majorHAnsi" w:cstheme="majorHAnsi"/>
          <w:color w:val="000000" w:themeColor="text1"/>
        </w:rPr>
        <w:t>6</w:t>
      </w:r>
      <w:r w:rsidRPr="00047BDB">
        <w:rPr>
          <w:rFonts w:asciiTheme="majorHAnsi" w:hAnsiTheme="majorHAnsi" w:cstheme="majorHAnsi"/>
          <w:color w:val="000000" w:themeColor="text1"/>
        </w:rPr>
        <w:t>)</w:t>
      </w:r>
    </w:p>
    <w:p w14:paraId="10223D69" w14:textId="593219A1" w:rsidR="00631B8E" w:rsidRPr="00047BDB" w:rsidRDefault="00F11193" w:rsidP="00F11193">
      <w:pPr>
        <w:tabs>
          <w:tab w:val="left" w:pos="846"/>
        </w:tabs>
        <w:rPr>
          <w:rFonts w:asciiTheme="majorHAnsi" w:hAnsiTheme="majorHAnsi" w:cstheme="majorHAnsi"/>
          <w:color w:val="000000" w:themeColor="text1"/>
        </w:rPr>
      </w:pPr>
      <w:r w:rsidRPr="00047BDB">
        <w:rPr>
          <w:rFonts w:asciiTheme="majorHAnsi" w:hAnsiTheme="majorHAnsi" w:cstheme="majorHAnsi"/>
          <w:color w:val="000000" w:themeColor="text1"/>
        </w:rPr>
        <w:tab/>
      </w:r>
    </w:p>
    <w:p w14:paraId="178ECAAF" w14:textId="5B57DFEF" w:rsidR="00A11D39" w:rsidRDefault="006B56B8" w:rsidP="006B56B8">
      <w:pPr>
        <w:jc w:val="center"/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</w:pPr>
      <w:r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 xml:space="preserve">New </w:t>
      </w:r>
      <w:r w:rsidRPr="006B56B8">
        <w:rPr>
          <w:rFonts w:asciiTheme="majorHAnsi" w:hAnsiTheme="majorHAnsi" w:cstheme="majorHAnsi"/>
          <w:b/>
          <w:bCs/>
          <w:i/>
          <w:iCs/>
          <w:color w:val="000000" w:themeColor="text1"/>
          <w:sz w:val="36"/>
          <w:szCs w:val="36"/>
        </w:rPr>
        <w:t>Fire At The Founding</w:t>
      </w:r>
      <w:r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 xml:space="preserve"> </w:t>
      </w:r>
    </w:p>
    <w:p w14:paraId="61389914" w14:textId="7F178909" w:rsidR="00E34F65" w:rsidRDefault="00E34F65" w:rsidP="006B56B8">
      <w:pPr>
        <w:jc w:val="center"/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</w:pPr>
      <w:r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 xml:space="preserve">AUDIOBOOK </w:t>
      </w:r>
      <w:r w:rsidR="00F453F5"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>Available</w:t>
      </w:r>
    </w:p>
    <w:p w14:paraId="1EA9575E" w14:textId="55ADDEA0" w:rsidR="00631B8E" w:rsidRPr="00047BDB" w:rsidRDefault="00631B8E" w:rsidP="00631B8E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61897388" w14:textId="6C7B451E" w:rsidR="00631B8E" w:rsidRPr="00047BDB" w:rsidRDefault="00631B8E" w:rsidP="00631B8E">
      <w:pPr>
        <w:jc w:val="center"/>
        <w:rPr>
          <w:rFonts w:asciiTheme="majorHAnsi" w:hAnsiTheme="majorHAnsi" w:cstheme="majorHAnsi"/>
          <w:i/>
          <w:iCs/>
          <w:color w:val="000000" w:themeColor="text1"/>
        </w:rPr>
      </w:pPr>
      <w:r w:rsidRPr="00047BDB">
        <w:rPr>
          <w:rFonts w:asciiTheme="majorHAnsi" w:hAnsiTheme="majorHAnsi" w:cstheme="majorHAnsi"/>
          <w:i/>
          <w:iCs/>
          <w:color w:val="000000" w:themeColor="text1"/>
        </w:rPr>
        <w:t>Thomas W. Jacobson, Founder, Global Life Campaign</w:t>
      </w:r>
    </w:p>
    <w:p w14:paraId="7122260F" w14:textId="797F9CC4" w:rsidR="00631B8E" w:rsidRDefault="00631B8E" w:rsidP="00631B8E">
      <w:pPr>
        <w:rPr>
          <w:rFonts w:asciiTheme="majorHAnsi" w:hAnsiTheme="majorHAnsi" w:cstheme="majorHAnsi"/>
          <w:color w:val="000000" w:themeColor="text1"/>
        </w:rPr>
      </w:pPr>
    </w:p>
    <w:p w14:paraId="068F2FEA" w14:textId="237E14B1" w:rsidR="00A11D39" w:rsidRDefault="00A11D39" w:rsidP="00631B8E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Today is my father’s 98</w:t>
      </w:r>
      <w:r w:rsidRPr="00A11D39">
        <w:rPr>
          <w:rFonts w:asciiTheme="majorHAnsi" w:hAnsiTheme="majorHAnsi" w:cstheme="majorHAnsi"/>
          <w:color w:val="000000" w:themeColor="text1"/>
          <w:vertAlign w:val="superscript"/>
        </w:rPr>
        <w:t>th</w:t>
      </w:r>
      <w:r>
        <w:rPr>
          <w:rFonts w:asciiTheme="majorHAnsi" w:hAnsiTheme="majorHAnsi" w:cstheme="majorHAnsi"/>
          <w:color w:val="000000" w:themeColor="text1"/>
        </w:rPr>
        <w:t xml:space="preserve"> birthday, and a special day to make this announcement because he has been a great support to me in such noble works.  </w:t>
      </w:r>
    </w:p>
    <w:p w14:paraId="7FCD406C" w14:textId="718905AF" w:rsidR="00A11D39" w:rsidRPr="00047BDB" w:rsidRDefault="00A11D39" w:rsidP="00631B8E">
      <w:pPr>
        <w:rPr>
          <w:rFonts w:asciiTheme="majorHAnsi" w:hAnsiTheme="majorHAnsi" w:cstheme="majorHAnsi"/>
          <w:color w:val="000000" w:themeColor="text1"/>
        </w:rPr>
      </w:pPr>
    </w:p>
    <w:p w14:paraId="7887F098" w14:textId="426A3D2D" w:rsidR="00780DD0" w:rsidRDefault="00E34F65" w:rsidP="0016280F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The audiobook version of</w:t>
      </w:r>
      <w:r w:rsidR="006B56B8">
        <w:rPr>
          <w:rFonts w:asciiTheme="majorHAnsi" w:hAnsiTheme="majorHAnsi" w:cstheme="majorHAnsi"/>
          <w:color w:val="000000" w:themeColor="text1"/>
        </w:rPr>
        <w:t xml:space="preserve"> </w:t>
      </w:r>
      <w:r w:rsidR="006B56B8" w:rsidRPr="00145C14">
        <w:rPr>
          <w:rFonts w:asciiTheme="majorHAnsi" w:hAnsiTheme="majorHAnsi" w:cstheme="majorHAnsi"/>
          <w:i/>
          <w:iCs/>
          <w:color w:val="000000" w:themeColor="text1"/>
        </w:rPr>
        <w:t>Fire At The Founding</w:t>
      </w:r>
      <w:r>
        <w:rPr>
          <w:rFonts w:asciiTheme="majorHAnsi" w:hAnsiTheme="majorHAnsi" w:cstheme="majorHAnsi"/>
          <w:color w:val="000000" w:themeColor="text1"/>
        </w:rPr>
        <w:t xml:space="preserve"> has finally been published and is available at </w:t>
      </w:r>
      <w:r w:rsidR="006B56B8">
        <w:rPr>
          <w:rFonts w:asciiTheme="majorHAnsi" w:hAnsiTheme="majorHAnsi" w:cstheme="majorHAnsi"/>
          <w:color w:val="000000" w:themeColor="text1"/>
        </w:rPr>
        <w:t xml:space="preserve">the </w:t>
      </w:r>
      <w:r w:rsidR="00A11D39">
        <w:rPr>
          <w:rFonts w:asciiTheme="majorHAnsi" w:hAnsiTheme="majorHAnsi" w:cstheme="majorHAnsi"/>
          <w:color w:val="000000" w:themeColor="text1"/>
        </w:rPr>
        <w:t>WestBow Press Bookstore</w:t>
      </w:r>
      <w:r w:rsidR="006B56B8">
        <w:rPr>
          <w:rFonts w:asciiTheme="majorHAnsi" w:hAnsiTheme="majorHAnsi" w:cstheme="majorHAnsi"/>
          <w:color w:val="000000" w:themeColor="text1"/>
        </w:rPr>
        <w:t xml:space="preserve"> website:  </w:t>
      </w:r>
      <w:hyperlink r:id="rId8" w:history="1">
        <w:r w:rsidR="00A11D39" w:rsidRPr="00A11D39">
          <w:rPr>
            <w:rStyle w:val="Hyperlink"/>
            <w:rFonts w:asciiTheme="majorHAnsi" w:hAnsiTheme="majorHAnsi" w:cstheme="majorHAnsi"/>
          </w:rPr>
          <w:t>WestBow Press Bookstore</w:t>
        </w:r>
      </w:hyperlink>
      <w:r w:rsidR="006B56B8">
        <w:rPr>
          <w:rFonts w:asciiTheme="majorHAnsi" w:hAnsiTheme="majorHAnsi" w:cstheme="majorHAnsi"/>
          <w:color w:val="000000" w:themeColor="text1"/>
        </w:rPr>
        <w:t xml:space="preserve">.  </w:t>
      </w:r>
      <w:r w:rsidR="00780DD0">
        <w:rPr>
          <w:rFonts w:asciiTheme="majorHAnsi" w:hAnsiTheme="majorHAnsi" w:cstheme="majorHAnsi"/>
          <w:color w:val="000000" w:themeColor="text1"/>
        </w:rPr>
        <w:t>The</w:t>
      </w:r>
      <w:r w:rsidR="0016280F">
        <w:rPr>
          <w:rFonts w:asciiTheme="majorHAnsi" w:hAnsiTheme="majorHAnsi" w:cstheme="majorHAnsi"/>
          <w:color w:val="000000" w:themeColor="text1"/>
        </w:rPr>
        <w:t xml:space="preserve"> </w:t>
      </w:r>
      <w:r w:rsidR="00780DD0">
        <w:rPr>
          <w:rFonts w:asciiTheme="majorHAnsi" w:hAnsiTheme="majorHAnsi" w:cstheme="majorHAnsi"/>
          <w:color w:val="000000" w:themeColor="text1"/>
        </w:rPr>
        <w:t xml:space="preserve">audiobook was a lot of fun to produce.  </w:t>
      </w:r>
      <w:r w:rsidR="00A11D39">
        <w:rPr>
          <w:rFonts w:asciiTheme="majorHAnsi" w:hAnsiTheme="majorHAnsi" w:cstheme="majorHAnsi"/>
          <w:color w:val="000000" w:themeColor="text1"/>
        </w:rPr>
        <w:t>Even though I’m the primary</w:t>
      </w:r>
      <w:r w:rsidR="00780DD0">
        <w:rPr>
          <w:rFonts w:asciiTheme="majorHAnsi" w:hAnsiTheme="majorHAnsi" w:cstheme="majorHAnsi"/>
          <w:color w:val="000000" w:themeColor="text1"/>
        </w:rPr>
        <w:t xml:space="preserve"> </w:t>
      </w:r>
      <w:r w:rsidR="00A11D39">
        <w:rPr>
          <w:rFonts w:asciiTheme="majorHAnsi" w:hAnsiTheme="majorHAnsi" w:cstheme="majorHAnsi"/>
          <w:color w:val="000000" w:themeColor="text1"/>
        </w:rPr>
        <w:t xml:space="preserve">narrator </w:t>
      </w:r>
      <w:r w:rsidR="00780DD0">
        <w:rPr>
          <w:rFonts w:asciiTheme="majorHAnsi" w:hAnsiTheme="majorHAnsi" w:cstheme="majorHAnsi"/>
          <w:color w:val="000000" w:themeColor="text1"/>
        </w:rPr>
        <w:t>voice, Dr. Steve Holt (my senior pastor) and Pastor Mark Cowart (</w:t>
      </w:r>
      <w:r w:rsidR="001028F2">
        <w:rPr>
          <w:rFonts w:asciiTheme="majorHAnsi" w:hAnsiTheme="majorHAnsi" w:cstheme="majorHAnsi"/>
          <w:color w:val="000000" w:themeColor="text1"/>
        </w:rPr>
        <w:t>friend)</w:t>
      </w:r>
      <w:r w:rsidR="00780DD0">
        <w:rPr>
          <w:rFonts w:asciiTheme="majorHAnsi" w:hAnsiTheme="majorHAnsi" w:cstheme="majorHAnsi"/>
          <w:color w:val="000000" w:themeColor="text1"/>
        </w:rPr>
        <w:t xml:space="preserve"> read their endorsements</w:t>
      </w:r>
      <w:r w:rsidR="0016280F">
        <w:rPr>
          <w:rFonts w:asciiTheme="majorHAnsi" w:hAnsiTheme="majorHAnsi" w:cstheme="majorHAnsi"/>
          <w:color w:val="000000" w:themeColor="text1"/>
        </w:rPr>
        <w:t xml:space="preserve">.  </w:t>
      </w:r>
      <w:r w:rsidR="006F7F8D">
        <w:rPr>
          <w:rFonts w:asciiTheme="majorHAnsi" w:hAnsiTheme="majorHAnsi" w:cstheme="majorHAnsi"/>
          <w:color w:val="000000" w:themeColor="text1"/>
        </w:rPr>
        <w:t>T</w:t>
      </w:r>
      <w:r w:rsidR="0016280F">
        <w:rPr>
          <w:rFonts w:asciiTheme="majorHAnsi" w:hAnsiTheme="majorHAnsi" w:cstheme="majorHAnsi"/>
          <w:color w:val="000000" w:themeColor="text1"/>
        </w:rPr>
        <w:t xml:space="preserve">he voices for the 25 clergy (from the 1700s) and </w:t>
      </w:r>
      <w:r w:rsidR="001028F2">
        <w:rPr>
          <w:rFonts w:asciiTheme="majorHAnsi" w:hAnsiTheme="majorHAnsi" w:cstheme="majorHAnsi"/>
          <w:color w:val="000000" w:themeColor="text1"/>
        </w:rPr>
        <w:t>six</w:t>
      </w:r>
      <w:r w:rsidR="0016280F">
        <w:rPr>
          <w:rFonts w:asciiTheme="majorHAnsi" w:hAnsiTheme="majorHAnsi" w:cstheme="majorHAnsi"/>
          <w:color w:val="000000" w:themeColor="text1"/>
        </w:rPr>
        <w:t xml:space="preserve"> </w:t>
      </w:r>
      <w:r w:rsidR="001028F2">
        <w:rPr>
          <w:rFonts w:asciiTheme="majorHAnsi" w:hAnsiTheme="majorHAnsi" w:cstheme="majorHAnsi"/>
          <w:color w:val="000000" w:themeColor="text1"/>
        </w:rPr>
        <w:t xml:space="preserve">other </w:t>
      </w:r>
      <w:r w:rsidR="0016280F">
        <w:rPr>
          <w:rFonts w:asciiTheme="majorHAnsi" w:hAnsiTheme="majorHAnsi" w:cstheme="majorHAnsi"/>
          <w:color w:val="000000" w:themeColor="text1"/>
        </w:rPr>
        <w:t xml:space="preserve">Christian leaders in the book were:  </w:t>
      </w:r>
      <w:r w:rsidR="00780DD0">
        <w:rPr>
          <w:rFonts w:asciiTheme="majorHAnsi" w:hAnsiTheme="majorHAnsi" w:cstheme="majorHAnsi"/>
          <w:color w:val="000000" w:themeColor="text1"/>
        </w:rPr>
        <w:t xml:space="preserve">seven pastors </w:t>
      </w:r>
      <w:r w:rsidR="00A11D39">
        <w:rPr>
          <w:rFonts w:asciiTheme="majorHAnsi" w:hAnsiTheme="majorHAnsi" w:cstheme="majorHAnsi"/>
          <w:color w:val="000000" w:themeColor="text1"/>
        </w:rPr>
        <w:t xml:space="preserve">from my church in Colorado Springs, other men </w:t>
      </w:r>
      <w:r w:rsidR="00780DD0">
        <w:rPr>
          <w:rFonts w:asciiTheme="majorHAnsi" w:hAnsiTheme="majorHAnsi" w:cstheme="majorHAnsi"/>
          <w:color w:val="000000" w:themeColor="text1"/>
        </w:rPr>
        <w:t xml:space="preserve">from my church </w:t>
      </w:r>
      <w:r w:rsidR="00A11D39">
        <w:rPr>
          <w:rFonts w:asciiTheme="majorHAnsi" w:hAnsiTheme="majorHAnsi" w:cstheme="majorHAnsi"/>
          <w:color w:val="000000" w:themeColor="text1"/>
        </w:rPr>
        <w:t>and</w:t>
      </w:r>
      <w:r w:rsidR="00780DD0">
        <w:rPr>
          <w:rFonts w:asciiTheme="majorHAnsi" w:hAnsiTheme="majorHAnsi" w:cstheme="majorHAnsi"/>
          <w:color w:val="000000" w:themeColor="text1"/>
        </w:rPr>
        <w:t xml:space="preserve"> </w:t>
      </w:r>
      <w:r w:rsidR="0016280F">
        <w:rPr>
          <w:rFonts w:asciiTheme="majorHAnsi" w:hAnsiTheme="majorHAnsi" w:cstheme="majorHAnsi"/>
          <w:color w:val="000000" w:themeColor="text1"/>
        </w:rPr>
        <w:t xml:space="preserve">the weekly </w:t>
      </w:r>
      <w:r w:rsidR="00780DD0">
        <w:rPr>
          <w:rFonts w:asciiTheme="majorHAnsi" w:hAnsiTheme="majorHAnsi" w:cstheme="majorHAnsi"/>
          <w:color w:val="000000" w:themeColor="text1"/>
        </w:rPr>
        <w:t xml:space="preserve">Wholehearted Men’s Breakfast (a special shout out to table 12 </w:t>
      </w:r>
      <w:r w:rsidR="00A11D39">
        <w:rPr>
          <w:rFonts w:asciiTheme="majorHAnsi" w:hAnsiTheme="majorHAnsi" w:cstheme="majorHAnsi"/>
          <w:color w:val="000000" w:themeColor="text1"/>
        </w:rPr>
        <w:t xml:space="preserve">men </w:t>
      </w:r>
      <w:r w:rsidR="00780DD0">
        <w:rPr>
          <w:rFonts w:asciiTheme="majorHAnsi" w:hAnsiTheme="majorHAnsi" w:cstheme="majorHAnsi"/>
          <w:color w:val="000000" w:themeColor="text1"/>
        </w:rPr>
        <w:t>wh</w:t>
      </w:r>
      <w:r w:rsidR="00A11D39">
        <w:rPr>
          <w:rFonts w:asciiTheme="majorHAnsi" w:hAnsiTheme="majorHAnsi" w:cstheme="majorHAnsi"/>
          <w:color w:val="000000" w:themeColor="text1"/>
        </w:rPr>
        <w:t>om</w:t>
      </w:r>
      <w:r w:rsidR="00780DD0">
        <w:rPr>
          <w:rFonts w:asciiTheme="majorHAnsi" w:hAnsiTheme="majorHAnsi" w:cstheme="majorHAnsi"/>
          <w:color w:val="000000" w:themeColor="text1"/>
        </w:rPr>
        <w:t xml:space="preserve"> I lead), my brother Mike, and other friends</w:t>
      </w:r>
      <w:r w:rsidR="0016280F">
        <w:rPr>
          <w:rFonts w:asciiTheme="majorHAnsi" w:hAnsiTheme="majorHAnsi" w:cstheme="majorHAnsi"/>
          <w:color w:val="000000" w:themeColor="text1"/>
        </w:rPr>
        <w:t xml:space="preserve">.  </w:t>
      </w:r>
    </w:p>
    <w:p w14:paraId="597FC3B2" w14:textId="05D36873" w:rsidR="001028F2" w:rsidRDefault="00D551E8" w:rsidP="0016280F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7AE37D7" wp14:editId="795F779F">
            <wp:simplePos x="0" y="0"/>
            <wp:positionH relativeFrom="column">
              <wp:posOffset>0</wp:posOffset>
            </wp:positionH>
            <wp:positionV relativeFrom="paragraph">
              <wp:posOffset>180919</wp:posOffset>
            </wp:positionV>
            <wp:extent cx="1538605" cy="2377440"/>
            <wp:effectExtent l="0" t="0" r="0" b="0"/>
            <wp:wrapTight wrapText="bothSides">
              <wp:wrapPolygon edited="0">
                <wp:start x="0" y="0"/>
                <wp:lineTo x="0" y="21462"/>
                <wp:lineTo x="21395" y="21462"/>
                <wp:lineTo x="21395" y="0"/>
                <wp:lineTo x="0" y="0"/>
              </wp:wrapPolygon>
            </wp:wrapTight>
            <wp:docPr id="712209625" name="Picture 1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09625" name="Picture 1" descr="A book cover of a 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DA0A" w14:textId="73CC75E3" w:rsidR="0016280F" w:rsidRPr="0039501B" w:rsidRDefault="0016280F" w:rsidP="0016280F">
      <w:pPr>
        <w:rPr>
          <w:rFonts w:asciiTheme="majorHAnsi" w:hAnsiTheme="majorHAnsi" w:cstheme="majorHAnsi"/>
          <w:color w:val="000000" w:themeColor="text1"/>
        </w:rPr>
      </w:pPr>
      <w:r w:rsidRPr="00E92055">
        <w:rPr>
          <w:rFonts w:asciiTheme="majorHAnsi" w:hAnsiTheme="majorHAnsi" w:cstheme="majorHAnsi"/>
          <w:b/>
          <w:bCs/>
        </w:rPr>
        <w:t xml:space="preserve">BUY THE </w:t>
      </w:r>
      <w:r>
        <w:rPr>
          <w:rFonts w:asciiTheme="majorHAnsi" w:hAnsiTheme="majorHAnsi" w:cstheme="majorHAnsi"/>
          <w:b/>
          <w:bCs/>
        </w:rPr>
        <w:t>AUDIO</w:t>
      </w:r>
      <w:r w:rsidRPr="00E92055">
        <w:rPr>
          <w:rFonts w:asciiTheme="majorHAnsi" w:hAnsiTheme="majorHAnsi" w:cstheme="majorHAnsi"/>
          <w:b/>
          <w:bCs/>
        </w:rPr>
        <w:t>BOOK</w:t>
      </w:r>
      <w:r>
        <w:rPr>
          <w:rFonts w:asciiTheme="majorHAnsi" w:hAnsiTheme="majorHAnsi" w:cstheme="majorHAnsi"/>
        </w:rPr>
        <w:t xml:space="preserve">:  </w:t>
      </w:r>
      <w:r w:rsidRPr="005140E3">
        <w:rPr>
          <w:rFonts w:asciiTheme="majorHAnsi" w:hAnsiTheme="majorHAnsi" w:cstheme="majorHAnsi"/>
          <w:b/>
          <w:bCs/>
          <w:i/>
          <w:iCs/>
        </w:rPr>
        <w:t>Fire At The Founding</w:t>
      </w:r>
      <w:r w:rsidRPr="005140E3">
        <w:rPr>
          <w:rFonts w:asciiTheme="majorHAnsi" w:hAnsiTheme="majorHAnsi" w:cstheme="majorHAnsi"/>
          <w:i/>
          <w:iCs/>
        </w:rPr>
        <w:t>: Christian Clergy Laid Essential Foundations for Liberty, Righteousness, Morality, and Just and Limited Government</w:t>
      </w:r>
      <w:r>
        <w:rPr>
          <w:rFonts w:asciiTheme="majorHAnsi" w:hAnsiTheme="majorHAnsi" w:cstheme="majorHAnsi"/>
        </w:rPr>
        <w:t xml:space="preserve">.  Available: </w:t>
      </w:r>
      <w:hyperlink r:id="rId10" w:history="1">
        <w:r w:rsidR="00A11D39" w:rsidRPr="00A11D39">
          <w:rPr>
            <w:rStyle w:val="Hyperlink"/>
            <w:rFonts w:asciiTheme="majorHAnsi" w:hAnsiTheme="majorHAnsi" w:cstheme="majorHAnsi"/>
          </w:rPr>
          <w:t>WestBow Press Bookstore</w:t>
        </w:r>
      </w:hyperlink>
      <w:r w:rsidR="00A11D39">
        <w:rPr>
          <w:rFonts w:asciiTheme="majorHAnsi" w:hAnsiTheme="majorHAnsi" w:cstheme="majorHAnsi"/>
          <w:color w:val="000000" w:themeColor="text1"/>
        </w:rPr>
        <w:t xml:space="preserve">.  </w:t>
      </w:r>
    </w:p>
    <w:p w14:paraId="383EB6C8" w14:textId="77777777" w:rsidR="0016280F" w:rsidRDefault="0016280F" w:rsidP="0016280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35B3CBEE" w14:textId="10F7E99D" w:rsidR="0016280F" w:rsidRPr="0039501B" w:rsidRDefault="0016280F" w:rsidP="0016280F">
      <w:pPr>
        <w:rPr>
          <w:rFonts w:asciiTheme="majorHAnsi" w:hAnsiTheme="majorHAnsi" w:cstheme="majorHAnsi"/>
          <w:color w:val="000000" w:themeColor="text1"/>
        </w:rPr>
      </w:pPr>
      <w:r w:rsidRPr="00E92055">
        <w:rPr>
          <w:rFonts w:asciiTheme="majorHAnsi" w:hAnsiTheme="majorHAnsi" w:cstheme="majorHAnsi"/>
          <w:b/>
          <w:bCs/>
        </w:rPr>
        <w:t xml:space="preserve">BUY THE </w:t>
      </w:r>
      <w:r>
        <w:rPr>
          <w:rFonts w:asciiTheme="majorHAnsi" w:hAnsiTheme="majorHAnsi" w:cstheme="majorHAnsi"/>
          <w:b/>
          <w:bCs/>
        </w:rPr>
        <w:t>E</w:t>
      </w:r>
      <w:r w:rsidRPr="00E92055">
        <w:rPr>
          <w:rFonts w:asciiTheme="majorHAnsi" w:hAnsiTheme="majorHAnsi" w:cstheme="majorHAnsi"/>
          <w:b/>
          <w:bCs/>
        </w:rPr>
        <w:t>BOOK</w:t>
      </w:r>
      <w:r>
        <w:rPr>
          <w:rFonts w:asciiTheme="majorHAnsi" w:hAnsiTheme="majorHAnsi" w:cstheme="majorHAnsi"/>
        </w:rPr>
        <w:t xml:space="preserve">:  </w:t>
      </w:r>
      <w:r w:rsidRPr="005140E3">
        <w:rPr>
          <w:rFonts w:asciiTheme="majorHAnsi" w:hAnsiTheme="majorHAnsi" w:cstheme="majorHAnsi"/>
          <w:b/>
          <w:bCs/>
          <w:i/>
          <w:iCs/>
        </w:rPr>
        <w:t>Fire At The Founding</w:t>
      </w:r>
      <w:r w:rsidRPr="005140E3">
        <w:rPr>
          <w:rFonts w:asciiTheme="majorHAnsi" w:hAnsiTheme="majorHAnsi" w:cstheme="majorHAnsi"/>
          <w:i/>
          <w:iCs/>
        </w:rPr>
        <w:t>: Christian Clergy Laid Essential Foundations for Liberty, Righteousness, Morality, and Just and Limited Government</w:t>
      </w:r>
      <w:r>
        <w:rPr>
          <w:rFonts w:asciiTheme="majorHAnsi" w:hAnsiTheme="majorHAnsi" w:cstheme="majorHAnsi"/>
        </w:rPr>
        <w:t>.  USA 250</w:t>
      </w:r>
      <w:r w:rsidRPr="0016280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Anniversary edition.  Available through </w:t>
      </w:r>
      <w:hyperlink r:id="rId11" w:history="1">
        <w:r w:rsidRPr="005140E3">
          <w:rPr>
            <w:rStyle w:val="Hyperlink"/>
            <w:rFonts w:asciiTheme="majorHAnsi" w:hAnsiTheme="majorHAnsi" w:cstheme="majorHAnsi"/>
          </w:rPr>
          <w:t>GLC Publications</w:t>
        </w:r>
      </w:hyperlink>
      <w:r>
        <w:rPr>
          <w:rFonts w:asciiTheme="majorHAnsi" w:hAnsiTheme="majorHAnsi" w:cstheme="majorHAnsi"/>
        </w:rPr>
        <w:t xml:space="preserve">.  </w:t>
      </w:r>
    </w:p>
    <w:p w14:paraId="14630497" w14:textId="77777777" w:rsidR="0016280F" w:rsidRPr="00047BDB" w:rsidRDefault="0016280F" w:rsidP="0016280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3BA9FBD8" w14:textId="5C978875" w:rsidR="0016280F" w:rsidRPr="0039501B" w:rsidRDefault="0016280F" w:rsidP="0016280F">
      <w:pPr>
        <w:rPr>
          <w:rFonts w:asciiTheme="majorHAnsi" w:hAnsiTheme="majorHAnsi" w:cstheme="majorHAnsi"/>
          <w:color w:val="000000" w:themeColor="text1"/>
        </w:rPr>
      </w:pPr>
      <w:r w:rsidRPr="00E92055">
        <w:rPr>
          <w:rFonts w:asciiTheme="majorHAnsi" w:hAnsiTheme="majorHAnsi" w:cstheme="majorHAnsi"/>
          <w:b/>
          <w:bCs/>
        </w:rPr>
        <w:t xml:space="preserve">BUY THE </w:t>
      </w:r>
      <w:r>
        <w:rPr>
          <w:rFonts w:asciiTheme="majorHAnsi" w:hAnsiTheme="majorHAnsi" w:cstheme="majorHAnsi"/>
          <w:b/>
          <w:bCs/>
        </w:rPr>
        <w:t xml:space="preserve">PRINT </w:t>
      </w:r>
      <w:r w:rsidRPr="00E92055">
        <w:rPr>
          <w:rFonts w:asciiTheme="majorHAnsi" w:hAnsiTheme="majorHAnsi" w:cstheme="majorHAnsi"/>
          <w:b/>
          <w:bCs/>
        </w:rPr>
        <w:t>BOOK</w:t>
      </w:r>
      <w:r>
        <w:rPr>
          <w:rFonts w:asciiTheme="majorHAnsi" w:hAnsiTheme="majorHAnsi" w:cstheme="majorHAnsi"/>
          <w:b/>
          <w:bCs/>
        </w:rPr>
        <w:t xml:space="preserve"> </w:t>
      </w:r>
      <w:r w:rsidR="00A11D39">
        <w:rPr>
          <w:rFonts w:asciiTheme="majorHAnsi" w:hAnsiTheme="majorHAnsi" w:cstheme="majorHAnsi"/>
          <w:b/>
          <w:bCs/>
        </w:rPr>
        <w:t>or</w:t>
      </w:r>
      <w:r>
        <w:rPr>
          <w:rFonts w:asciiTheme="majorHAnsi" w:hAnsiTheme="majorHAnsi" w:cstheme="majorHAnsi"/>
          <w:b/>
          <w:bCs/>
        </w:rPr>
        <w:t xml:space="preserve"> KINDLE</w:t>
      </w:r>
      <w:r>
        <w:rPr>
          <w:rFonts w:asciiTheme="majorHAnsi" w:hAnsiTheme="majorHAnsi" w:cstheme="majorHAnsi"/>
        </w:rPr>
        <w:t xml:space="preserve">:  </w:t>
      </w:r>
      <w:r w:rsidRPr="005140E3">
        <w:rPr>
          <w:rFonts w:asciiTheme="majorHAnsi" w:hAnsiTheme="majorHAnsi" w:cstheme="majorHAnsi"/>
          <w:b/>
          <w:bCs/>
          <w:i/>
          <w:iCs/>
        </w:rPr>
        <w:t>Fire At The Founding</w:t>
      </w:r>
      <w:r w:rsidRPr="005140E3">
        <w:rPr>
          <w:rFonts w:asciiTheme="majorHAnsi" w:hAnsiTheme="majorHAnsi" w:cstheme="majorHAnsi"/>
          <w:i/>
          <w:iCs/>
        </w:rPr>
        <w:t>: Christian Clergy Laid Essential Foundations for Liberty, Righteousness, Morality, and Just and Limited Government</w:t>
      </w:r>
      <w:r>
        <w:rPr>
          <w:rFonts w:asciiTheme="majorHAnsi" w:hAnsiTheme="majorHAnsi" w:cstheme="majorHAnsi"/>
        </w:rPr>
        <w:t>.  USA 250</w:t>
      </w:r>
      <w:r w:rsidRPr="0016280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Anniversary edition.  Available through Amazon, Barnes &amp; Noble, etc.  </w:t>
      </w:r>
      <w:r w:rsidRPr="0039501B">
        <w:rPr>
          <w:rFonts w:asciiTheme="majorHAnsi" w:hAnsiTheme="majorHAnsi" w:cstheme="majorHAnsi"/>
        </w:rPr>
        <w:t xml:space="preserve">  </w:t>
      </w:r>
    </w:p>
    <w:p w14:paraId="032F6943" w14:textId="77777777" w:rsidR="0016280F" w:rsidRPr="00047BDB" w:rsidRDefault="0016280F" w:rsidP="0016280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</w:rPr>
      </w:pPr>
    </w:p>
    <w:p w14:paraId="77FE253F" w14:textId="0C218144" w:rsidR="0016280F" w:rsidRDefault="0016280F" w:rsidP="0016280F">
      <w:pPr>
        <w:rPr>
          <w:rFonts w:asciiTheme="majorHAnsi" w:hAnsiTheme="majorHAnsi" w:cstheme="majorHAnsi"/>
          <w:color w:val="000000" w:themeColor="text1"/>
        </w:rPr>
      </w:pPr>
      <w:r w:rsidRPr="001028F2">
        <w:rPr>
          <w:rFonts w:asciiTheme="majorHAnsi" w:hAnsiTheme="majorHAnsi" w:cstheme="majorHAnsi"/>
          <w:b/>
          <w:bCs/>
          <w:color w:val="000000" w:themeColor="text1"/>
        </w:rPr>
        <w:t>PRAY</w:t>
      </w:r>
      <w:r>
        <w:rPr>
          <w:rFonts w:asciiTheme="majorHAnsi" w:hAnsiTheme="majorHAnsi" w:cstheme="majorHAnsi"/>
          <w:color w:val="000000" w:themeColor="text1"/>
        </w:rPr>
        <w:t xml:space="preserve"> that the Bible and this book </w:t>
      </w:r>
      <w:r w:rsidR="001028F2">
        <w:rPr>
          <w:rFonts w:asciiTheme="majorHAnsi" w:hAnsiTheme="majorHAnsi" w:cstheme="majorHAnsi"/>
          <w:color w:val="000000" w:themeColor="text1"/>
        </w:rPr>
        <w:t xml:space="preserve">will profoundly impact Christ followers and others in the United States and </w:t>
      </w:r>
      <w:r w:rsidR="00BF3F15">
        <w:rPr>
          <w:rFonts w:asciiTheme="majorHAnsi" w:hAnsiTheme="majorHAnsi" w:cstheme="majorHAnsi"/>
          <w:color w:val="000000" w:themeColor="text1"/>
        </w:rPr>
        <w:t xml:space="preserve">in </w:t>
      </w:r>
      <w:r w:rsidR="001028F2">
        <w:rPr>
          <w:rFonts w:asciiTheme="majorHAnsi" w:hAnsiTheme="majorHAnsi" w:cstheme="majorHAnsi"/>
          <w:color w:val="000000" w:themeColor="text1"/>
        </w:rPr>
        <w:t>many other nations, including</w:t>
      </w:r>
      <w:r w:rsidR="00BF3F15">
        <w:rPr>
          <w:rFonts w:asciiTheme="majorHAnsi" w:hAnsiTheme="majorHAnsi" w:cstheme="majorHAnsi"/>
          <w:color w:val="000000" w:themeColor="text1"/>
        </w:rPr>
        <w:t xml:space="preserve"> by</w:t>
      </w:r>
      <w:r w:rsidR="001028F2">
        <w:rPr>
          <w:rFonts w:asciiTheme="majorHAnsi" w:hAnsiTheme="majorHAnsi" w:cstheme="majorHAnsi"/>
          <w:color w:val="000000" w:themeColor="text1"/>
        </w:rPr>
        <w:t xml:space="preserve">:  strengthening each one and the Body of Christ in their faith in GOD, knowledge and trust in His Word, deeper development of a Biblical and Judeo Christian worldview, embolden pastors and Christian leaders to be strong and courageous, and restore the church as “the pillar and support of the truth” (1 Timothy 3:15).  </w:t>
      </w:r>
      <w:r>
        <w:rPr>
          <w:rFonts w:asciiTheme="majorHAnsi" w:hAnsiTheme="majorHAnsi" w:cstheme="majorHAnsi"/>
          <w:color w:val="000000" w:themeColor="text1"/>
        </w:rPr>
        <w:t xml:space="preserve"> </w:t>
      </w:r>
    </w:p>
    <w:p w14:paraId="21C56921" w14:textId="77777777" w:rsidR="00780DD0" w:rsidRDefault="00780DD0" w:rsidP="00631B8E">
      <w:pPr>
        <w:rPr>
          <w:rFonts w:asciiTheme="majorHAnsi" w:hAnsiTheme="majorHAnsi" w:cstheme="majorHAnsi"/>
          <w:color w:val="000000" w:themeColor="text1"/>
        </w:rPr>
      </w:pPr>
    </w:p>
    <w:p w14:paraId="481E70BD" w14:textId="3EC721D4" w:rsidR="009338BF" w:rsidRPr="00047BDB" w:rsidRDefault="007B5785" w:rsidP="00631B8E">
      <w:pPr>
        <w:rPr>
          <w:rFonts w:asciiTheme="majorHAnsi" w:hAnsiTheme="majorHAnsi" w:cstheme="majorHAnsi"/>
          <w:color w:val="000000" w:themeColor="text1"/>
        </w:rPr>
      </w:pPr>
      <w:r w:rsidRPr="00047BDB">
        <w:rPr>
          <w:rFonts w:asciiTheme="majorHAnsi" w:hAnsiTheme="majorHAnsi" w:cstheme="majorHAnsi"/>
          <w:color w:val="000000" w:themeColor="text1"/>
        </w:rPr>
        <w:t>F</w:t>
      </w:r>
      <w:r w:rsidR="009338BF" w:rsidRPr="00047BDB">
        <w:rPr>
          <w:rFonts w:asciiTheme="majorHAnsi" w:hAnsiTheme="majorHAnsi" w:cstheme="majorHAnsi"/>
          <w:color w:val="000000" w:themeColor="text1"/>
        </w:rPr>
        <w:t>or the LORD</w:t>
      </w:r>
      <w:r w:rsidR="00F116EF" w:rsidRPr="00047BDB">
        <w:rPr>
          <w:rFonts w:asciiTheme="majorHAnsi" w:hAnsiTheme="majorHAnsi" w:cstheme="majorHAnsi"/>
          <w:color w:val="000000" w:themeColor="text1"/>
        </w:rPr>
        <w:t xml:space="preserve">, </w:t>
      </w:r>
      <w:r w:rsidR="009338BF" w:rsidRPr="00047BDB">
        <w:rPr>
          <w:rFonts w:asciiTheme="majorHAnsi" w:hAnsiTheme="majorHAnsi" w:cstheme="majorHAnsi"/>
          <w:color w:val="000000" w:themeColor="text1"/>
        </w:rPr>
        <w:t>the sacred gift</w:t>
      </w:r>
      <w:r w:rsidR="00B54E3D">
        <w:rPr>
          <w:rFonts w:asciiTheme="majorHAnsi" w:hAnsiTheme="majorHAnsi" w:cstheme="majorHAnsi"/>
          <w:color w:val="000000" w:themeColor="text1"/>
        </w:rPr>
        <w:t xml:space="preserve"> of life</w:t>
      </w:r>
      <w:r w:rsidR="009338BF" w:rsidRPr="00047BDB">
        <w:rPr>
          <w:rFonts w:asciiTheme="majorHAnsi" w:hAnsiTheme="majorHAnsi" w:cstheme="majorHAnsi"/>
          <w:color w:val="000000" w:themeColor="text1"/>
        </w:rPr>
        <w:t>,</w:t>
      </w:r>
      <w:r w:rsidR="00F116EF" w:rsidRPr="00047BDB">
        <w:rPr>
          <w:rFonts w:asciiTheme="majorHAnsi" w:hAnsiTheme="majorHAnsi" w:cstheme="majorHAnsi"/>
          <w:color w:val="000000" w:themeColor="text1"/>
        </w:rPr>
        <w:t xml:space="preserve"> </w:t>
      </w:r>
      <w:r w:rsidR="00322F4F">
        <w:rPr>
          <w:rFonts w:asciiTheme="majorHAnsi" w:hAnsiTheme="majorHAnsi" w:cstheme="majorHAnsi"/>
          <w:color w:val="000000" w:themeColor="text1"/>
        </w:rPr>
        <w:t xml:space="preserve">the sacred gift of liberty, </w:t>
      </w:r>
      <w:r w:rsidR="00F116EF" w:rsidRPr="00047BDB">
        <w:rPr>
          <w:rFonts w:asciiTheme="majorHAnsi" w:hAnsiTheme="majorHAnsi" w:cstheme="majorHAnsi"/>
          <w:color w:val="000000" w:themeColor="text1"/>
        </w:rPr>
        <w:t xml:space="preserve">and remembrance of </w:t>
      </w:r>
      <w:r w:rsidR="00EF3BC6" w:rsidRPr="00047BDB">
        <w:rPr>
          <w:rFonts w:asciiTheme="majorHAnsi" w:hAnsiTheme="majorHAnsi" w:cstheme="majorHAnsi"/>
          <w:color w:val="000000" w:themeColor="text1"/>
        </w:rPr>
        <w:t xml:space="preserve">the babies, </w:t>
      </w:r>
      <w:r w:rsidR="009338BF" w:rsidRPr="00047BDB">
        <w:rPr>
          <w:rFonts w:asciiTheme="majorHAnsi" w:hAnsiTheme="majorHAnsi" w:cstheme="majorHAnsi"/>
          <w:color w:val="000000" w:themeColor="text1"/>
        </w:rPr>
        <w:t xml:space="preserve">  </w:t>
      </w:r>
    </w:p>
    <w:p w14:paraId="164DBB12" w14:textId="77777777" w:rsidR="00A02343" w:rsidRPr="00047BDB" w:rsidRDefault="00A02343" w:rsidP="00A02343">
      <w:pPr>
        <w:ind w:firstLine="360"/>
        <w:rPr>
          <w:rFonts w:asciiTheme="majorHAnsi" w:hAnsiTheme="majorHAnsi" w:cstheme="majorHAnsi"/>
          <w:color w:val="000000" w:themeColor="text1"/>
        </w:rPr>
      </w:pPr>
    </w:p>
    <w:p w14:paraId="03798BDB" w14:textId="77777777" w:rsidR="005B70D4" w:rsidRPr="00047BDB" w:rsidRDefault="009338BF" w:rsidP="000A7D31">
      <w:pPr>
        <w:rPr>
          <w:rFonts w:asciiTheme="majorHAnsi" w:hAnsiTheme="majorHAnsi" w:cstheme="majorHAnsi"/>
          <w:color w:val="000000" w:themeColor="text1"/>
        </w:rPr>
      </w:pPr>
      <w:r w:rsidRPr="00047BDB">
        <w:rPr>
          <w:rFonts w:asciiTheme="majorHAnsi" w:hAnsiTheme="majorHAnsi" w:cstheme="majorHAnsi"/>
          <w:color w:val="000000" w:themeColor="text1"/>
        </w:rPr>
        <w:t>Thomas W. Jacobson</w:t>
      </w:r>
      <w:r w:rsidR="005B70D4" w:rsidRPr="00047BDB">
        <w:rPr>
          <w:rFonts w:asciiTheme="majorHAnsi" w:hAnsiTheme="majorHAnsi" w:cstheme="majorHAnsi"/>
          <w:color w:val="000000" w:themeColor="text1"/>
        </w:rPr>
        <w:t xml:space="preserve"> </w:t>
      </w:r>
    </w:p>
    <w:p w14:paraId="257B47A2" w14:textId="6A4C12C9" w:rsidR="009338BF" w:rsidRPr="00047BDB" w:rsidRDefault="009338BF" w:rsidP="000A7D31">
      <w:pPr>
        <w:rPr>
          <w:rFonts w:asciiTheme="majorHAnsi" w:hAnsiTheme="majorHAnsi" w:cstheme="majorHAnsi"/>
          <w:color w:val="000000" w:themeColor="text1"/>
        </w:rPr>
      </w:pPr>
      <w:r w:rsidRPr="00047BDB">
        <w:rPr>
          <w:rFonts w:asciiTheme="majorHAnsi" w:hAnsiTheme="majorHAnsi" w:cstheme="majorHAnsi"/>
          <w:color w:val="000000" w:themeColor="text1"/>
        </w:rPr>
        <w:lastRenderedPageBreak/>
        <w:t>Founder &amp; Executive Director</w:t>
      </w:r>
      <w:r w:rsidR="000A7D31" w:rsidRPr="00047BDB">
        <w:rPr>
          <w:rFonts w:asciiTheme="majorHAnsi" w:hAnsiTheme="majorHAnsi" w:cstheme="majorHAnsi"/>
          <w:color w:val="000000" w:themeColor="text1"/>
        </w:rPr>
        <w:t xml:space="preserve">, </w:t>
      </w:r>
      <w:r w:rsidRPr="00047BDB">
        <w:rPr>
          <w:rFonts w:asciiTheme="majorHAnsi" w:hAnsiTheme="majorHAnsi" w:cstheme="majorHAnsi"/>
          <w:color w:val="000000" w:themeColor="text1"/>
        </w:rPr>
        <w:t xml:space="preserve">Global Life Campaign </w:t>
      </w:r>
    </w:p>
    <w:p w14:paraId="78C7F67C" w14:textId="063A1EC6" w:rsidR="009338BF" w:rsidRPr="00047BDB" w:rsidRDefault="00000000" w:rsidP="00611283">
      <w:pPr>
        <w:rPr>
          <w:rFonts w:asciiTheme="majorHAnsi" w:hAnsiTheme="majorHAnsi" w:cstheme="majorHAnsi"/>
          <w:color w:val="000000" w:themeColor="text1"/>
        </w:rPr>
      </w:pPr>
      <w:hyperlink r:id="rId12" w:history="1">
        <w:r w:rsidR="00402490" w:rsidRPr="00047BDB">
          <w:rPr>
            <w:rStyle w:val="Hyperlink"/>
            <w:rFonts w:asciiTheme="majorHAnsi" w:hAnsiTheme="majorHAnsi" w:cstheme="majorHAnsi"/>
            <w:color w:val="000000" w:themeColor="text1"/>
          </w:rPr>
          <w:t>TJacobson@GLClife.org</w:t>
        </w:r>
      </w:hyperlink>
      <w:r w:rsidR="00402490" w:rsidRPr="00047BDB">
        <w:rPr>
          <w:rFonts w:asciiTheme="majorHAnsi" w:hAnsiTheme="majorHAnsi" w:cstheme="majorHAnsi"/>
          <w:color w:val="000000" w:themeColor="text1"/>
        </w:rPr>
        <w:t xml:space="preserve"> </w:t>
      </w:r>
      <w:r w:rsidR="00611283" w:rsidRPr="00047BDB">
        <w:rPr>
          <w:rFonts w:asciiTheme="majorHAnsi" w:hAnsiTheme="majorHAnsi" w:cstheme="majorHAnsi"/>
          <w:color w:val="000000" w:themeColor="text1"/>
        </w:rPr>
        <w:t xml:space="preserve">; </w:t>
      </w:r>
      <w:hyperlink r:id="rId13" w:history="1">
        <w:r w:rsidR="00402490" w:rsidRPr="00047BDB">
          <w:rPr>
            <w:rStyle w:val="Hyperlink"/>
            <w:rFonts w:asciiTheme="majorHAnsi" w:hAnsiTheme="majorHAnsi" w:cstheme="majorHAnsi"/>
            <w:color w:val="000000" w:themeColor="text1"/>
          </w:rPr>
          <w:t>www.GLCllife.org</w:t>
        </w:r>
      </w:hyperlink>
      <w:r w:rsidR="00402490" w:rsidRPr="00047BDB">
        <w:rPr>
          <w:rFonts w:asciiTheme="majorHAnsi" w:hAnsiTheme="majorHAnsi" w:cstheme="majorHAnsi"/>
          <w:color w:val="000000" w:themeColor="text1"/>
        </w:rPr>
        <w:t xml:space="preserve"> </w:t>
      </w:r>
      <w:r w:rsidR="00611283" w:rsidRPr="00047BDB">
        <w:rPr>
          <w:rFonts w:asciiTheme="majorHAnsi" w:hAnsiTheme="majorHAnsi" w:cstheme="majorHAnsi"/>
          <w:color w:val="000000" w:themeColor="text1"/>
        </w:rPr>
        <w:t xml:space="preserve">; </w:t>
      </w:r>
      <w:hyperlink r:id="rId14" w:history="1">
        <w:r w:rsidR="009338BF" w:rsidRPr="00047BDB">
          <w:rPr>
            <w:rStyle w:val="Hyperlink"/>
            <w:rFonts w:asciiTheme="majorHAnsi" w:hAnsiTheme="majorHAnsi" w:cstheme="majorHAnsi"/>
            <w:color w:val="000000" w:themeColor="text1"/>
          </w:rPr>
          <w:t>www.GLCPublications.com</w:t>
        </w:r>
      </w:hyperlink>
      <w:r w:rsidR="009338BF" w:rsidRPr="00047BDB">
        <w:rPr>
          <w:rFonts w:asciiTheme="majorHAnsi" w:hAnsiTheme="majorHAnsi" w:cstheme="majorHAnsi"/>
          <w:color w:val="000000" w:themeColor="text1"/>
        </w:rPr>
        <w:t xml:space="preserve"> </w:t>
      </w:r>
    </w:p>
    <w:p w14:paraId="3F0E5970" w14:textId="77777777" w:rsidR="00A02343" w:rsidRPr="00047BDB" w:rsidRDefault="00A02343" w:rsidP="00A02343">
      <w:pPr>
        <w:ind w:firstLine="360"/>
        <w:rPr>
          <w:rFonts w:asciiTheme="majorHAnsi" w:hAnsiTheme="majorHAnsi" w:cstheme="majorHAnsi"/>
          <w:color w:val="000000" w:themeColor="text1"/>
        </w:rPr>
      </w:pPr>
    </w:p>
    <w:p w14:paraId="0F951285" w14:textId="0F67C968" w:rsidR="002C7362" w:rsidRDefault="009338BF" w:rsidP="00412CDB">
      <w:pPr>
        <w:rPr>
          <w:rFonts w:asciiTheme="majorHAnsi" w:hAnsiTheme="majorHAnsi" w:cstheme="majorHAnsi"/>
          <w:color w:val="000000" w:themeColor="text1"/>
        </w:rPr>
      </w:pPr>
      <w:r w:rsidRPr="00047BDB">
        <w:rPr>
          <w:rFonts w:asciiTheme="majorHAnsi" w:hAnsiTheme="majorHAnsi" w:cstheme="majorHAnsi"/>
          <w:i/>
          <w:iCs/>
          <w:color w:val="000000" w:themeColor="text1"/>
        </w:rPr>
        <w:t xml:space="preserve">The purpose of the Global Life Campaign is to </w:t>
      </w:r>
      <w:r w:rsidRPr="00047BDB">
        <w:rPr>
          <w:rFonts w:asciiTheme="majorHAnsi" w:hAnsiTheme="majorHAnsi" w:cstheme="majorHAnsi"/>
          <w:b/>
          <w:bCs/>
          <w:i/>
          <w:iCs/>
          <w:color w:val="000000" w:themeColor="text1"/>
        </w:rPr>
        <w:t>call and equip trustworthy disciples inspired by the Holy Spirit,</w:t>
      </w:r>
      <w:r w:rsidRPr="00047BDB">
        <w:rPr>
          <w:rFonts w:asciiTheme="majorHAnsi" w:hAnsiTheme="majorHAnsi" w:cstheme="majorHAnsi"/>
          <w:i/>
          <w:iCs/>
          <w:color w:val="000000" w:themeColor="text1"/>
        </w:rPr>
        <w:t xml:space="preserve"> to be a catalyst movement to establish principles and practices in nations that align with the Word of God and respect human life. </w:t>
      </w:r>
      <w:r w:rsidR="00402490" w:rsidRPr="00047BDB">
        <w:rPr>
          <w:rFonts w:asciiTheme="majorHAnsi" w:hAnsiTheme="majorHAnsi" w:cstheme="majorHAnsi"/>
          <w:color w:val="000000" w:themeColor="text1"/>
        </w:rPr>
        <w:tab/>
      </w:r>
    </w:p>
    <w:p w14:paraId="288BF35A" w14:textId="77777777" w:rsidR="00DF25E1" w:rsidRPr="00047BDB" w:rsidRDefault="00DF25E1" w:rsidP="00412CDB">
      <w:pPr>
        <w:rPr>
          <w:rFonts w:asciiTheme="majorHAnsi" w:hAnsiTheme="majorHAnsi" w:cstheme="majorHAnsi"/>
          <w:color w:val="000000" w:themeColor="text1"/>
        </w:rPr>
      </w:pPr>
    </w:p>
    <w:sectPr w:rsidR="00DF25E1" w:rsidRPr="00047BDB" w:rsidSect="005D38C6">
      <w:footerReference w:type="even" r:id="rId15"/>
      <w:footerReference w:type="default" r:id="rId16"/>
      <w:footerReference w:type="first" r:id="rId17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21932" w14:textId="77777777" w:rsidR="00B8244A" w:rsidRDefault="00B8244A" w:rsidP="00F42C11">
      <w:r>
        <w:separator/>
      </w:r>
    </w:p>
  </w:endnote>
  <w:endnote w:type="continuationSeparator" w:id="0">
    <w:p w14:paraId="1F9DB52A" w14:textId="77777777" w:rsidR="00B8244A" w:rsidRDefault="00B8244A" w:rsidP="00F4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8D5A0" w14:textId="7449B47A" w:rsidR="007114B0" w:rsidRDefault="007114B0" w:rsidP="00013E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2FC0">
      <w:rPr>
        <w:rStyle w:val="PageNumber"/>
        <w:noProof/>
      </w:rPr>
      <w:t>2</w:t>
    </w:r>
    <w:r>
      <w:rPr>
        <w:rStyle w:val="PageNumber"/>
      </w:rPr>
      <w:fldChar w:fldCharType="end"/>
    </w:r>
  </w:p>
  <w:p w14:paraId="29D49A1B" w14:textId="77777777" w:rsidR="007114B0" w:rsidRDefault="007114B0" w:rsidP="00F42C11">
    <w:pPr>
      <w:pStyle w:val="Footer"/>
      <w:ind w:right="360"/>
    </w:pPr>
  </w:p>
  <w:p w14:paraId="722AA952" w14:textId="77777777" w:rsidR="00033487" w:rsidRDefault="000334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8AC5E" w14:textId="085B1309" w:rsidR="007114B0" w:rsidRPr="00E47C69" w:rsidRDefault="007114B0" w:rsidP="00013E16">
    <w:pPr>
      <w:pStyle w:val="Footer"/>
      <w:framePr w:wrap="around" w:vAnchor="text" w:hAnchor="margin" w:xAlign="right" w:y="1"/>
      <w:rPr>
        <w:rStyle w:val="PageNumber"/>
        <w:rFonts w:asciiTheme="majorHAnsi" w:hAnsiTheme="majorHAnsi" w:cstheme="majorHAnsi"/>
        <w:sz w:val="22"/>
        <w:szCs w:val="22"/>
      </w:rPr>
    </w:pPr>
    <w:r w:rsidRPr="00E47C69">
      <w:rPr>
        <w:rStyle w:val="PageNumber"/>
        <w:rFonts w:asciiTheme="majorHAnsi" w:hAnsiTheme="majorHAnsi" w:cstheme="majorHAnsi"/>
        <w:sz w:val="22"/>
        <w:szCs w:val="22"/>
      </w:rPr>
      <w:fldChar w:fldCharType="begin"/>
    </w:r>
    <w:r w:rsidRPr="00E47C69">
      <w:rPr>
        <w:rStyle w:val="PageNumber"/>
        <w:rFonts w:asciiTheme="majorHAnsi" w:hAnsiTheme="majorHAnsi" w:cstheme="majorHAnsi"/>
        <w:sz w:val="22"/>
        <w:szCs w:val="22"/>
      </w:rPr>
      <w:instrText xml:space="preserve">PAGE  </w:instrText>
    </w:r>
    <w:r w:rsidRPr="00E47C69">
      <w:rPr>
        <w:rStyle w:val="PageNumber"/>
        <w:rFonts w:asciiTheme="majorHAnsi" w:hAnsiTheme="majorHAnsi" w:cstheme="majorHAnsi"/>
        <w:sz w:val="22"/>
        <w:szCs w:val="22"/>
      </w:rPr>
      <w:fldChar w:fldCharType="separate"/>
    </w:r>
    <w:r w:rsidR="00EC7D98" w:rsidRPr="00E47C69">
      <w:rPr>
        <w:rStyle w:val="PageNumber"/>
        <w:rFonts w:asciiTheme="majorHAnsi" w:hAnsiTheme="majorHAnsi" w:cstheme="majorHAnsi"/>
        <w:noProof/>
        <w:sz w:val="22"/>
        <w:szCs w:val="22"/>
      </w:rPr>
      <w:t>2</w:t>
    </w:r>
    <w:r w:rsidRPr="00E47C69">
      <w:rPr>
        <w:rStyle w:val="PageNumber"/>
        <w:rFonts w:asciiTheme="majorHAnsi" w:hAnsiTheme="majorHAnsi" w:cstheme="majorHAnsi"/>
        <w:sz w:val="22"/>
        <w:szCs w:val="22"/>
      </w:rPr>
      <w:fldChar w:fldCharType="end"/>
    </w:r>
  </w:p>
  <w:p w14:paraId="7E917182" w14:textId="2137D5D4" w:rsidR="00DF25E1" w:rsidRPr="00DF25E1" w:rsidRDefault="00BF3F15" w:rsidP="00BF3F15">
    <w:pPr>
      <w:rPr>
        <w:rFonts w:asciiTheme="majorHAnsi" w:hAnsiTheme="majorHAnsi" w:cstheme="majorHAnsi"/>
        <w:i/>
        <w:iCs/>
        <w:color w:val="000000" w:themeColor="text1"/>
        <w:sz w:val="22"/>
        <w:szCs w:val="22"/>
      </w:rPr>
    </w:pPr>
    <w:r w:rsidRPr="00BF3F15">
      <w:rPr>
        <w:rFonts w:asciiTheme="majorHAnsi" w:hAnsiTheme="majorHAnsi" w:cstheme="majorHAnsi"/>
        <w:i/>
        <w:iCs/>
        <w:color w:val="000000" w:themeColor="text1"/>
        <w:sz w:val="22"/>
        <w:szCs w:val="22"/>
      </w:rPr>
      <w:t xml:space="preserve">New Fire At The Founding AUDIOBOOK </w:t>
    </w:r>
    <w:r w:rsidR="006F7F8D">
      <w:rPr>
        <w:rFonts w:asciiTheme="majorHAnsi" w:hAnsiTheme="majorHAnsi" w:cstheme="majorHAnsi"/>
        <w:i/>
        <w:iCs/>
        <w:color w:val="000000" w:themeColor="text1"/>
        <w:sz w:val="22"/>
        <w:szCs w:val="22"/>
      </w:rPr>
      <w:t>Available</w:t>
    </w:r>
    <w:r w:rsidR="00412CDB">
      <w:rPr>
        <w:rFonts w:asciiTheme="majorHAnsi" w:hAnsiTheme="majorHAnsi" w:cstheme="majorHAnsi"/>
        <w:i/>
        <w:iCs/>
        <w:color w:val="000000" w:themeColor="text1"/>
        <w:sz w:val="22"/>
        <w:szCs w:val="22"/>
      </w:rPr>
      <w:t xml:space="preserve">  </w:t>
    </w:r>
    <w:r w:rsidR="00003AC3" w:rsidRPr="00F11193">
      <w:rPr>
        <w:rFonts w:asciiTheme="majorHAnsi" w:hAnsiTheme="majorHAnsi" w:cstheme="majorHAnsi"/>
        <w:i/>
        <w:iCs/>
        <w:sz w:val="22"/>
        <w:szCs w:val="22"/>
      </w:rPr>
      <w:t>(</w:t>
    </w:r>
    <w:r w:rsidR="00003AC3" w:rsidRPr="00F11193">
      <w:rPr>
        <w:rFonts w:asciiTheme="majorHAnsi" w:hAnsiTheme="majorHAnsi" w:cstheme="majorHAnsi"/>
        <w:i/>
        <w:iCs/>
        <w:color w:val="000000"/>
        <w:sz w:val="22"/>
        <w:szCs w:val="22"/>
      </w:rPr>
      <w:t>GLC Weekly</w:t>
    </w:r>
    <w:r w:rsidR="00003AC3" w:rsidRPr="00F11193">
      <w:rPr>
        <w:rFonts w:asciiTheme="majorHAnsi" w:hAnsiTheme="majorHAnsi" w:cstheme="majorHAnsi"/>
        <w:color w:val="000000"/>
        <w:sz w:val="22"/>
        <w:szCs w:val="22"/>
      </w:rPr>
      <w:t>-202</w:t>
    </w:r>
    <w:r w:rsidR="005F6AC2" w:rsidRPr="00F11193">
      <w:rPr>
        <w:rFonts w:asciiTheme="majorHAnsi" w:hAnsiTheme="majorHAnsi" w:cstheme="majorHAnsi"/>
        <w:color w:val="000000"/>
        <w:sz w:val="22"/>
        <w:szCs w:val="22"/>
      </w:rPr>
      <w:t>6</w:t>
    </w:r>
    <w:r w:rsidR="00003AC3" w:rsidRPr="00F11193">
      <w:rPr>
        <w:rFonts w:asciiTheme="majorHAnsi" w:hAnsiTheme="majorHAnsi" w:cstheme="majorHAnsi"/>
        <w:color w:val="000000"/>
        <w:sz w:val="22"/>
        <w:szCs w:val="22"/>
      </w:rPr>
      <w:t>-</w:t>
    </w:r>
    <w:r w:rsidR="005F6AC2" w:rsidRPr="00F11193">
      <w:rPr>
        <w:rFonts w:asciiTheme="majorHAnsi" w:hAnsiTheme="majorHAnsi" w:cstheme="majorHAnsi"/>
        <w:color w:val="000000"/>
        <w:sz w:val="22"/>
        <w:szCs w:val="22"/>
      </w:rPr>
      <w:t>0</w:t>
    </w:r>
    <w:r>
      <w:rPr>
        <w:rFonts w:asciiTheme="majorHAnsi" w:hAnsiTheme="majorHAnsi" w:cstheme="majorHAnsi"/>
        <w:color w:val="000000"/>
        <w:sz w:val="22"/>
        <w:szCs w:val="22"/>
      </w:rPr>
      <w:t>6</w:t>
    </w:r>
    <w:r w:rsidR="00003AC3" w:rsidRPr="00F11193">
      <w:rPr>
        <w:rFonts w:asciiTheme="majorHAnsi" w:hAnsiTheme="majorHAnsi" w:cstheme="majorHAnsi"/>
        <w:color w:val="000000"/>
        <w:sz w:val="22"/>
        <w:szCs w:val="22"/>
      </w:rPr>
      <w:t>-</w:t>
    </w:r>
    <w:r>
      <w:rPr>
        <w:rFonts w:asciiTheme="majorHAnsi" w:hAnsiTheme="majorHAnsi" w:cstheme="majorHAnsi"/>
        <w:color w:val="000000"/>
        <w:sz w:val="22"/>
        <w:szCs w:val="22"/>
      </w:rPr>
      <w:t>11</w:t>
    </w:r>
    <w:r w:rsidR="00003AC3" w:rsidRPr="00F11193">
      <w:rPr>
        <w:rFonts w:asciiTheme="majorHAnsi" w:hAnsiTheme="majorHAnsi" w:cstheme="majorHAnsi"/>
        <w:i/>
        <w:iCs/>
        <w:color w:val="000000"/>
        <w:sz w:val="22"/>
        <w:szCs w:val="22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F6F4F" w14:textId="3C771288" w:rsidR="00402490" w:rsidRPr="00402490" w:rsidRDefault="007114B0" w:rsidP="00402490">
    <w:pPr>
      <w:pStyle w:val="Footer"/>
      <w:tabs>
        <w:tab w:val="clear" w:pos="8640"/>
        <w:tab w:val="right" w:pos="9270"/>
      </w:tabs>
      <w:rPr>
        <w:rFonts w:asciiTheme="majorHAnsi" w:hAnsiTheme="majorHAnsi" w:cstheme="majorHAnsi"/>
        <w:sz w:val="22"/>
        <w:szCs w:val="22"/>
      </w:rPr>
    </w:pPr>
    <w:r w:rsidRPr="00402490">
      <w:rPr>
        <w:rFonts w:asciiTheme="majorHAnsi" w:hAnsiTheme="majorHAnsi" w:cstheme="majorHAnsi"/>
        <w:sz w:val="22"/>
        <w:szCs w:val="22"/>
      </w:rPr>
      <w:t xml:space="preserve">Copyright © </w:t>
    </w:r>
    <w:r w:rsidR="00981DB6" w:rsidRPr="00402490">
      <w:rPr>
        <w:rFonts w:asciiTheme="majorHAnsi" w:hAnsiTheme="majorHAnsi" w:cstheme="majorHAnsi"/>
        <w:sz w:val="22"/>
        <w:szCs w:val="22"/>
      </w:rPr>
      <w:t>202</w:t>
    </w:r>
    <w:r w:rsidR="00772EB6">
      <w:rPr>
        <w:rFonts w:asciiTheme="majorHAnsi" w:hAnsiTheme="majorHAnsi" w:cstheme="majorHAnsi"/>
        <w:sz w:val="22"/>
        <w:szCs w:val="22"/>
      </w:rPr>
      <w:t>6</w:t>
    </w:r>
    <w:r w:rsidR="00981DB6" w:rsidRPr="00402490">
      <w:rPr>
        <w:rFonts w:asciiTheme="majorHAnsi" w:hAnsiTheme="majorHAnsi" w:cstheme="majorHAnsi"/>
        <w:sz w:val="22"/>
        <w:szCs w:val="22"/>
      </w:rPr>
      <w:t xml:space="preserve"> </w:t>
    </w:r>
    <w:r w:rsidRPr="00402490">
      <w:rPr>
        <w:rFonts w:asciiTheme="majorHAnsi" w:hAnsiTheme="majorHAnsi" w:cstheme="majorHAnsi"/>
        <w:sz w:val="22"/>
        <w:szCs w:val="22"/>
      </w:rPr>
      <w:t xml:space="preserve">by </w:t>
    </w:r>
    <w:r w:rsidR="006632AF" w:rsidRPr="00402490">
      <w:rPr>
        <w:rFonts w:asciiTheme="majorHAnsi" w:hAnsiTheme="majorHAnsi" w:cstheme="majorHAnsi"/>
        <w:sz w:val="22"/>
        <w:szCs w:val="22"/>
      </w:rPr>
      <w:t xml:space="preserve">Thomas W. Jacobson, </w:t>
    </w:r>
    <w:r w:rsidR="00553839" w:rsidRPr="00402490">
      <w:rPr>
        <w:rFonts w:asciiTheme="majorHAnsi" w:hAnsiTheme="majorHAnsi" w:cstheme="majorHAnsi"/>
        <w:sz w:val="22"/>
        <w:szCs w:val="22"/>
      </w:rPr>
      <w:t>Global Life Campaign</w:t>
    </w:r>
    <w:r w:rsidRPr="00402490">
      <w:rPr>
        <w:rFonts w:asciiTheme="majorHAnsi" w:hAnsiTheme="majorHAnsi" w:cstheme="majorHAnsi"/>
        <w:sz w:val="22"/>
        <w:szCs w:val="22"/>
      </w:rPr>
      <w:t>.</w:t>
    </w:r>
    <w:r w:rsidR="00402490">
      <w:rPr>
        <w:rFonts w:asciiTheme="majorHAnsi" w:hAnsiTheme="majorHAnsi" w:cstheme="majorHAnsi"/>
        <w:sz w:val="22"/>
        <w:szCs w:val="22"/>
      </w:rPr>
      <w:t xml:space="preserve"> </w:t>
    </w:r>
    <w:r w:rsidRPr="00402490">
      <w:rPr>
        <w:rFonts w:asciiTheme="majorHAnsi" w:hAnsiTheme="majorHAnsi" w:cstheme="majorHAnsi"/>
        <w:sz w:val="22"/>
        <w:szCs w:val="22"/>
      </w:rPr>
      <w:t xml:space="preserve"> </w:t>
    </w:r>
    <w:r w:rsidR="006632AF" w:rsidRPr="00402490">
      <w:rPr>
        <w:rFonts w:asciiTheme="majorHAnsi" w:hAnsiTheme="majorHAnsi" w:cstheme="majorHAnsi"/>
        <w:sz w:val="22"/>
        <w:szCs w:val="22"/>
      </w:rPr>
      <w:tab/>
    </w:r>
    <w:hyperlink r:id="rId1" w:history="1">
      <w:r w:rsidR="00402490" w:rsidRPr="00402490">
        <w:rPr>
          <w:rStyle w:val="Hyperlink"/>
          <w:rFonts w:asciiTheme="majorHAnsi" w:hAnsiTheme="majorHAnsi" w:cstheme="majorHAnsi"/>
          <w:sz w:val="22"/>
          <w:szCs w:val="22"/>
        </w:rPr>
        <w:t>www.GLClife.org</w:t>
      </w:r>
    </w:hyperlink>
    <w:r w:rsidR="00402490" w:rsidRPr="00402490">
      <w:rPr>
        <w:rFonts w:asciiTheme="majorHAnsi" w:hAnsiTheme="majorHAnsi" w:cstheme="majorHAnsi"/>
        <w:sz w:val="22"/>
        <w:szCs w:val="22"/>
      </w:rPr>
      <w:t xml:space="preserve"> </w:t>
    </w:r>
    <w:r w:rsidR="00FF4210" w:rsidRPr="00402490">
      <w:rPr>
        <w:rFonts w:asciiTheme="majorHAnsi" w:hAnsiTheme="majorHAnsi" w:cstheme="majorHAnsi"/>
        <w:sz w:val="22"/>
        <w:szCs w:val="22"/>
      </w:rPr>
      <w:t xml:space="preserve">; </w:t>
    </w:r>
    <w:hyperlink r:id="rId2" w:history="1">
      <w:r w:rsidR="00FF4210" w:rsidRPr="00402490">
        <w:rPr>
          <w:rStyle w:val="Hyperlink"/>
          <w:rFonts w:asciiTheme="majorHAnsi" w:hAnsiTheme="majorHAnsi" w:cstheme="majorHAnsi"/>
          <w:sz w:val="22"/>
          <w:szCs w:val="22"/>
        </w:rPr>
        <w:t>admin@GLClife</w:t>
      </w:r>
    </w:hyperlink>
    <w:r w:rsidR="00402490" w:rsidRPr="00402490">
      <w:rPr>
        <w:rStyle w:val="Hyperlink"/>
        <w:rFonts w:asciiTheme="majorHAnsi" w:hAnsiTheme="majorHAnsi" w:cstheme="majorHAnsi"/>
        <w:sz w:val="22"/>
        <w:szCs w:val="22"/>
      </w:rPr>
      <w:t>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96EA6" w14:textId="77777777" w:rsidR="00B8244A" w:rsidRDefault="00B8244A" w:rsidP="00F42C11">
      <w:r>
        <w:separator/>
      </w:r>
    </w:p>
  </w:footnote>
  <w:footnote w:type="continuationSeparator" w:id="0">
    <w:p w14:paraId="01254A03" w14:textId="77777777" w:rsidR="00B8244A" w:rsidRDefault="00B8244A" w:rsidP="00F42C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764"/>
    <w:multiLevelType w:val="hybridMultilevel"/>
    <w:tmpl w:val="7D22E7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E802B9"/>
    <w:multiLevelType w:val="hybridMultilevel"/>
    <w:tmpl w:val="36B8A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952E52"/>
    <w:multiLevelType w:val="hybridMultilevel"/>
    <w:tmpl w:val="A99E8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D7190"/>
    <w:multiLevelType w:val="hybridMultilevel"/>
    <w:tmpl w:val="864A38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8D1B72"/>
    <w:multiLevelType w:val="hybridMultilevel"/>
    <w:tmpl w:val="366054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4919FE"/>
    <w:multiLevelType w:val="hybridMultilevel"/>
    <w:tmpl w:val="96A4AB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B01BF5"/>
    <w:multiLevelType w:val="hybridMultilevel"/>
    <w:tmpl w:val="70F858B4"/>
    <w:lvl w:ilvl="0" w:tplc="0409000F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F00599"/>
    <w:multiLevelType w:val="hybridMultilevel"/>
    <w:tmpl w:val="DF44E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ADC496C"/>
    <w:multiLevelType w:val="hybridMultilevel"/>
    <w:tmpl w:val="D14A8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C622F0"/>
    <w:multiLevelType w:val="hybridMultilevel"/>
    <w:tmpl w:val="0C5A3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0C1F76"/>
    <w:multiLevelType w:val="hybridMultilevel"/>
    <w:tmpl w:val="411E89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E3D7A48"/>
    <w:multiLevelType w:val="hybridMultilevel"/>
    <w:tmpl w:val="DE18B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FF35BB"/>
    <w:multiLevelType w:val="hybridMultilevel"/>
    <w:tmpl w:val="ABC2D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2446D1"/>
    <w:multiLevelType w:val="hybridMultilevel"/>
    <w:tmpl w:val="2AB265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36B1D5E"/>
    <w:multiLevelType w:val="hybridMultilevel"/>
    <w:tmpl w:val="A8320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E608AE"/>
    <w:multiLevelType w:val="multilevel"/>
    <w:tmpl w:val="7BA6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2878EF"/>
    <w:multiLevelType w:val="hybridMultilevel"/>
    <w:tmpl w:val="5B14A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7D0FC2"/>
    <w:multiLevelType w:val="hybridMultilevel"/>
    <w:tmpl w:val="5010C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64F087C"/>
    <w:multiLevelType w:val="hybridMultilevel"/>
    <w:tmpl w:val="68AC1B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6F91269"/>
    <w:multiLevelType w:val="hybridMultilevel"/>
    <w:tmpl w:val="0A42EA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7415C96"/>
    <w:multiLevelType w:val="hybridMultilevel"/>
    <w:tmpl w:val="834C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C71BBD"/>
    <w:multiLevelType w:val="hybridMultilevel"/>
    <w:tmpl w:val="81DC75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F8453FF"/>
    <w:multiLevelType w:val="hybridMultilevel"/>
    <w:tmpl w:val="654C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941845"/>
    <w:multiLevelType w:val="hybridMultilevel"/>
    <w:tmpl w:val="8766D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E35AC1"/>
    <w:multiLevelType w:val="hybridMultilevel"/>
    <w:tmpl w:val="66D45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7A52669"/>
    <w:multiLevelType w:val="hybridMultilevel"/>
    <w:tmpl w:val="683664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9C51F60"/>
    <w:multiLevelType w:val="hybridMultilevel"/>
    <w:tmpl w:val="3EE8C8E4"/>
    <w:lvl w:ilvl="0" w:tplc="74C29D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610DEB"/>
    <w:multiLevelType w:val="hybridMultilevel"/>
    <w:tmpl w:val="3028EC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B906920"/>
    <w:multiLevelType w:val="hybridMultilevel"/>
    <w:tmpl w:val="9EBE4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B964967"/>
    <w:multiLevelType w:val="hybridMultilevel"/>
    <w:tmpl w:val="6812E2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D24748B"/>
    <w:multiLevelType w:val="hybridMultilevel"/>
    <w:tmpl w:val="43FE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966E00"/>
    <w:multiLevelType w:val="hybridMultilevel"/>
    <w:tmpl w:val="50961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FC30EEA"/>
    <w:multiLevelType w:val="hybridMultilevel"/>
    <w:tmpl w:val="D2443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FEB1458"/>
    <w:multiLevelType w:val="hybridMultilevel"/>
    <w:tmpl w:val="3998F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3E3838"/>
    <w:multiLevelType w:val="hybridMultilevel"/>
    <w:tmpl w:val="68B2E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592F96"/>
    <w:multiLevelType w:val="hybridMultilevel"/>
    <w:tmpl w:val="8B20A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4902BF6"/>
    <w:multiLevelType w:val="hybridMultilevel"/>
    <w:tmpl w:val="75363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D046B6"/>
    <w:multiLevelType w:val="hybridMultilevel"/>
    <w:tmpl w:val="E5C07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BA4562"/>
    <w:multiLevelType w:val="hybridMultilevel"/>
    <w:tmpl w:val="83C81B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77F4E0B"/>
    <w:multiLevelType w:val="hybridMultilevel"/>
    <w:tmpl w:val="6FE05D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8277DD8"/>
    <w:multiLevelType w:val="multilevel"/>
    <w:tmpl w:val="2F4E2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89D16FE"/>
    <w:multiLevelType w:val="hybridMultilevel"/>
    <w:tmpl w:val="99168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B294A5E"/>
    <w:multiLevelType w:val="hybridMultilevel"/>
    <w:tmpl w:val="18A82E9C"/>
    <w:lvl w:ilvl="0" w:tplc="7A847A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B666DF6"/>
    <w:multiLevelType w:val="hybridMultilevel"/>
    <w:tmpl w:val="8D92AF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3C0F3B40"/>
    <w:multiLevelType w:val="hybridMultilevel"/>
    <w:tmpl w:val="E440090A"/>
    <w:lvl w:ilvl="0" w:tplc="F8D8350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C170434"/>
    <w:multiLevelType w:val="hybridMultilevel"/>
    <w:tmpl w:val="DBBE8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E811248"/>
    <w:multiLevelType w:val="hybridMultilevel"/>
    <w:tmpl w:val="1826AA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F0C7645"/>
    <w:multiLevelType w:val="hybridMultilevel"/>
    <w:tmpl w:val="FC5C20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27B1D66"/>
    <w:multiLevelType w:val="hybridMultilevel"/>
    <w:tmpl w:val="2E746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2A9038F"/>
    <w:multiLevelType w:val="hybridMultilevel"/>
    <w:tmpl w:val="943402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37F2B67"/>
    <w:multiLevelType w:val="hybridMultilevel"/>
    <w:tmpl w:val="88C467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40C4915"/>
    <w:multiLevelType w:val="multilevel"/>
    <w:tmpl w:val="F5C8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6502698"/>
    <w:multiLevelType w:val="hybridMultilevel"/>
    <w:tmpl w:val="AEF09A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7443428"/>
    <w:multiLevelType w:val="hybridMultilevel"/>
    <w:tmpl w:val="2132F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FA51E3"/>
    <w:multiLevelType w:val="hybridMultilevel"/>
    <w:tmpl w:val="90627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B4B3D98"/>
    <w:multiLevelType w:val="hybridMultilevel"/>
    <w:tmpl w:val="6A3AA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4C0C29DC"/>
    <w:multiLevelType w:val="hybridMultilevel"/>
    <w:tmpl w:val="68B2EC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D5A2C0F"/>
    <w:multiLevelType w:val="hybridMultilevel"/>
    <w:tmpl w:val="E31C3112"/>
    <w:lvl w:ilvl="0" w:tplc="E50234A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F011D0E"/>
    <w:multiLevelType w:val="hybridMultilevel"/>
    <w:tmpl w:val="C0EEEE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4F617A59"/>
    <w:multiLevelType w:val="hybridMultilevel"/>
    <w:tmpl w:val="FB80E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4FD73D94"/>
    <w:multiLevelType w:val="hybridMultilevel"/>
    <w:tmpl w:val="34004A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07F6645"/>
    <w:multiLevelType w:val="hybridMultilevel"/>
    <w:tmpl w:val="9F307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1487BF3"/>
    <w:multiLevelType w:val="hybridMultilevel"/>
    <w:tmpl w:val="FEAA7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6F51A9"/>
    <w:multiLevelType w:val="hybridMultilevel"/>
    <w:tmpl w:val="2E8C29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8B01D44"/>
    <w:multiLevelType w:val="hybridMultilevel"/>
    <w:tmpl w:val="3D16E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9B378BC"/>
    <w:multiLevelType w:val="hybridMultilevel"/>
    <w:tmpl w:val="75E674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59C108AB"/>
    <w:multiLevelType w:val="hybridMultilevel"/>
    <w:tmpl w:val="563CB4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5AE6625E"/>
    <w:multiLevelType w:val="hybridMultilevel"/>
    <w:tmpl w:val="F02A0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0992A7F"/>
    <w:multiLevelType w:val="hybridMultilevel"/>
    <w:tmpl w:val="EBB2A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611C2D32"/>
    <w:multiLevelType w:val="hybridMultilevel"/>
    <w:tmpl w:val="2FF29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52E546F"/>
    <w:multiLevelType w:val="multilevel"/>
    <w:tmpl w:val="EA626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5D86E6B"/>
    <w:multiLevelType w:val="hybridMultilevel"/>
    <w:tmpl w:val="E5FA5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669D5651"/>
    <w:multiLevelType w:val="hybridMultilevel"/>
    <w:tmpl w:val="35A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8A24ECA"/>
    <w:multiLevelType w:val="hybridMultilevel"/>
    <w:tmpl w:val="24B0C446"/>
    <w:lvl w:ilvl="0" w:tplc="5366E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98E477F"/>
    <w:multiLevelType w:val="multilevel"/>
    <w:tmpl w:val="4546D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CEA0DD9"/>
    <w:multiLevelType w:val="hybridMultilevel"/>
    <w:tmpl w:val="7034F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E1C091F"/>
    <w:multiLevelType w:val="hybridMultilevel"/>
    <w:tmpl w:val="15666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6E656C1B"/>
    <w:multiLevelType w:val="hybridMultilevel"/>
    <w:tmpl w:val="40046D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6ECA029B"/>
    <w:multiLevelType w:val="hybridMultilevel"/>
    <w:tmpl w:val="32625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F8C2600"/>
    <w:multiLevelType w:val="hybridMultilevel"/>
    <w:tmpl w:val="F4D40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FEF745C"/>
    <w:multiLevelType w:val="hybridMultilevel"/>
    <w:tmpl w:val="1DB04F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21D0D21"/>
    <w:multiLevelType w:val="hybridMultilevel"/>
    <w:tmpl w:val="96EA0A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74537797"/>
    <w:multiLevelType w:val="hybridMultilevel"/>
    <w:tmpl w:val="34146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4827B40"/>
    <w:multiLevelType w:val="hybridMultilevel"/>
    <w:tmpl w:val="DF14C0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75BC6C68"/>
    <w:multiLevelType w:val="hybridMultilevel"/>
    <w:tmpl w:val="D550F0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75FE564B"/>
    <w:multiLevelType w:val="hybridMultilevel"/>
    <w:tmpl w:val="891E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6A150A5"/>
    <w:multiLevelType w:val="hybridMultilevel"/>
    <w:tmpl w:val="64F6B0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793F49B0"/>
    <w:multiLevelType w:val="hybridMultilevel"/>
    <w:tmpl w:val="3530F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A393D69"/>
    <w:multiLevelType w:val="hybridMultilevel"/>
    <w:tmpl w:val="C8AE4482"/>
    <w:lvl w:ilvl="0" w:tplc="3466B6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508039">
    <w:abstractNumId w:val="1"/>
  </w:num>
  <w:num w:numId="2" w16cid:durableId="697390063">
    <w:abstractNumId w:val="71"/>
  </w:num>
  <w:num w:numId="3" w16cid:durableId="992611589">
    <w:abstractNumId w:val="83"/>
  </w:num>
  <w:num w:numId="4" w16cid:durableId="536435583">
    <w:abstractNumId w:val="17"/>
  </w:num>
  <w:num w:numId="5" w16cid:durableId="1874345112">
    <w:abstractNumId w:val="13"/>
  </w:num>
  <w:num w:numId="6" w16cid:durableId="1209799795">
    <w:abstractNumId w:val="55"/>
  </w:num>
  <w:num w:numId="7" w16cid:durableId="1092897159">
    <w:abstractNumId w:val="45"/>
  </w:num>
  <w:num w:numId="8" w16cid:durableId="1337416687">
    <w:abstractNumId w:val="88"/>
  </w:num>
  <w:num w:numId="9" w16cid:durableId="600454246">
    <w:abstractNumId w:val="87"/>
  </w:num>
  <w:num w:numId="10" w16cid:durableId="346248579">
    <w:abstractNumId w:val="26"/>
  </w:num>
  <w:num w:numId="11" w16cid:durableId="921842415">
    <w:abstractNumId w:val="30"/>
  </w:num>
  <w:num w:numId="12" w16cid:durableId="2046320501">
    <w:abstractNumId w:val="12"/>
  </w:num>
  <w:num w:numId="13" w16cid:durableId="101800289">
    <w:abstractNumId w:val="23"/>
  </w:num>
  <w:num w:numId="14" w16cid:durableId="1708988579">
    <w:abstractNumId w:val="42"/>
  </w:num>
  <w:num w:numId="15" w16cid:durableId="1490289490">
    <w:abstractNumId w:val="14"/>
  </w:num>
  <w:num w:numId="16" w16cid:durableId="1179931313">
    <w:abstractNumId w:val="11"/>
  </w:num>
  <w:num w:numId="17" w16cid:durableId="2113697590">
    <w:abstractNumId w:val="36"/>
  </w:num>
  <w:num w:numId="18" w16cid:durableId="631329822">
    <w:abstractNumId w:val="41"/>
  </w:num>
  <w:num w:numId="19" w16cid:durableId="1140147150">
    <w:abstractNumId w:val="78"/>
  </w:num>
  <w:num w:numId="20" w16cid:durableId="1384673618">
    <w:abstractNumId w:val="33"/>
  </w:num>
  <w:num w:numId="21" w16cid:durableId="693920877">
    <w:abstractNumId w:val="77"/>
  </w:num>
  <w:num w:numId="22" w16cid:durableId="1169560452">
    <w:abstractNumId w:val="62"/>
  </w:num>
  <w:num w:numId="23" w16cid:durableId="1930889678">
    <w:abstractNumId w:val="38"/>
  </w:num>
  <w:num w:numId="24" w16cid:durableId="622730355">
    <w:abstractNumId w:val="9"/>
  </w:num>
  <w:num w:numId="25" w16cid:durableId="603728123">
    <w:abstractNumId w:val="58"/>
  </w:num>
  <w:num w:numId="26" w16cid:durableId="925462905">
    <w:abstractNumId w:val="86"/>
  </w:num>
  <w:num w:numId="27" w16cid:durableId="1074935668">
    <w:abstractNumId w:val="10"/>
  </w:num>
  <w:num w:numId="28" w16cid:durableId="1369139281">
    <w:abstractNumId w:val="28"/>
  </w:num>
  <w:num w:numId="29" w16cid:durableId="561524075">
    <w:abstractNumId w:val="4"/>
  </w:num>
  <w:num w:numId="30" w16cid:durableId="929966196">
    <w:abstractNumId w:val="73"/>
  </w:num>
  <w:num w:numId="31" w16cid:durableId="1995066961">
    <w:abstractNumId w:val="54"/>
  </w:num>
  <w:num w:numId="32" w16cid:durableId="957033412">
    <w:abstractNumId w:val="6"/>
  </w:num>
  <w:num w:numId="33" w16cid:durableId="1082096389">
    <w:abstractNumId w:val="49"/>
  </w:num>
  <w:num w:numId="34" w16cid:durableId="865944949">
    <w:abstractNumId w:val="66"/>
  </w:num>
  <w:num w:numId="35" w16cid:durableId="1222443088">
    <w:abstractNumId w:val="64"/>
  </w:num>
  <w:num w:numId="36" w16cid:durableId="974214194">
    <w:abstractNumId w:val="75"/>
  </w:num>
  <w:num w:numId="37" w16cid:durableId="1901476511">
    <w:abstractNumId w:val="24"/>
  </w:num>
  <w:num w:numId="38" w16cid:durableId="1495098941">
    <w:abstractNumId w:val="80"/>
  </w:num>
  <w:num w:numId="39" w16cid:durableId="665519683">
    <w:abstractNumId w:val="68"/>
  </w:num>
  <w:num w:numId="40" w16cid:durableId="302736210">
    <w:abstractNumId w:val="0"/>
  </w:num>
  <w:num w:numId="41" w16cid:durableId="1265458538">
    <w:abstractNumId w:val="76"/>
  </w:num>
  <w:num w:numId="42" w16cid:durableId="807821451">
    <w:abstractNumId w:val="81"/>
  </w:num>
  <w:num w:numId="43" w16cid:durableId="954824621">
    <w:abstractNumId w:val="85"/>
  </w:num>
  <w:num w:numId="44" w16cid:durableId="1276325448">
    <w:abstractNumId w:val="50"/>
  </w:num>
  <w:num w:numId="45" w16cid:durableId="1792629084">
    <w:abstractNumId w:val="72"/>
  </w:num>
  <w:num w:numId="46" w16cid:durableId="1308392117">
    <w:abstractNumId w:val="3"/>
  </w:num>
  <w:num w:numId="47" w16cid:durableId="165900323">
    <w:abstractNumId w:val="34"/>
  </w:num>
  <w:num w:numId="48" w16cid:durableId="365495125">
    <w:abstractNumId w:val="56"/>
  </w:num>
  <w:num w:numId="49" w16cid:durableId="77950150">
    <w:abstractNumId w:val="29"/>
  </w:num>
  <w:num w:numId="50" w16cid:durableId="429469853">
    <w:abstractNumId w:val="65"/>
  </w:num>
  <w:num w:numId="51" w16cid:durableId="2128815857">
    <w:abstractNumId w:val="82"/>
  </w:num>
  <w:num w:numId="52" w16cid:durableId="805901884">
    <w:abstractNumId w:val="43"/>
  </w:num>
  <w:num w:numId="53" w16cid:durableId="456142327">
    <w:abstractNumId w:val="25"/>
  </w:num>
  <w:num w:numId="54" w16cid:durableId="726957067">
    <w:abstractNumId w:val="44"/>
  </w:num>
  <w:num w:numId="55" w16cid:durableId="19818294">
    <w:abstractNumId w:val="48"/>
  </w:num>
  <w:num w:numId="56" w16cid:durableId="1005089670">
    <w:abstractNumId w:val="31"/>
  </w:num>
  <w:num w:numId="57" w16cid:durableId="2038314945">
    <w:abstractNumId w:val="32"/>
  </w:num>
  <w:num w:numId="58" w16cid:durableId="1351419732">
    <w:abstractNumId w:val="67"/>
  </w:num>
  <w:num w:numId="59" w16cid:durableId="1752578717">
    <w:abstractNumId w:val="60"/>
  </w:num>
  <w:num w:numId="60" w16cid:durableId="2114132896">
    <w:abstractNumId w:val="8"/>
  </w:num>
  <w:num w:numId="61" w16cid:durableId="1612739528">
    <w:abstractNumId w:val="22"/>
  </w:num>
  <w:num w:numId="62" w16cid:durableId="1191334558">
    <w:abstractNumId w:val="47"/>
  </w:num>
  <w:num w:numId="63" w16cid:durableId="1283734506">
    <w:abstractNumId w:val="52"/>
  </w:num>
  <w:num w:numId="64" w16cid:durableId="751512098">
    <w:abstractNumId w:val="20"/>
  </w:num>
  <w:num w:numId="65" w16cid:durableId="1096099038">
    <w:abstractNumId w:val="27"/>
  </w:num>
  <w:num w:numId="66" w16cid:durableId="747462417">
    <w:abstractNumId w:val="2"/>
  </w:num>
  <w:num w:numId="67" w16cid:durableId="897083815">
    <w:abstractNumId w:val="57"/>
  </w:num>
  <w:num w:numId="68" w16cid:durableId="1459566246">
    <w:abstractNumId w:val="61"/>
  </w:num>
  <w:num w:numId="69" w16cid:durableId="19357731">
    <w:abstractNumId w:val="69"/>
  </w:num>
  <w:num w:numId="70" w16cid:durableId="647784650">
    <w:abstractNumId w:val="63"/>
  </w:num>
  <w:num w:numId="71" w16cid:durableId="1817409601">
    <w:abstractNumId w:val="19"/>
  </w:num>
  <w:num w:numId="72" w16cid:durableId="841360894">
    <w:abstractNumId w:val="46"/>
  </w:num>
  <w:num w:numId="73" w16cid:durableId="1360159085">
    <w:abstractNumId w:val="5"/>
  </w:num>
  <w:num w:numId="74" w16cid:durableId="523517827">
    <w:abstractNumId w:val="59"/>
  </w:num>
  <w:num w:numId="75" w16cid:durableId="871380044">
    <w:abstractNumId w:val="7"/>
  </w:num>
  <w:num w:numId="76" w16cid:durableId="1128595719">
    <w:abstractNumId w:val="18"/>
  </w:num>
  <w:num w:numId="77" w16cid:durableId="1488207016">
    <w:abstractNumId w:val="21"/>
  </w:num>
  <w:num w:numId="78" w16cid:durableId="1072125041">
    <w:abstractNumId w:val="74"/>
  </w:num>
  <w:num w:numId="79" w16cid:durableId="930966902">
    <w:abstractNumId w:val="16"/>
  </w:num>
  <w:num w:numId="80" w16cid:durableId="1088965102">
    <w:abstractNumId w:val="79"/>
  </w:num>
  <w:num w:numId="81" w16cid:durableId="714550362">
    <w:abstractNumId w:val="35"/>
  </w:num>
  <w:num w:numId="82" w16cid:durableId="897083891">
    <w:abstractNumId w:val="84"/>
  </w:num>
  <w:num w:numId="83" w16cid:durableId="195701026">
    <w:abstractNumId w:val="40"/>
  </w:num>
  <w:num w:numId="84" w16cid:durableId="1115556860">
    <w:abstractNumId w:val="51"/>
  </w:num>
  <w:num w:numId="85" w16cid:durableId="151874704">
    <w:abstractNumId w:val="70"/>
  </w:num>
  <w:num w:numId="86" w16cid:durableId="1617447713">
    <w:abstractNumId w:val="15"/>
  </w:num>
  <w:num w:numId="87" w16cid:durableId="241261518">
    <w:abstractNumId w:val="53"/>
  </w:num>
  <w:num w:numId="88" w16cid:durableId="1114642344">
    <w:abstractNumId w:val="37"/>
  </w:num>
  <w:num w:numId="89" w16cid:durableId="370304174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97"/>
    <w:rsid w:val="00000A70"/>
    <w:rsid w:val="00002299"/>
    <w:rsid w:val="000023A4"/>
    <w:rsid w:val="00003308"/>
    <w:rsid w:val="0000336F"/>
    <w:rsid w:val="000033ED"/>
    <w:rsid w:val="000036B9"/>
    <w:rsid w:val="000038C9"/>
    <w:rsid w:val="00003AC3"/>
    <w:rsid w:val="00005280"/>
    <w:rsid w:val="0000597E"/>
    <w:rsid w:val="00006ABE"/>
    <w:rsid w:val="000074B1"/>
    <w:rsid w:val="00007FF1"/>
    <w:rsid w:val="00010380"/>
    <w:rsid w:val="00010F11"/>
    <w:rsid w:val="00011547"/>
    <w:rsid w:val="00012DA0"/>
    <w:rsid w:val="00013193"/>
    <w:rsid w:val="000133BD"/>
    <w:rsid w:val="00013B5C"/>
    <w:rsid w:val="00013E16"/>
    <w:rsid w:val="00015B1A"/>
    <w:rsid w:val="0001692A"/>
    <w:rsid w:val="00020C34"/>
    <w:rsid w:val="00021DF7"/>
    <w:rsid w:val="000227D5"/>
    <w:rsid w:val="000243FB"/>
    <w:rsid w:val="0002468B"/>
    <w:rsid w:val="0002492C"/>
    <w:rsid w:val="00024B66"/>
    <w:rsid w:val="000253DD"/>
    <w:rsid w:val="00025D06"/>
    <w:rsid w:val="000272C0"/>
    <w:rsid w:val="000301B5"/>
    <w:rsid w:val="000314C0"/>
    <w:rsid w:val="00031F3E"/>
    <w:rsid w:val="0003292E"/>
    <w:rsid w:val="00033487"/>
    <w:rsid w:val="00034100"/>
    <w:rsid w:val="00034263"/>
    <w:rsid w:val="00034354"/>
    <w:rsid w:val="00035C72"/>
    <w:rsid w:val="00037959"/>
    <w:rsid w:val="00037A1E"/>
    <w:rsid w:val="00041290"/>
    <w:rsid w:val="000424DC"/>
    <w:rsid w:val="00043C6F"/>
    <w:rsid w:val="0004407F"/>
    <w:rsid w:val="00044C06"/>
    <w:rsid w:val="00046E61"/>
    <w:rsid w:val="00047BDB"/>
    <w:rsid w:val="0005096F"/>
    <w:rsid w:val="000511BE"/>
    <w:rsid w:val="0005162A"/>
    <w:rsid w:val="00051F7F"/>
    <w:rsid w:val="00053816"/>
    <w:rsid w:val="00053CCE"/>
    <w:rsid w:val="00055780"/>
    <w:rsid w:val="00056A40"/>
    <w:rsid w:val="0005764A"/>
    <w:rsid w:val="000576FC"/>
    <w:rsid w:val="00061042"/>
    <w:rsid w:val="000626ED"/>
    <w:rsid w:val="00063379"/>
    <w:rsid w:val="00063639"/>
    <w:rsid w:val="00064719"/>
    <w:rsid w:val="00064B17"/>
    <w:rsid w:val="00064DEC"/>
    <w:rsid w:val="00066A36"/>
    <w:rsid w:val="0007030B"/>
    <w:rsid w:val="0007111D"/>
    <w:rsid w:val="00071AA8"/>
    <w:rsid w:val="00071B48"/>
    <w:rsid w:val="00074E71"/>
    <w:rsid w:val="0007591E"/>
    <w:rsid w:val="00076276"/>
    <w:rsid w:val="0008048B"/>
    <w:rsid w:val="0008123E"/>
    <w:rsid w:val="00081BB9"/>
    <w:rsid w:val="000827EB"/>
    <w:rsid w:val="00082FD3"/>
    <w:rsid w:val="000839D1"/>
    <w:rsid w:val="00084B90"/>
    <w:rsid w:val="0008559D"/>
    <w:rsid w:val="00086516"/>
    <w:rsid w:val="00086568"/>
    <w:rsid w:val="000869D5"/>
    <w:rsid w:val="00087FCB"/>
    <w:rsid w:val="00090050"/>
    <w:rsid w:val="00090CF5"/>
    <w:rsid w:val="0009211D"/>
    <w:rsid w:val="000925DA"/>
    <w:rsid w:val="00093169"/>
    <w:rsid w:val="00095A9A"/>
    <w:rsid w:val="000971CB"/>
    <w:rsid w:val="0009770F"/>
    <w:rsid w:val="00097824"/>
    <w:rsid w:val="000A0126"/>
    <w:rsid w:val="000A0488"/>
    <w:rsid w:val="000A0933"/>
    <w:rsid w:val="000A1648"/>
    <w:rsid w:val="000A1718"/>
    <w:rsid w:val="000A18CD"/>
    <w:rsid w:val="000A35C3"/>
    <w:rsid w:val="000A39D1"/>
    <w:rsid w:val="000A3A75"/>
    <w:rsid w:val="000A40F1"/>
    <w:rsid w:val="000A4F3C"/>
    <w:rsid w:val="000A687F"/>
    <w:rsid w:val="000A69ED"/>
    <w:rsid w:val="000A7D31"/>
    <w:rsid w:val="000B0BC0"/>
    <w:rsid w:val="000B29E5"/>
    <w:rsid w:val="000B3201"/>
    <w:rsid w:val="000B471D"/>
    <w:rsid w:val="000C1395"/>
    <w:rsid w:val="000C145D"/>
    <w:rsid w:val="000C15C6"/>
    <w:rsid w:val="000C3733"/>
    <w:rsid w:val="000C3A1B"/>
    <w:rsid w:val="000C3CB4"/>
    <w:rsid w:val="000C3CEB"/>
    <w:rsid w:val="000C44D4"/>
    <w:rsid w:val="000C5410"/>
    <w:rsid w:val="000C6348"/>
    <w:rsid w:val="000C68B4"/>
    <w:rsid w:val="000C7007"/>
    <w:rsid w:val="000C774F"/>
    <w:rsid w:val="000C77C7"/>
    <w:rsid w:val="000C7C79"/>
    <w:rsid w:val="000D370B"/>
    <w:rsid w:val="000D478F"/>
    <w:rsid w:val="000D4E3B"/>
    <w:rsid w:val="000D4E69"/>
    <w:rsid w:val="000D6623"/>
    <w:rsid w:val="000D73EF"/>
    <w:rsid w:val="000E2883"/>
    <w:rsid w:val="000E3022"/>
    <w:rsid w:val="000F323B"/>
    <w:rsid w:val="000F35D3"/>
    <w:rsid w:val="000F37FA"/>
    <w:rsid w:val="000F473B"/>
    <w:rsid w:val="000F5319"/>
    <w:rsid w:val="000F5F4B"/>
    <w:rsid w:val="000F6DE1"/>
    <w:rsid w:val="00100A00"/>
    <w:rsid w:val="00101A19"/>
    <w:rsid w:val="00102525"/>
    <w:rsid w:val="001025C2"/>
    <w:rsid w:val="001028F2"/>
    <w:rsid w:val="00102996"/>
    <w:rsid w:val="00103D76"/>
    <w:rsid w:val="001041FD"/>
    <w:rsid w:val="0010434C"/>
    <w:rsid w:val="00106508"/>
    <w:rsid w:val="0011024D"/>
    <w:rsid w:val="00110251"/>
    <w:rsid w:val="001109CE"/>
    <w:rsid w:val="00111A02"/>
    <w:rsid w:val="00112B5F"/>
    <w:rsid w:val="00112E7C"/>
    <w:rsid w:val="00115E7B"/>
    <w:rsid w:val="0011674F"/>
    <w:rsid w:val="001172D1"/>
    <w:rsid w:val="00117841"/>
    <w:rsid w:val="0012162F"/>
    <w:rsid w:val="001218FE"/>
    <w:rsid w:val="001228E2"/>
    <w:rsid w:val="001239C9"/>
    <w:rsid w:val="00123CC9"/>
    <w:rsid w:val="00126E16"/>
    <w:rsid w:val="00131101"/>
    <w:rsid w:val="00132B00"/>
    <w:rsid w:val="001339A5"/>
    <w:rsid w:val="00134FE3"/>
    <w:rsid w:val="001351FE"/>
    <w:rsid w:val="001366FD"/>
    <w:rsid w:val="0013688D"/>
    <w:rsid w:val="00136B4B"/>
    <w:rsid w:val="0014093A"/>
    <w:rsid w:val="001409BC"/>
    <w:rsid w:val="00140DC3"/>
    <w:rsid w:val="00140DD8"/>
    <w:rsid w:val="00142CA4"/>
    <w:rsid w:val="00142CC3"/>
    <w:rsid w:val="0014445E"/>
    <w:rsid w:val="00144AE1"/>
    <w:rsid w:val="00144F46"/>
    <w:rsid w:val="00145C14"/>
    <w:rsid w:val="00146794"/>
    <w:rsid w:val="001476E6"/>
    <w:rsid w:val="00147B29"/>
    <w:rsid w:val="0015129C"/>
    <w:rsid w:val="0015235D"/>
    <w:rsid w:val="001533E8"/>
    <w:rsid w:val="00157471"/>
    <w:rsid w:val="00160525"/>
    <w:rsid w:val="0016280F"/>
    <w:rsid w:val="0016335B"/>
    <w:rsid w:val="001634D2"/>
    <w:rsid w:val="00163554"/>
    <w:rsid w:val="00163B41"/>
    <w:rsid w:val="00163D45"/>
    <w:rsid w:val="001648A8"/>
    <w:rsid w:val="00164B52"/>
    <w:rsid w:val="0016512D"/>
    <w:rsid w:val="00166EF5"/>
    <w:rsid w:val="00167B8C"/>
    <w:rsid w:val="001726E0"/>
    <w:rsid w:val="00172AFD"/>
    <w:rsid w:val="001731A5"/>
    <w:rsid w:val="00173FC7"/>
    <w:rsid w:val="00174660"/>
    <w:rsid w:val="001746ED"/>
    <w:rsid w:val="00174F43"/>
    <w:rsid w:val="00180BBD"/>
    <w:rsid w:val="00181707"/>
    <w:rsid w:val="00181BEA"/>
    <w:rsid w:val="00182FF5"/>
    <w:rsid w:val="0018302C"/>
    <w:rsid w:val="00183AC9"/>
    <w:rsid w:val="00185A30"/>
    <w:rsid w:val="0018684C"/>
    <w:rsid w:val="00192BD4"/>
    <w:rsid w:val="00194AB3"/>
    <w:rsid w:val="0019787B"/>
    <w:rsid w:val="00197918"/>
    <w:rsid w:val="001A1457"/>
    <w:rsid w:val="001A22EC"/>
    <w:rsid w:val="001A3335"/>
    <w:rsid w:val="001A3659"/>
    <w:rsid w:val="001A3A5E"/>
    <w:rsid w:val="001A4D3A"/>
    <w:rsid w:val="001A6D1C"/>
    <w:rsid w:val="001A7B59"/>
    <w:rsid w:val="001B0720"/>
    <w:rsid w:val="001B20BC"/>
    <w:rsid w:val="001B2769"/>
    <w:rsid w:val="001B29F8"/>
    <w:rsid w:val="001B3081"/>
    <w:rsid w:val="001B3891"/>
    <w:rsid w:val="001B39CF"/>
    <w:rsid w:val="001B40BE"/>
    <w:rsid w:val="001B542D"/>
    <w:rsid w:val="001B758A"/>
    <w:rsid w:val="001B781A"/>
    <w:rsid w:val="001C0267"/>
    <w:rsid w:val="001C0C8F"/>
    <w:rsid w:val="001C0F02"/>
    <w:rsid w:val="001C17F6"/>
    <w:rsid w:val="001C2D94"/>
    <w:rsid w:val="001C3E79"/>
    <w:rsid w:val="001C4C16"/>
    <w:rsid w:val="001C4EE1"/>
    <w:rsid w:val="001C5533"/>
    <w:rsid w:val="001C6743"/>
    <w:rsid w:val="001C7ABB"/>
    <w:rsid w:val="001D0243"/>
    <w:rsid w:val="001D07BA"/>
    <w:rsid w:val="001D08C8"/>
    <w:rsid w:val="001D09D4"/>
    <w:rsid w:val="001D0EB7"/>
    <w:rsid w:val="001D151B"/>
    <w:rsid w:val="001D17B3"/>
    <w:rsid w:val="001D2228"/>
    <w:rsid w:val="001D30EE"/>
    <w:rsid w:val="001D35DA"/>
    <w:rsid w:val="001D3B75"/>
    <w:rsid w:val="001D3DA4"/>
    <w:rsid w:val="001D4DEC"/>
    <w:rsid w:val="001D66F2"/>
    <w:rsid w:val="001D7841"/>
    <w:rsid w:val="001D7BB4"/>
    <w:rsid w:val="001E0C83"/>
    <w:rsid w:val="001E16D4"/>
    <w:rsid w:val="001E240F"/>
    <w:rsid w:val="001E34A1"/>
    <w:rsid w:val="001E4848"/>
    <w:rsid w:val="001E5775"/>
    <w:rsid w:val="001E6684"/>
    <w:rsid w:val="001F086E"/>
    <w:rsid w:val="001F1BEA"/>
    <w:rsid w:val="001F1E81"/>
    <w:rsid w:val="001F3766"/>
    <w:rsid w:val="001F514C"/>
    <w:rsid w:val="001F7359"/>
    <w:rsid w:val="002004F1"/>
    <w:rsid w:val="002016E3"/>
    <w:rsid w:val="00202AE0"/>
    <w:rsid w:val="002037C7"/>
    <w:rsid w:val="00204AAC"/>
    <w:rsid w:val="002052EF"/>
    <w:rsid w:val="002056CE"/>
    <w:rsid w:val="0020580D"/>
    <w:rsid w:val="0020620E"/>
    <w:rsid w:val="0020763E"/>
    <w:rsid w:val="0021034E"/>
    <w:rsid w:val="0021217B"/>
    <w:rsid w:val="00212720"/>
    <w:rsid w:val="00213001"/>
    <w:rsid w:val="00213506"/>
    <w:rsid w:val="00213775"/>
    <w:rsid w:val="00213A08"/>
    <w:rsid w:val="0021422F"/>
    <w:rsid w:val="00217ACC"/>
    <w:rsid w:val="002202D2"/>
    <w:rsid w:val="00221012"/>
    <w:rsid w:val="0022323A"/>
    <w:rsid w:val="00223373"/>
    <w:rsid w:val="00224398"/>
    <w:rsid w:val="00225A58"/>
    <w:rsid w:val="002260D8"/>
    <w:rsid w:val="00226701"/>
    <w:rsid w:val="00226F35"/>
    <w:rsid w:val="00227028"/>
    <w:rsid w:val="00227191"/>
    <w:rsid w:val="00230226"/>
    <w:rsid w:val="0023220A"/>
    <w:rsid w:val="00233649"/>
    <w:rsid w:val="00233BAA"/>
    <w:rsid w:val="00234D7C"/>
    <w:rsid w:val="002363AE"/>
    <w:rsid w:val="00237120"/>
    <w:rsid w:val="0023755E"/>
    <w:rsid w:val="00237C60"/>
    <w:rsid w:val="00240032"/>
    <w:rsid w:val="00240652"/>
    <w:rsid w:val="00240B00"/>
    <w:rsid w:val="00241176"/>
    <w:rsid w:val="0024136C"/>
    <w:rsid w:val="002414FD"/>
    <w:rsid w:val="00241E3B"/>
    <w:rsid w:val="00242349"/>
    <w:rsid w:val="002428BE"/>
    <w:rsid w:val="0024384E"/>
    <w:rsid w:val="002446A5"/>
    <w:rsid w:val="00244BB5"/>
    <w:rsid w:val="00245951"/>
    <w:rsid w:val="00245B56"/>
    <w:rsid w:val="0024652B"/>
    <w:rsid w:val="00246EE8"/>
    <w:rsid w:val="002478F1"/>
    <w:rsid w:val="0025034C"/>
    <w:rsid w:val="002509CB"/>
    <w:rsid w:val="002516C5"/>
    <w:rsid w:val="00253457"/>
    <w:rsid w:val="002562EA"/>
    <w:rsid w:val="0025692F"/>
    <w:rsid w:val="00261DC1"/>
    <w:rsid w:val="00261FC0"/>
    <w:rsid w:val="00263E1E"/>
    <w:rsid w:val="00264A7F"/>
    <w:rsid w:val="00265C35"/>
    <w:rsid w:val="00266BB0"/>
    <w:rsid w:val="00267DB7"/>
    <w:rsid w:val="002701BD"/>
    <w:rsid w:val="002712EE"/>
    <w:rsid w:val="00272AEA"/>
    <w:rsid w:val="002748FE"/>
    <w:rsid w:val="0027774D"/>
    <w:rsid w:val="00280131"/>
    <w:rsid w:val="002837FE"/>
    <w:rsid w:val="00283A68"/>
    <w:rsid w:val="002851E3"/>
    <w:rsid w:val="002861EA"/>
    <w:rsid w:val="00286989"/>
    <w:rsid w:val="00290590"/>
    <w:rsid w:val="002905E8"/>
    <w:rsid w:val="002910D1"/>
    <w:rsid w:val="00291317"/>
    <w:rsid w:val="00292718"/>
    <w:rsid w:val="00293400"/>
    <w:rsid w:val="00295D16"/>
    <w:rsid w:val="002977AB"/>
    <w:rsid w:val="00297F0A"/>
    <w:rsid w:val="002A3DB8"/>
    <w:rsid w:val="002A444E"/>
    <w:rsid w:val="002A4552"/>
    <w:rsid w:val="002A56C3"/>
    <w:rsid w:val="002A76B1"/>
    <w:rsid w:val="002B2D9C"/>
    <w:rsid w:val="002B2E7B"/>
    <w:rsid w:val="002B2E88"/>
    <w:rsid w:val="002B2FE0"/>
    <w:rsid w:val="002B429E"/>
    <w:rsid w:val="002B5721"/>
    <w:rsid w:val="002B67A9"/>
    <w:rsid w:val="002B68C1"/>
    <w:rsid w:val="002B695F"/>
    <w:rsid w:val="002B7FEE"/>
    <w:rsid w:val="002C0AB1"/>
    <w:rsid w:val="002C1144"/>
    <w:rsid w:val="002C1393"/>
    <w:rsid w:val="002C1716"/>
    <w:rsid w:val="002C1F72"/>
    <w:rsid w:val="002C23F9"/>
    <w:rsid w:val="002C2634"/>
    <w:rsid w:val="002C4316"/>
    <w:rsid w:val="002C68A4"/>
    <w:rsid w:val="002C7362"/>
    <w:rsid w:val="002D1CFB"/>
    <w:rsid w:val="002D2028"/>
    <w:rsid w:val="002D20BD"/>
    <w:rsid w:val="002D43EB"/>
    <w:rsid w:val="002D4D64"/>
    <w:rsid w:val="002D58AC"/>
    <w:rsid w:val="002D6E95"/>
    <w:rsid w:val="002D77A9"/>
    <w:rsid w:val="002E0ECA"/>
    <w:rsid w:val="002E0EF2"/>
    <w:rsid w:val="002E1D74"/>
    <w:rsid w:val="002E2181"/>
    <w:rsid w:val="002E2337"/>
    <w:rsid w:val="002E26F1"/>
    <w:rsid w:val="002E344D"/>
    <w:rsid w:val="002E3B28"/>
    <w:rsid w:val="002E54E2"/>
    <w:rsid w:val="002E6023"/>
    <w:rsid w:val="002E6780"/>
    <w:rsid w:val="002E6C88"/>
    <w:rsid w:val="002F0378"/>
    <w:rsid w:val="002F1585"/>
    <w:rsid w:val="002F195F"/>
    <w:rsid w:val="002F3034"/>
    <w:rsid w:val="002F3C82"/>
    <w:rsid w:val="002F3DBB"/>
    <w:rsid w:val="002F569B"/>
    <w:rsid w:val="002F5FF2"/>
    <w:rsid w:val="002F7C82"/>
    <w:rsid w:val="0030067A"/>
    <w:rsid w:val="00301845"/>
    <w:rsid w:val="00301A77"/>
    <w:rsid w:val="00301C48"/>
    <w:rsid w:val="0030329A"/>
    <w:rsid w:val="00304D9F"/>
    <w:rsid w:val="00305D7B"/>
    <w:rsid w:val="0030611B"/>
    <w:rsid w:val="003066EA"/>
    <w:rsid w:val="00310248"/>
    <w:rsid w:val="00310990"/>
    <w:rsid w:val="003121B2"/>
    <w:rsid w:val="00313953"/>
    <w:rsid w:val="0031609A"/>
    <w:rsid w:val="003169E8"/>
    <w:rsid w:val="00316AA0"/>
    <w:rsid w:val="00316AE2"/>
    <w:rsid w:val="003172CE"/>
    <w:rsid w:val="00317F25"/>
    <w:rsid w:val="003206BC"/>
    <w:rsid w:val="003208C3"/>
    <w:rsid w:val="003226AE"/>
    <w:rsid w:val="00322CE5"/>
    <w:rsid w:val="00322F4F"/>
    <w:rsid w:val="00323223"/>
    <w:rsid w:val="00323918"/>
    <w:rsid w:val="003270C7"/>
    <w:rsid w:val="00330871"/>
    <w:rsid w:val="00331172"/>
    <w:rsid w:val="00331EA0"/>
    <w:rsid w:val="00333422"/>
    <w:rsid w:val="003346CB"/>
    <w:rsid w:val="00335B38"/>
    <w:rsid w:val="003365E5"/>
    <w:rsid w:val="00341A1E"/>
    <w:rsid w:val="00343CF2"/>
    <w:rsid w:val="00343FDE"/>
    <w:rsid w:val="003461BB"/>
    <w:rsid w:val="00346F3D"/>
    <w:rsid w:val="00347288"/>
    <w:rsid w:val="003472BF"/>
    <w:rsid w:val="00347FEA"/>
    <w:rsid w:val="00350CF3"/>
    <w:rsid w:val="003515D5"/>
    <w:rsid w:val="0035166D"/>
    <w:rsid w:val="0035273E"/>
    <w:rsid w:val="00355252"/>
    <w:rsid w:val="00355636"/>
    <w:rsid w:val="003557B8"/>
    <w:rsid w:val="003559D0"/>
    <w:rsid w:val="00355A8C"/>
    <w:rsid w:val="003577FF"/>
    <w:rsid w:val="00360497"/>
    <w:rsid w:val="003621A3"/>
    <w:rsid w:val="00362454"/>
    <w:rsid w:val="00363D5D"/>
    <w:rsid w:val="00363DE2"/>
    <w:rsid w:val="00363EB8"/>
    <w:rsid w:val="0036507D"/>
    <w:rsid w:val="003656F3"/>
    <w:rsid w:val="00365BFF"/>
    <w:rsid w:val="00365F8C"/>
    <w:rsid w:val="003663B4"/>
    <w:rsid w:val="00370308"/>
    <w:rsid w:val="00371087"/>
    <w:rsid w:val="00373B88"/>
    <w:rsid w:val="003753BF"/>
    <w:rsid w:val="00375B21"/>
    <w:rsid w:val="00376DA8"/>
    <w:rsid w:val="00380E8A"/>
    <w:rsid w:val="00382BD6"/>
    <w:rsid w:val="00384AAF"/>
    <w:rsid w:val="00385882"/>
    <w:rsid w:val="003859EC"/>
    <w:rsid w:val="003870C6"/>
    <w:rsid w:val="003871BC"/>
    <w:rsid w:val="003877D5"/>
    <w:rsid w:val="0039013C"/>
    <w:rsid w:val="003905CC"/>
    <w:rsid w:val="0039153E"/>
    <w:rsid w:val="00392226"/>
    <w:rsid w:val="0039235B"/>
    <w:rsid w:val="003927A2"/>
    <w:rsid w:val="003932F3"/>
    <w:rsid w:val="00395859"/>
    <w:rsid w:val="00395BB7"/>
    <w:rsid w:val="00397AE9"/>
    <w:rsid w:val="003A0156"/>
    <w:rsid w:val="003A0808"/>
    <w:rsid w:val="003A1D09"/>
    <w:rsid w:val="003A2339"/>
    <w:rsid w:val="003A4F23"/>
    <w:rsid w:val="003A4FB0"/>
    <w:rsid w:val="003A6050"/>
    <w:rsid w:val="003A614E"/>
    <w:rsid w:val="003B0C80"/>
    <w:rsid w:val="003B20DF"/>
    <w:rsid w:val="003B5598"/>
    <w:rsid w:val="003B5B17"/>
    <w:rsid w:val="003C1CF7"/>
    <w:rsid w:val="003C2850"/>
    <w:rsid w:val="003C2BF8"/>
    <w:rsid w:val="003C4288"/>
    <w:rsid w:val="003C53ED"/>
    <w:rsid w:val="003C6997"/>
    <w:rsid w:val="003C794C"/>
    <w:rsid w:val="003D0353"/>
    <w:rsid w:val="003D2276"/>
    <w:rsid w:val="003D23A4"/>
    <w:rsid w:val="003D2ED0"/>
    <w:rsid w:val="003D5E4B"/>
    <w:rsid w:val="003D7B0B"/>
    <w:rsid w:val="003E3578"/>
    <w:rsid w:val="003E3A69"/>
    <w:rsid w:val="003E4681"/>
    <w:rsid w:val="003E5121"/>
    <w:rsid w:val="003E71CD"/>
    <w:rsid w:val="003F2BCD"/>
    <w:rsid w:val="003F3768"/>
    <w:rsid w:val="003F37A4"/>
    <w:rsid w:val="003F5995"/>
    <w:rsid w:val="003F5AA4"/>
    <w:rsid w:val="003F5C5D"/>
    <w:rsid w:val="003F6F83"/>
    <w:rsid w:val="00400B17"/>
    <w:rsid w:val="0040130A"/>
    <w:rsid w:val="00402490"/>
    <w:rsid w:val="0040369E"/>
    <w:rsid w:val="00404C3B"/>
    <w:rsid w:val="004068FE"/>
    <w:rsid w:val="00406B88"/>
    <w:rsid w:val="00407794"/>
    <w:rsid w:val="0041036D"/>
    <w:rsid w:val="00410A69"/>
    <w:rsid w:val="00412966"/>
    <w:rsid w:val="00412CDB"/>
    <w:rsid w:val="0041306F"/>
    <w:rsid w:val="00413443"/>
    <w:rsid w:val="00414FB0"/>
    <w:rsid w:val="00417695"/>
    <w:rsid w:val="00421B38"/>
    <w:rsid w:val="00421B6E"/>
    <w:rsid w:val="00421DC1"/>
    <w:rsid w:val="00421F12"/>
    <w:rsid w:val="004223EF"/>
    <w:rsid w:val="0042329C"/>
    <w:rsid w:val="00423C13"/>
    <w:rsid w:val="00424D8C"/>
    <w:rsid w:val="004251C0"/>
    <w:rsid w:val="00427FC4"/>
    <w:rsid w:val="00430159"/>
    <w:rsid w:val="00432132"/>
    <w:rsid w:val="00433EE7"/>
    <w:rsid w:val="00435842"/>
    <w:rsid w:val="004361B6"/>
    <w:rsid w:val="004407C1"/>
    <w:rsid w:val="00440DA4"/>
    <w:rsid w:val="00443139"/>
    <w:rsid w:val="004432F7"/>
    <w:rsid w:val="004434BB"/>
    <w:rsid w:val="0044376E"/>
    <w:rsid w:val="00443EA7"/>
    <w:rsid w:val="0044428E"/>
    <w:rsid w:val="004446B5"/>
    <w:rsid w:val="004449C4"/>
    <w:rsid w:val="00444FC4"/>
    <w:rsid w:val="00446B36"/>
    <w:rsid w:val="0044708B"/>
    <w:rsid w:val="00447F88"/>
    <w:rsid w:val="00451378"/>
    <w:rsid w:val="00451A5B"/>
    <w:rsid w:val="004535E8"/>
    <w:rsid w:val="00453D3E"/>
    <w:rsid w:val="004545BD"/>
    <w:rsid w:val="0045576E"/>
    <w:rsid w:val="004558FE"/>
    <w:rsid w:val="00455DC9"/>
    <w:rsid w:val="00456C4B"/>
    <w:rsid w:val="004574BA"/>
    <w:rsid w:val="00460273"/>
    <w:rsid w:val="00461450"/>
    <w:rsid w:val="0046248A"/>
    <w:rsid w:val="004624B6"/>
    <w:rsid w:val="004637B4"/>
    <w:rsid w:val="00464697"/>
    <w:rsid w:val="00464732"/>
    <w:rsid w:val="00465212"/>
    <w:rsid w:val="00465687"/>
    <w:rsid w:val="00465DF3"/>
    <w:rsid w:val="0046620C"/>
    <w:rsid w:val="00467DA0"/>
    <w:rsid w:val="004705DB"/>
    <w:rsid w:val="004714E8"/>
    <w:rsid w:val="00471EE2"/>
    <w:rsid w:val="00472292"/>
    <w:rsid w:val="0047335F"/>
    <w:rsid w:val="0047377D"/>
    <w:rsid w:val="00474D82"/>
    <w:rsid w:val="0047669B"/>
    <w:rsid w:val="00476F84"/>
    <w:rsid w:val="004802A7"/>
    <w:rsid w:val="0048576B"/>
    <w:rsid w:val="004877FB"/>
    <w:rsid w:val="0049055C"/>
    <w:rsid w:val="00490CA0"/>
    <w:rsid w:val="0049154A"/>
    <w:rsid w:val="00491DC2"/>
    <w:rsid w:val="00492CF9"/>
    <w:rsid w:val="004938D2"/>
    <w:rsid w:val="00493F8E"/>
    <w:rsid w:val="00494E2C"/>
    <w:rsid w:val="00497429"/>
    <w:rsid w:val="004A2240"/>
    <w:rsid w:val="004A352C"/>
    <w:rsid w:val="004A411E"/>
    <w:rsid w:val="004A4D46"/>
    <w:rsid w:val="004A6A3F"/>
    <w:rsid w:val="004A6E8C"/>
    <w:rsid w:val="004B06BC"/>
    <w:rsid w:val="004B0AA2"/>
    <w:rsid w:val="004B0BD0"/>
    <w:rsid w:val="004B241C"/>
    <w:rsid w:val="004B46CD"/>
    <w:rsid w:val="004B57DD"/>
    <w:rsid w:val="004B5974"/>
    <w:rsid w:val="004B5A21"/>
    <w:rsid w:val="004B6271"/>
    <w:rsid w:val="004C0F44"/>
    <w:rsid w:val="004C2F0D"/>
    <w:rsid w:val="004C5E4B"/>
    <w:rsid w:val="004C68D0"/>
    <w:rsid w:val="004D0557"/>
    <w:rsid w:val="004D5FC3"/>
    <w:rsid w:val="004D6DC1"/>
    <w:rsid w:val="004D7350"/>
    <w:rsid w:val="004E022D"/>
    <w:rsid w:val="004E1884"/>
    <w:rsid w:val="004E1ABA"/>
    <w:rsid w:val="004E25AA"/>
    <w:rsid w:val="004E272D"/>
    <w:rsid w:val="004E3A47"/>
    <w:rsid w:val="004E4036"/>
    <w:rsid w:val="004E4641"/>
    <w:rsid w:val="004E5958"/>
    <w:rsid w:val="004E5C31"/>
    <w:rsid w:val="004E6724"/>
    <w:rsid w:val="004E6868"/>
    <w:rsid w:val="004E7EDB"/>
    <w:rsid w:val="004F03AF"/>
    <w:rsid w:val="004F13AE"/>
    <w:rsid w:val="004F2391"/>
    <w:rsid w:val="004F2DC3"/>
    <w:rsid w:val="004F30D5"/>
    <w:rsid w:val="004F362C"/>
    <w:rsid w:val="004F488F"/>
    <w:rsid w:val="004F49C1"/>
    <w:rsid w:val="004F4B7A"/>
    <w:rsid w:val="004F50E1"/>
    <w:rsid w:val="004F5B74"/>
    <w:rsid w:val="004F65CF"/>
    <w:rsid w:val="0050013D"/>
    <w:rsid w:val="0050221D"/>
    <w:rsid w:val="005024E3"/>
    <w:rsid w:val="00502C7A"/>
    <w:rsid w:val="00503191"/>
    <w:rsid w:val="00503C60"/>
    <w:rsid w:val="00504AC2"/>
    <w:rsid w:val="00505CD2"/>
    <w:rsid w:val="005072DF"/>
    <w:rsid w:val="00507520"/>
    <w:rsid w:val="00507E65"/>
    <w:rsid w:val="005114C5"/>
    <w:rsid w:val="00511543"/>
    <w:rsid w:val="00513705"/>
    <w:rsid w:val="00516069"/>
    <w:rsid w:val="0051793B"/>
    <w:rsid w:val="00517DC9"/>
    <w:rsid w:val="005201D4"/>
    <w:rsid w:val="00520502"/>
    <w:rsid w:val="005209C2"/>
    <w:rsid w:val="00520A8F"/>
    <w:rsid w:val="00520DB4"/>
    <w:rsid w:val="005213E4"/>
    <w:rsid w:val="00523607"/>
    <w:rsid w:val="00524B36"/>
    <w:rsid w:val="00525FDF"/>
    <w:rsid w:val="00526A58"/>
    <w:rsid w:val="00527709"/>
    <w:rsid w:val="00527970"/>
    <w:rsid w:val="00527C4F"/>
    <w:rsid w:val="00527EBD"/>
    <w:rsid w:val="005307FC"/>
    <w:rsid w:val="00530DEF"/>
    <w:rsid w:val="00531529"/>
    <w:rsid w:val="005327B1"/>
    <w:rsid w:val="00534061"/>
    <w:rsid w:val="00534E37"/>
    <w:rsid w:val="00536440"/>
    <w:rsid w:val="0053657F"/>
    <w:rsid w:val="00542A58"/>
    <w:rsid w:val="00543F65"/>
    <w:rsid w:val="005469E5"/>
    <w:rsid w:val="00547D00"/>
    <w:rsid w:val="00550636"/>
    <w:rsid w:val="00551265"/>
    <w:rsid w:val="00553440"/>
    <w:rsid w:val="00553839"/>
    <w:rsid w:val="0055435B"/>
    <w:rsid w:val="00556270"/>
    <w:rsid w:val="00556A60"/>
    <w:rsid w:val="00560C1E"/>
    <w:rsid w:val="00563AFC"/>
    <w:rsid w:val="00563BF5"/>
    <w:rsid w:val="00565150"/>
    <w:rsid w:val="00566690"/>
    <w:rsid w:val="00567AC0"/>
    <w:rsid w:val="00567EA8"/>
    <w:rsid w:val="00570887"/>
    <w:rsid w:val="005710EC"/>
    <w:rsid w:val="00571FF4"/>
    <w:rsid w:val="005723E8"/>
    <w:rsid w:val="00572ACB"/>
    <w:rsid w:val="00572DEF"/>
    <w:rsid w:val="00574211"/>
    <w:rsid w:val="0057500A"/>
    <w:rsid w:val="005758BC"/>
    <w:rsid w:val="0057603A"/>
    <w:rsid w:val="00576DD0"/>
    <w:rsid w:val="0057756F"/>
    <w:rsid w:val="00582495"/>
    <w:rsid w:val="00583CB9"/>
    <w:rsid w:val="0058496D"/>
    <w:rsid w:val="005851EB"/>
    <w:rsid w:val="00585BDD"/>
    <w:rsid w:val="00586515"/>
    <w:rsid w:val="00586788"/>
    <w:rsid w:val="0058678E"/>
    <w:rsid w:val="00586C5B"/>
    <w:rsid w:val="00586C75"/>
    <w:rsid w:val="00587C83"/>
    <w:rsid w:val="0059019F"/>
    <w:rsid w:val="00591A06"/>
    <w:rsid w:val="0059385C"/>
    <w:rsid w:val="00594B3A"/>
    <w:rsid w:val="00595312"/>
    <w:rsid w:val="00596433"/>
    <w:rsid w:val="00596519"/>
    <w:rsid w:val="00596906"/>
    <w:rsid w:val="00597048"/>
    <w:rsid w:val="005A3899"/>
    <w:rsid w:val="005A3E64"/>
    <w:rsid w:val="005A4287"/>
    <w:rsid w:val="005A5272"/>
    <w:rsid w:val="005A5FC8"/>
    <w:rsid w:val="005A6C4A"/>
    <w:rsid w:val="005A7283"/>
    <w:rsid w:val="005B1ABB"/>
    <w:rsid w:val="005B1B12"/>
    <w:rsid w:val="005B2506"/>
    <w:rsid w:val="005B2FF8"/>
    <w:rsid w:val="005B45F2"/>
    <w:rsid w:val="005B4631"/>
    <w:rsid w:val="005B4E61"/>
    <w:rsid w:val="005B4F7C"/>
    <w:rsid w:val="005B5877"/>
    <w:rsid w:val="005B6A7A"/>
    <w:rsid w:val="005B70D4"/>
    <w:rsid w:val="005B7844"/>
    <w:rsid w:val="005C0739"/>
    <w:rsid w:val="005C0F4D"/>
    <w:rsid w:val="005C119A"/>
    <w:rsid w:val="005C141A"/>
    <w:rsid w:val="005C1F1F"/>
    <w:rsid w:val="005C3918"/>
    <w:rsid w:val="005C5DC9"/>
    <w:rsid w:val="005C6F8F"/>
    <w:rsid w:val="005C745A"/>
    <w:rsid w:val="005C7CA7"/>
    <w:rsid w:val="005D092F"/>
    <w:rsid w:val="005D1136"/>
    <w:rsid w:val="005D3532"/>
    <w:rsid w:val="005D38C6"/>
    <w:rsid w:val="005D48F7"/>
    <w:rsid w:val="005D5BB4"/>
    <w:rsid w:val="005D61DF"/>
    <w:rsid w:val="005D63AD"/>
    <w:rsid w:val="005D7C3F"/>
    <w:rsid w:val="005E1066"/>
    <w:rsid w:val="005E161D"/>
    <w:rsid w:val="005E1AE5"/>
    <w:rsid w:val="005E3254"/>
    <w:rsid w:val="005E4474"/>
    <w:rsid w:val="005E45E7"/>
    <w:rsid w:val="005E4835"/>
    <w:rsid w:val="005E4AF2"/>
    <w:rsid w:val="005E4BE8"/>
    <w:rsid w:val="005E6934"/>
    <w:rsid w:val="005F37AF"/>
    <w:rsid w:val="005F40A7"/>
    <w:rsid w:val="005F4676"/>
    <w:rsid w:val="005F4C33"/>
    <w:rsid w:val="005F6484"/>
    <w:rsid w:val="005F6AC2"/>
    <w:rsid w:val="005F6F0C"/>
    <w:rsid w:val="0060022F"/>
    <w:rsid w:val="00600BF3"/>
    <w:rsid w:val="00601D37"/>
    <w:rsid w:val="006033FF"/>
    <w:rsid w:val="00604FEE"/>
    <w:rsid w:val="0060582D"/>
    <w:rsid w:val="00606C2B"/>
    <w:rsid w:val="006076E9"/>
    <w:rsid w:val="00607E14"/>
    <w:rsid w:val="00607F8A"/>
    <w:rsid w:val="00611283"/>
    <w:rsid w:val="00611765"/>
    <w:rsid w:val="00611DE9"/>
    <w:rsid w:val="00613C46"/>
    <w:rsid w:val="00614BD7"/>
    <w:rsid w:val="00621028"/>
    <w:rsid w:val="006212E5"/>
    <w:rsid w:val="0062202C"/>
    <w:rsid w:val="00622699"/>
    <w:rsid w:val="006251E6"/>
    <w:rsid w:val="006255FF"/>
    <w:rsid w:val="0062651C"/>
    <w:rsid w:val="006265B6"/>
    <w:rsid w:val="00627106"/>
    <w:rsid w:val="006272BA"/>
    <w:rsid w:val="00627E18"/>
    <w:rsid w:val="00630B16"/>
    <w:rsid w:val="00631B62"/>
    <w:rsid w:val="00631B8E"/>
    <w:rsid w:val="0063220C"/>
    <w:rsid w:val="00633F0E"/>
    <w:rsid w:val="00634496"/>
    <w:rsid w:val="0063481B"/>
    <w:rsid w:val="006355E6"/>
    <w:rsid w:val="00636B47"/>
    <w:rsid w:val="00636D72"/>
    <w:rsid w:val="006374AC"/>
    <w:rsid w:val="006403AB"/>
    <w:rsid w:val="00640467"/>
    <w:rsid w:val="0064289C"/>
    <w:rsid w:val="00643AC5"/>
    <w:rsid w:val="00643FF3"/>
    <w:rsid w:val="006468FC"/>
    <w:rsid w:val="006472DE"/>
    <w:rsid w:val="006512B7"/>
    <w:rsid w:val="0065274A"/>
    <w:rsid w:val="0065277E"/>
    <w:rsid w:val="00652EEB"/>
    <w:rsid w:val="006537EC"/>
    <w:rsid w:val="00653C1A"/>
    <w:rsid w:val="00656082"/>
    <w:rsid w:val="00656428"/>
    <w:rsid w:val="006564C4"/>
    <w:rsid w:val="00661CE9"/>
    <w:rsid w:val="00662600"/>
    <w:rsid w:val="00662CB8"/>
    <w:rsid w:val="006632AF"/>
    <w:rsid w:val="00664D47"/>
    <w:rsid w:val="0066788F"/>
    <w:rsid w:val="00670C36"/>
    <w:rsid w:val="00670E4F"/>
    <w:rsid w:val="00671401"/>
    <w:rsid w:val="00672A1E"/>
    <w:rsid w:val="0067415E"/>
    <w:rsid w:val="00675DC8"/>
    <w:rsid w:val="00677043"/>
    <w:rsid w:val="00677421"/>
    <w:rsid w:val="0068192D"/>
    <w:rsid w:val="00682937"/>
    <w:rsid w:val="00682C2A"/>
    <w:rsid w:val="006849C4"/>
    <w:rsid w:val="00684F48"/>
    <w:rsid w:val="00685068"/>
    <w:rsid w:val="00690EF1"/>
    <w:rsid w:val="00691180"/>
    <w:rsid w:val="006911D6"/>
    <w:rsid w:val="00692D0F"/>
    <w:rsid w:val="006931EE"/>
    <w:rsid w:val="006934C5"/>
    <w:rsid w:val="00693A1B"/>
    <w:rsid w:val="00693AB7"/>
    <w:rsid w:val="00693F5A"/>
    <w:rsid w:val="00697946"/>
    <w:rsid w:val="006A0149"/>
    <w:rsid w:val="006A031D"/>
    <w:rsid w:val="006A0B49"/>
    <w:rsid w:val="006A1986"/>
    <w:rsid w:val="006A24CA"/>
    <w:rsid w:val="006A26FA"/>
    <w:rsid w:val="006A3416"/>
    <w:rsid w:val="006A45D7"/>
    <w:rsid w:val="006A480B"/>
    <w:rsid w:val="006A722C"/>
    <w:rsid w:val="006A74C3"/>
    <w:rsid w:val="006B0F3A"/>
    <w:rsid w:val="006B1DCB"/>
    <w:rsid w:val="006B35D0"/>
    <w:rsid w:val="006B56B8"/>
    <w:rsid w:val="006B5A93"/>
    <w:rsid w:val="006B71A7"/>
    <w:rsid w:val="006B76B3"/>
    <w:rsid w:val="006C1752"/>
    <w:rsid w:val="006C2392"/>
    <w:rsid w:val="006C4452"/>
    <w:rsid w:val="006C4BE2"/>
    <w:rsid w:val="006C4BEF"/>
    <w:rsid w:val="006C569E"/>
    <w:rsid w:val="006C70D3"/>
    <w:rsid w:val="006C71AA"/>
    <w:rsid w:val="006D0340"/>
    <w:rsid w:val="006D046C"/>
    <w:rsid w:val="006D1419"/>
    <w:rsid w:val="006D2317"/>
    <w:rsid w:val="006D2ADD"/>
    <w:rsid w:val="006D4312"/>
    <w:rsid w:val="006D4AAF"/>
    <w:rsid w:val="006D5062"/>
    <w:rsid w:val="006D51E8"/>
    <w:rsid w:val="006D702D"/>
    <w:rsid w:val="006E05AD"/>
    <w:rsid w:val="006E13F5"/>
    <w:rsid w:val="006E1F74"/>
    <w:rsid w:val="006E2B37"/>
    <w:rsid w:val="006E5B01"/>
    <w:rsid w:val="006E5D4A"/>
    <w:rsid w:val="006E634F"/>
    <w:rsid w:val="006E71A5"/>
    <w:rsid w:val="006E758C"/>
    <w:rsid w:val="006F1F7A"/>
    <w:rsid w:val="006F2121"/>
    <w:rsid w:val="006F2BF0"/>
    <w:rsid w:val="006F74E0"/>
    <w:rsid w:val="006F7F8D"/>
    <w:rsid w:val="00700F6D"/>
    <w:rsid w:val="00702615"/>
    <w:rsid w:val="00704CEA"/>
    <w:rsid w:val="00704FEC"/>
    <w:rsid w:val="007058FB"/>
    <w:rsid w:val="00705C87"/>
    <w:rsid w:val="00707B76"/>
    <w:rsid w:val="00710379"/>
    <w:rsid w:val="007114B0"/>
    <w:rsid w:val="00711842"/>
    <w:rsid w:val="00711953"/>
    <w:rsid w:val="00712E9C"/>
    <w:rsid w:val="00713FD8"/>
    <w:rsid w:val="00715FF5"/>
    <w:rsid w:val="0071644A"/>
    <w:rsid w:val="00717CE2"/>
    <w:rsid w:val="0072028C"/>
    <w:rsid w:val="00720489"/>
    <w:rsid w:val="0072055C"/>
    <w:rsid w:val="00721A65"/>
    <w:rsid w:val="00722FD4"/>
    <w:rsid w:val="00722FDB"/>
    <w:rsid w:val="00723F49"/>
    <w:rsid w:val="00724261"/>
    <w:rsid w:val="007243F2"/>
    <w:rsid w:val="00724647"/>
    <w:rsid w:val="00724BE4"/>
    <w:rsid w:val="00724C3C"/>
    <w:rsid w:val="00724F0F"/>
    <w:rsid w:val="00725B4A"/>
    <w:rsid w:val="00725CB1"/>
    <w:rsid w:val="007263F2"/>
    <w:rsid w:val="0072644B"/>
    <w:rsid w:val="00726C26"/>
    <w:rsid w:val="00730255"/>
    <w:rsid w:val="00730645"/>
    <w:rsid w:val="0073156C"/>
    <w:rsid w:val="00736EE7"/>
    <w:rsid w:val="00736EF7"/>
    <w:rsid w:val="007401B1"/>
    <w:rsid w:val="00741A88"/>
    <w:rsid w:val="00741DE4"/>
    <w:rsid w:val="00741F69"/>
    <w:rsid w:val="007420E3"/>
    <w:rsid w:val="007423AE"/>
    <w:rsid w:val="0074277B"/>
    <w:rsid w:val="007431D6"/>
    <w:rsid w:val="00744E36"/>
    <w:rsid w:val="0074592B"/>
    <w:rsid w:val="00745A0D"/>
    <w:rsid w:val="00746BDB"/>
    <w:rsid w:val="00747675"/>
    <w:rsid w:val="00747737"/>
    <w:rsid w:val="00751863"/>
    <w:rsid w:val="00751A7D"/>
    <w:rsid w:val="0075249A"/>
    <w:rsid w:val="007552DF"/>
    <w:rsid w:val="0075661A"/>
    <w:rsid w:val="00762363"/>
    <w:rsid w:val="007627BF"/>
    <w:rsid w:val="00762B4A"/>
    <w:rsid w:val="00765616"/>
    <w:rsid w:val="0076624D"/>
    <w:rsid w:val="00767167"/>
    <w:rsid w:val="00767414"/>
    <w:rsid w:val="00767546"/>
    <w:rsid w:val="007705F4"/>
    <w:rsid w:val="0077081F"/>
    <w:rsid w:val="00771BB1"/>
    <w:rsid w:val="00772EB6"/>
    <w:rsid w:val="00773A6C"/>
    <w:rsid w:val="00773C19"/>
    <w:rsid w:val="00774F24"/>
    <w:rsid w:val="007761E2"/>
    <w:rsid w:val="00776C3A"/>
    <w:rsid w:val="0078043E"/>
    <w:rsid w:val="00780DD0"/>
    <w:rsid w:val="00781089"/>
    <w:rsid w:val="0078116B"/>
    <w:rsid w:val="00781737"/>
    <w:rsid w:val="007819FB"/>
    <w:rsid w:val="00782241"/>
    <w:rsid w:val="00783CE3"/>
    <w:rsid w:val="007860B2"/>
    <w:rsid w:val="00787249"/>
    <w:rsid w:val="00787D01"/>
    <w:rsid w:val="007903AE"/>
    <w:rsid w:val="0079196C"/>
    <w:rsid w:val="00791F20"/>
    <w:rsid w:val="007925B4"/>
    <w:rsid w:val="00795BFB"/>
    <w:rsid w:val="00795FC5"/>
    <w:rsid w:val="00796B93"/>
    <w:rsid w:val="007A00B7"/>
    <w:rsid w:val="007A1174"/>
    <w:rsid w:val="007A165F"/>
    <w:rsid w:val="007A18FC"/>
    <w:rsid w:val="007A2C24"/>
    <w:rsid w:val="007A3B52"/>
    <w:rsid w:val="007A4703"/>
    <w:rsid w:val="007A4C24"/>
    <w:rsid w:val="007A5BD8"/>
    <w:rsid w:val="007A754E"/>
    <w:rsid w:val="007A7FA4"/>
    <w:rsid w:val="007A7FF2"/>
    <w:rsid w:val="007B0029"/>
    <w:rsid w:val="007B0437"/>
    <w:rsid w:val="007B0917"/>
    <w:rsid w:val="007B3D58"/>
    <w:rsid w:val="007B4EA1"/>
    <w:rsid w:val="007B56D8"/>
    <w:rsid w:val="007B5785"/>
    <w:rsid w:val="007B5DD7"/>
    <w:rsid w:val="007B6686"/>
    <w:rsid w:val="007B786D"/>
    <w:rsid w:val="007C141B"/>
    <w:rsid w:val="007C33B1"/>
    <w:rsid w:val="007C4F38"/>
    <w:rsid w:val="007C6185"/>
    <w:rsid w:val="007C6E2C"/>
    <w:rsid w:val="007D076A"/>
    <w:rsid w:val="007D078B"/>
    <w:rsid w:val="007D148E"/>
    <w:rsid w:val="007D16F7"/>
    <w:rsid w:val="007D37AA"/>
    <w:rsid w:val="007D3C0A"/>
    <w:rsid w:val="007D4D17"/>
    <w:rsid w:val="007D5065"/>
    <w:rsid w:val="007D625F"/>
    <w:rsid w:val="007D65D5"/>
    <w:rsid w:val="007E0334"/>
    <w:rsid w:val="007E0550"/>
    <w:rsid w:val="007E1E35"/>
    <w:rsid w:val="007E2EB4"/>
    <w:rsid w:val="007E39BF"/>
    <w:rsid w:val="007E43F4"/>
    <w:rsid w:val="007E44F0"/>
    <w:rsid w:val="007E5261"/>
    <w:rsid w:val="007E60C8"/>
    <w:rsid w:val="007E6847"/>
    <w:rsid w:val="007F00C6"/>
    <w:rsid w:val="007F047C"/>
    <w:rsid w:val="007F40FB"/>
    <w:rsid w:val="007F4E78"/>
    <w:rsid w:val="007F70F2"/>
    <w:rsid w:val="007F7A43"/>
    <w:rsid w:val="00801AEA"/>
    <w:rsid w:val="00804D60"/>
    <w:rsid w:val="0080713D"/>
    <w:rsid w:val="00807A0B"/>
    <w:rsid w:val="00810FE1"/>
    <w:rsid w:val="0081127B"/>
    <w:rsid w:val="0081460D"/>
    <w:rsid w:val="00814C39"/>
    <w:rsid w:val="008151CA"/>
    <w:rsid w:val="00816B68"/>
    <w:rsid w:val="00820E3E"/>
    <w:rsid w:val="008216D3"/>
    <w:rsid w:val="008236DE"/>
    <w:rsid w:val="008242B6"/>
    <w:rsid w:val="00825588"/>
    <w:rsid w:val="00825CA2"/>
    <w:rsid w:val="00826D3D"/>
    <w:rsid w:val="008301CE"/>
    <w:rsid w:val="00830851"/>
    <w:rsid w:val="00830ABB"/>
    <w:rsid w:val="0083152C"/>
    <w:rsid w:val="0083288F"/>
    <w:rsid w:val="00832E10"/>
    <w:rsid w:val="00833996"/>
    <w:rsid w:val="00833DFC"/>
    <w:rsid w:val="00834063"/>
    <w:rsid w:val="0083423D"/>
    <w:rsid w:val="00836528"/>
    <w:rsid w:val="0083748F"/>
    <w:rsid w:val="00840F5F"/>
    <w:rsid w:val="00841B3F"/>
    <w:rsid w:val="00842D60"/>
    <w:rsid w:val="008432A8"/>
    <w:rsid w:val="008441B5"/>
    <w:rsid w:val="00844ACE"/>
    <w:rsid w:val="00846628"/>
    <w:rsid w:val="008469DE"/>
    <w:rsid w:val="00852717"/>
    <w:rsid w:val="00852F6E"/>
    <w:rsid w:val="00853D7A"/>
    <w:rsid w:val="00854871"/>
    <w:rsid w:val="00855083"/>
    <w:rsid w:val="00855156"/>
    <w:rsid w:val="00856DF1"/>
    <w:rsid w:val="008606CF"/>
    <w:rsid w:val="00862452"/>
    <w:rsid w:val="00865176"/>
    <w:rsid w:val="008653FA"/>
    <w:rsid w:val="00865D1A"/>
    <w:rsid w:val="008662D1"/>
    <w:rsid w:val="00866429"/>
    <w:rsid w:val="00866A84"/>
    <w:rsid w:val="00866DA8"/>
    <w:rsid w:val="008673EB"/>
    <w:rsid w:val="00870102"/>
    <w:rsid w:val="008703C2"/>
    <w:rsid w:val="0087143C"/>
    <w:rsid w:val="00873FA1"/>
    <w:rsid w:val="008750CD"/>
    <w:rsid w:val="00876705"/>
    <w:rsid w:val="008802A7"/>
    <w:rsid w:val="00880AE6"/>
    <w:rsid w:val="008829D5"/>
    <w:rsid w:val="00882DC4"/>
    <w:rsid w:val="00882FE3"/>
    <w:rsid w:val="00884509"/>
    <w:rsid w:val="0088591B"/>
    <w:rsid w:val="00886F88"/>
    <w:rsid w:val="00887341"/>
    <w:rsid w:val="00890762"/>
    <w:rsid w:val="00890B1A"/>
    <w:rsid w:val="00892FC0"/>
    <w:rsid w:val="00893200"/>
    <w:rsid w:val="00895AA0"/>
    <w:rsid w:val="00895D87"/>
    <w:rsid w:val="008972A4"/>
    <w:rsid w:val="008A0953"/>
    <w:rsid w:val="008A0A73"/>
    <w:rsid w:val="008A12CE"/>
    <w:rsid w:val="008A1A23"/>
    <w:rsid w:val="008A1B4B"/>
    <w:rsid w:val="008A2E4A"/>
    <w:rsid w:val="008A4CCA"/>
    <w:rsid w:val="008B0B3B"/>
    <w:rsid w:val="008B2735"/>
    <w:rsid w:val="008B49C8"/>
    <w:rsid w:val="008B5757"/>
    <w:rsid w:val="008B66C7"/>
    <w:rsid w:val="008C0FCD"/>
    <w:rsid w:val="008C13E6"/>
    <w:rsid w:val="008C271D"/>
    <w:rsid w:val="008C286D"/>
    <w:rsid w:val="008C2DB9"/>
    <w:rsid w:val="008C43A1"/>
    <w:rsid w:val="008C4893"/>
    <w:rsid w:val="008C4B88"/>
    <w:rsid w:val="008C5550"/>
    <w:rsid w:val="008C69B5"/>
    <w:rsid w:val="008C77FB"/>
    <w:rsid w:val="008C7BC2"/>
    <w:rsid w:val="008C7E72"/>
    <w:rsid w:val="008D1783"/>
    <w:rsid w:val="008D1A2E"/>
    <w:rsid w:val="008D231D"/>
    <w:rsid w:val="008D2D7D"/>
    <w:rsid w:val="008D37D2"/>
    <w:rsid w:val="008D3D09"/>
    <w:rsid w:val="008D4750"/>
    <w:rsid w:val="008D47A2"/>
    <w:rsid w:val="008D5131"/>
    <w:rsid w:val="008D57C2"/>
    <w:rsid w:val="008D58E7"/>
    <w:rsid w:val="008D6148"/>
    <w:rsid w:val="008D6E00"/>
    <w:rsid w:val="008D7657"/>
    <w:rsid w:val="008E0512"/>
    <w:rsid w:val="008E15B7"/>
    <w:rsid w:val="008E33DC"/>
    <w:rsid w:val="008E5365"/>
    <w:rsid w:val="008E5637"/>
    <w:rsid w:val="008E595B"/>
    <w:rsid w:val="008F02C7"/>
    <w:rsid w:val="008F09EA"/>
    <w:rsid w:val="008F1A89"/>
    <w:rsid w:val="008F3127"/>
    <w:rsid w:val="008F3D98"/>
    <w:rsid w:val="008F5B0F"/>
    <w:rsid w:val="008F5B39"/>
    <w:rsid w:val="008F720A"/>
    <w:rsid w:val="009000AF"/>
    <w:rsid w:val="00900409"/>
    <w:rsid w:val="009007BB"/>
    <w:rsid w:val="00900B23"/>
    <w:rsid w:val="00901267"/>
    <w:rsid w:val="00902656"/>
    <w:rsid w:val="009045F2"/>
    <w:rsid w:val="009052F4"/>
    <w:rsid w:val="00905D43"/>
    <w:rsid w:val="00906005"/>
    <w:rsid w:val="00906466"/>
    <w:rsid w:val="00907227"/>
    <w:rsid w:val="0090753B"/>
    <w:rsid w:val="00907D9E"/>
    <w:rsid w:val="00911700"/>
    <w:rsid w:val="00913C9C"/>
    <w:rsid w:val="00914F24"/>
    <w:rsid w:val="00916383"/>
    <w:rsid w:val="00917292"/>
    <w:rsid w:val="0091787F"/>
    <w:rsid w:val="009215EE"/>
    <w:rsid w:val="00922BFB"/>
    <w:rsid w:val="00924CCB"/>
    <w:rsid w:val="00925222"/>
    <w:rsid w:val="009263A0"/>
    <w:rsid w:val="00930607"/>
    <w:rsid w:val="00931182"/>
    <w:rsid w:val="0093123F"/>
    <w:rsid w:val="00931A51"/>
    <w:rsid w:val="009338BF"/>
    <w:rsid w:val="00933DDF"/>
    <w:rsid w:val="0093518A"/>
    <w:rsid w:val="009361DC"/>
    <w:rsid w:val="00936D1B"/>
    <w:rsid w:val="00937A8F"/>
    <w:rsid w:val="0094044D"/>
    <w:rsid w:val="009418E1"/>
    <w:rsid w:val="00941F6F"/>
    <w:rsid w:val="0094202C"/>
    <w:rsid w:val="00944059"/>
    <w:rsid w:val="00944C48"/>
    <w:rsid w:val="00945D0A"/>
    <w:rsid w:val="00945D6A"/>
    <w:rsid w:val="00945F3C"/>
    <w:rsid w:val="00947142"/>
    <w:rsid w:val="00950534"/>
    <w:rsid w:val="00951002"/>
    <w:rsid w:val="00951667"/>
    <w:rsid w:val="00951E19"/>
    <w:rsid w:val="0095213E"/>
    <w:rsid w:val="009539B4"/>
    <w:rsid w:val="00953EC3"/>
    <w:rsid w:val="00954B0B"/>
    <w:rsid w:val="00956639"/>
    <w:rsid w:val="00957176"/>
    <w:rsid w:val="00960A42"/>
    <w:rsid w:val="00962740"/>
    <w:rsid w:val="00963188"/>
    <w:rsid w:val="00964AC6"/>
    <w:rsid w:val="00966410"/>
    <w:rsid w:val="009664B1"/>
    <w:rsid w:val="00966D05"/>
    <w:rsid w:val="00966ED7"/>
    <w:rsid w:val="0096743E"/>
    <w:rsid w:val="009675F9"/>
    <w:rsid w:val="0097093B"/>
    <w:rsid w:val="00970B32"/>
    <w:rsid w:val="00970D3B"/>
    <w:rsid w:val="00971B7A"/>
    <w:rsid w:val="00971F6F"/>
    <w:rsid w:val="00972541"/>
    <w:rsid w:val="009736A6"/>
    <w:rsid w:val="00973942"/>
    <w:rsid w:val="00975223"/>
    <w:rsid w:val="009764A5"/>
    <w:rsid w:val="00976620"/>
    <w:rsid w:val="00977C56"/>
    <w:rsid w:val="00977E14"/>
    <w:rsid w:val="009802F5"/>
    <w:rsid w:val="009804C6"/>
    <w:rsid w:val="00981858"/>
    <w:rsid w:val="00981DB6"/>
    <w:rsid w:val="00981FBE"/>
    <w:rsid w:val="00982BAF"/>
    <w:rsid w:val="00983C10"/>
    <w:rsid w:val="00985511"/>
    <w:rsid w:val="0098599E"/>
    <w:rsid w:val="00986554"/>
    <w:rsid w:val="0098664A"/>
    <w:rsid w:val="009867E1"/>
    <w:rsid w:val="00991865"/>
    <w:rsid w:val="00992746"/>
    <w:rsid w:val="00993D99"/>
    <w:rsid w:val="00994285"/>
    <w:rsid w:val="009955BF"/>
    <w:rsid w:val="00995ABD"/>
    <w:rsid w:val="0099777E"/>
    <w:rsid w:val="00997FCF"/>
    <w:rsid w:val="009A16D3"/>
    <w:rsid w:val="009A1D45"/>
    <w:rsid w:val="009A1D99"/>
    <w:rsid w:val="009A2127"/>
    <w:rsid w:val="009A2B32"/>
    <w:rsid w:val="009A4309"/>
    <w:rsid w:val="009A6596"/>
    <w:rsid w:val="009A6CC1"/>
    <w:rsid w:val="009A722D"/>
    <w:rsid w:val="009B0205"/>
    <w:rsid w:val="009B0A38"/>
    <w:rsid w:val="009B0E3F"/>
    <w:rsid w:val="009B1A26"/>
    <w:rsid w:val="009B21EC"/>
    <w:rsid w:val="009B2F56"/>
    <w:rsid w:val="009B4CAE"/>
    <w:rsid w:val="009B5B70"/>
    <w:rsid w:val="009B5FC8"/>
    <w:rsid w:val="009B6302"/>
    <w:rsid w:val="009B6EE9"/>
    <w:rsid w:val="009B7068"/>
    <w:rsid w:val="009B7525"/>
    <w:rsid w:val="009B784C"/>
    <w:rsid w:val="009B78DB"/>
    <w:rsid w:val="009B79EF"/>
    <w:rsid w:val="009B7BDE"/>
    <w:rsid w:val="009C0260"/>
    <w:rsid w:val="009C10F8"/>
    <w:rsid w:val="009C17DD"/>
    <w:rsid w:val="009C20D0"/>
    <w:rsid w:val="009C2BC5"/>
    <w:rsid w:val="009C4379"/>
    <w:rsid w:val="009C4C91"/>
    <w:rsid w:val="009C5FEF"/>
    <w:rsid w:val="009C64AF"/>
    <w:rsid w:val="009D093A"/>
    <w:rsid w:val="009D16CD"/>
    <w:rsid w:val="009D3622"/>
    <w:rsid w:val="009D368E"/>
    <w:rsid w:val="009D4CE0"/>
    <w:rsid w:val="009D4DDA"/>
    <w:rsid w:val="009D6862"/>
    <w:rsid w:val="009D6AD2"/>
    <w:rsid w:val="009D7972"/>
    <w:rsid w:val="009D7BA9"/>
    <w:rsid w:val="009E1E73"/>
    <w:rsid w:val="009E2991"/>
    <w:rsid w:val="009E2E43"/>
    <w:rsid w:val="009E302E"/>
    <w:rsid w:val="009E4301"/>
    <w:rsid w:val="009E5BDE"/>
    <w:rsid w:val="009E7C39"/>
    <w:rsid w:val="009F0AFD"/>
    <w:rsid w:val="009F1C12"/>
    <w:rsid w:val="009F1EBC"/>
    <w:rsid w:val="009F4C5F"/>
    <w:rsid w:val="009F5A89"/>
    <w:rsid w:val="009F62A3"/>
    <w:rsid w:val="009F78DC"/>
    <w:rsid w:val="009F7D91"/>
    <w:rsid w:val="009F7E6F"/>
    <w:rsid w:val="00A015EB"/>
    <w:rsid w:val="00A02343"/>
    <w:rsid w:val="00A04566"/>
    <w:rsid w:val="00A049F4"/>
    <w:rsid w:val="00A06153"/>
    <w:rsid w:val="00A074BB"/>
    <w:rsid w:val="00A07932"/>
    <w:rsid w:val="00A07AEC"/>
    <w:rsid w:val="00A119A5"/>
    <w:rsid w:val="00A11D39"/>
    <w:rsid w:val="00A11E00"/>
    <w:rsid w:val="00A11FA1"/>
    <w:rsid w:val="00A12F34"/>
    <w:rsid w:val="00A15677"/>
    <w:rsid w:val="00A15BD8"/>
    <w:rsid w:val="00A15D63"/>
    <w:rsid w:val="00A17249"/>
    <w:rsid w:val="00A178F6"/>
    <w:rsid w:val="00A201DE"/>
    <w:rsid w:val="00A211A3"/>
    <w:rsid w:val="00A226AD"/>
    <w:rsid w:val="00A240BC"/>
    <w:rsid w:val="00A246DE"/>
    <w:rsid w:val="00A24901"/>
    <w:rsid w:val="00A249F4"/>
    <w:rsid w:val="00A254D2"/>
    <w:rsid w:val="00A2627F"/>
    <w:rsid w:val="00A27C68"/>
    <w:rsid w:val="00A312D6"/>
    <w:rsid w:val="00A31E00"/>
    <w:rsid w:val="00A3268E"/>
    <w:rsid w:val="00A33654"/>
    <w:rsid w:val="00A33E06"/>
    <w:rsid w:val="00A34B2A"/>
    <w:rsid w:val="00A3580E"/>
    <w:rsid w:val="00A3623D"/>
    <w:rsid w:val="00A4408F"/>
    <w:rsid w:val="00A4435F"/>
    <w:rsid w:val="00A445DA"/>
    <w:rsid w:val="00A44EA6"/>
    <w:rsid w:val="00A45450"/>
    <w:rsid w:val="00A45EF2"/>
    <w:rsid w:val="00A47836"/>
    <w:rsid w:val="00A50C90"/>
    <w:rsid w:val="00A52D9E"/>
    <w:rsid w:val="00A53133"/>
    <w:rsid w:val="00A5341B"/>
    <w:rsid w:val="00A546E7"/>
    <w:rsid w:val="00A62DD9"/>
    <w:rsid w:val="00A62FF6"/>
    <w:rsid w:val="00A63926"/>
    <w:rsid w:val="00A63B6E"/>
    <w:rsid w:val="00A645CD"/>
    <w:rsid w:val="00A646D7"/>
    <w:rsid w:val="00A65580"/>
    <w:rsid w:val="00A65BAA"/>
    <w:rsid w:val="00A678CC"/>
    <w:rsid w:val="00A70310"/>
    <w:rsid w:val="00A703BA"/>
    <w:rsid w:val="00A70A7E"/>
    <w:rsid w:val="00A70BFF"/>
    <w:rsid w:val="00A71170"/>
    <w:rsid w:val="00A74C5C"/>
    <w:rsid w:val="00A751C3"/>
    <w:rsid w:val="00A75925"/>
    <w:rsid w:val="00A75EDC"/>
    <w:rsid w:val="00A76219"/>
    <w:rsid w:val="00A76454"/>
    <w:rsid w:val="00A77639"/>
    <w:rsid w:val="00A77725"/>
    <w:rsid w:val="00A80829"/>
    <w:rsid w:val="00A814AD"/>
    <w:rsid w:val="00A828BD"/>
    <w:rsid w:val="00A83DF1"/>
    <w:rsid w:val="00A83E5D"/>
    <w:rsid w:val="00A862AA"/>
    <w:rsid w:val="00A870F5"/>
    <w:rsid w:val="00A913BF"/>
    <w:rsid w:val="00A915B3"/>
    <w:rsid w:val="00A9210F"/>
    <w:rsid w:val="00A92DEA"/>
    <w:rsid w:val="00A93061"/>
    <w:rsid w:val="00A944D3"/>
    <w:rsid w:val="00A95D78"/>
    <w:rsid w:val="00A963AD"/>
    <w:rsid w:val="00A96405"/>
    <w:rsid w:val="00A975BB"/>
    <w:rsid w:val="00A97964"/>
    <w:rsid w:val="00A97EAB"/>
    <w:rsid w:val="00A97F1C"/>
    <w:rsid w:val="00AA0C38"/>
    <w:rsid w:val="00AA13D8"/>
    <w:rsid w:val="00AA1423"/>
    <w:rsid w:val="00AA4B47"/>
    <w:rsid w:val="00AA56D5"/>
    <w:rsid w:val="00AA66A3"/>
    <w:rsid w:val="00AA6A0C"/>
    <w:rsid w:val="00AA74B5"/>
    <w:rsid w:val="00AA75A7"/>
    <w:rsid w:val="00AA7B67"/>
    <w:rsid w:val="00AB06FF"/>
    <w:rsid w:val="00AB3910"/>
    <w:rsid w:val="00AB60AA"/>
    <w:rsid w:val="00AC0539"/>
    <w:rsid w:val="00AC2A64"/>
    <w:rsid w:val="00AC36E1"/>
    <w:rsid w:val="00AC3719"/>
    <w:rsid w:val="00AC528D"/>
    <w:rsid w:val="00AC6BCB"/>
    <w:rsid w:val="00AC7182"/>
    <w:rsid w:val="00AC73A1"/>
    <w:rsid w:val="00AC7E1D"/>
    <w:rsid w:val="00AD025D"/>
    <w:rsid w:val="00AD21A9"/>
    <w:rsid w:val="00AD41A6"/>
    <w:rsid w:val="00AD66C9"/>
    <w:rsid w:val="00AD6A8D"/>
    <w:rsid w:val="00AE03D0"/>
    <w:rsid w:val="00AE12AE"/>
    <w:rsid w:val="00AE181F"/>
    <w:rsid w:val="00AE1B7E"/>
    <w:rsid w:val="00AE2724"/>
    <w:rsid w:val="00AE2BA5"/>
    <w:rsid w:val="00AE314B"/>
    <w:rsid w:val="00AE7131"/>
    <w:rsid w:val="00AE74B3"/>
    <w:rsid w:val="00AF10F9"/>
    <w:rsid w:val="00AF337F"/>
    <w:rsid w:val="00AF39DC"/>
    <w:rsid w:val="00AF3C4B"/>
    <w:rsid w:val="00AF4FCD"/>
    <w:rsid w:val="00AF55F5"/>
    <w:rsid w:val="00AF61E0"/>
    <w:rsid w:val="00AF6F33"/>
    <w:rsid w:val="00AF75F3"/>
    <w:rsid w:val="00B011EC"/>
    <w:rsid w:val="00B034DB"/>
    <w:rsid w:val="00B037AF"/>
    <w:rsid w:val="00B0440C"/>
    <w:rsid w:val="00B0461E"/>
    <w:rsid w:val="00B05DA1"/>
    <w:rsid w:val="00B0652A"/>
    <w:rsid w:val="00B06586"/>
    <w:rsid w:val="00B06937"/>
    <w:rsid w:val="00B07E57"/>
    <w:rsid w:val="00B10975"/>
    <w:rsid w:val="00B14499"/>
    <w:rsid w:val="00B147A9"/>
    <w:rsid w:val="00B15861"/>
    <w:rsid w:val="00B15BF8"/>
    <w:rsid w:val="00B16979"/>
    <w:rsid w:val="00B20237"/>
    <w:rsid w:val="00B20818"/>
    <w:rsid w:val="00B21DBC"/>
    <w:rsid w:val="00B2267C"/>
    <w:rsid w:val="00B22902"/>
    <w:rsid w:val="00B238A0"/>
    <w:rsid w:val="00B2481E"/>
    <w:rsid w:val="00B24F71"/>
    <w:rsid w:val="00B25C6F"/>
    <w:rsid w:val="00B2644D"/>
    <w:rsid w:val="00B26B3C"/>
    <w:rsid w:val="00B3076B"/>
    <w:rsid w:val="00B307FF"/>
    <w:rsid w:val="00B321B2"/>
    <w:rsid w:val="00B32D13"/>
    <w:rsid w:val="00B33324"/>
    <w:rsid w:val="00B353C9"/>
    <w:rsid w:val="00B36F9B"/>
    <w:rsid w:val="00B40E04"/>
    <w:rsid w:val="00B40E56"/>
    <w:rsid w:val="00B425F2"/>
    <w:rsid w:val="00B4274B"/>
    <w:rsid w:val="00B44DE9"/>
    <w:rsid w:val="00B453B8"/>
    <w:rsid w:val="00B4542C"/>
    <w:rsid w:val="00B460C0"/>
    <w:rsid w:val="00B478B9"/>
    <w:rsid w:val="00B503E7"/>
    <w:rsid w:val="00B528D8"/>
    <w:rsid w:val="00B52D97"/>
    <w:rsid w:val="00B538DD"/>
    <w:rsid w:val="00B53BCC"/>
    <w:rsid w:val="00B53D69"/>
    <w:rsid w:val="00B543B1"/>
    <w:rsid w:val="00B5461C"/>
    <w:rsid w:val="00B54D55"/>
    <w:rsid w:val="00B54E3D"/>
    <w:rsid w:val="00B559D7"/>
    <w:rsid w:val="00B55BD0"/>
    <w:rsid w:val="00B55DF2"/>
    <w:rsid w:val="00B562C2"/>
    <w:rsid w:val="00B60DCB"/>
    <w:rsid w:val="00B61A7A"/>
    <w:rsid w:val="00B62575"/>
    <w:rsid w:val="00B63A8D"/>
    <w:rsid w:val="00B645A2"/>
    <w:rsid w:val="00B64E00"/>
    <w:rsid w:val="00B652C1"/>
    <w:rsid w:val="00B65D04"/>
    <w:rsid w:val="00B70C37"/>
    <w:rsid w:val="00B710AC"/>
    <w:rsid w:val="00B715C4"/>
    <w:rsid w:val="00B71B2C"/>
    <w:rsid w:val="00B720EB"/>
    <w:rsid w:val="00B72E19"/>
    <w:rsid w:val="00B7361D"/>
    <w:rsid w:val="00B73D7F"/>
    <w:rsid w:val="00B740E8"/>
    <w:rsid w:val="00B743A6"/>
    <w:rsid w:val="00B74668"/>
    <w:rsid w:val="00B74D3A"/>
    <w:rsid w:val="00B75FA9"/>
    <w:rsid w:val="00B769DA"/>
    <w:rsid w:val="00B8086B"/>
    <w:rsid w:val="00B816BF"/>
    <w:rsid w:val="00B8244A"/>
    <w:rsid w:val="00B82E71"/>
    <w:rsid w:val="00B83740"/>
    <w:rsid w:val="00B83B54"/>
    <w:rsid w:val="00B86EE1"/>
    <w:rsid w:val="00B873C9"/>
    <w:rsid w:val="00B90043"/>
    <w:rsid w:val="00B91F47"/>
    <w:rsid w:val="00B92369"/>
    <w:rsid w:val="00B9275F"/>
    <w:rsid w:val="00B9426B"/>
    <w:rsid w:val="00B943D4"/>
    <w:rsid w:val="00B9541E"/>
    <w:rsid w:val="00B95C66"/>
    <w:rsid w:val="00B963E2"/>
    <w:rsid w:val="00BA1427"/>
    <w:rsid w:val="00BA2538"/>
    <w:rsid w:val="00BA3675"/>
    <w:rsid w:val="00BA3911"/>
    <w:rsid w:val="00BA5B75"/>
    <w:rsid w:val="00BA6B68"/>
    <w:rsid w:val="00BA7A9B"/>
    <w:rsid w:val="00BB0969"/>
    <w:rsid w:val="00BB0B28"/>
    <w:rsid w:val="00BB3C42"/>
    <w:rsid w:val="00BB7B3F"/>
    <w:rsid w:val="00BB7E0D"/>
    <w:rsid w:val="00BC1199"/>
    <w:rsid w:val="00BC20DE"/>
    <w:rsid w:val="00BC2EF4"/>
    <w:rsid w:val="00BC30F7"/>
    <w:rsid w:val="00BC3B1D"/>
    <w:rsid w:val="00BC4256"/>
    <w:rsid w:val="00BC42AD"/>
    <w:rsid w:val="00BC58C2"/>
    <w:rsid w:val="00BD0C07"/>
    <w:rsid w:val="00BD2D19"/>
    <w:rsid w:val="00BD37A2"/>
    <w:rsid w:val="00BD6077"/>
    <w:rsid w:val="00BD6F9E"/>
    <w:rsid w:val="00BD76DD"/>
    <w:rsid w:val="00BD7F41"/>
    <w:rsid w:val="00BE0222"/>
    <w:rsid w:val="00BE0DE0"/>
    <w:rsid w:val="00BE3C2C"/>
    <w:rsid w:val="00BE4B5E"/>
    <w:rsid w:val="00BE4D1C"/>
    <w:rsid w:val="00BE4D9D"/>
    <w:rsid w:val="00BF19EB"/>
    <w:rsid w:val="00BF243D"/>
    <w:rsid w:val="00BF3F15"/>
    <w:rsid w:val="00BF4FDF"/>
    <w:rsid w:val="00BF5BC4"/>
    <w:rsid w:val="00BF5D5A"/>
    <w:rsid w:val="00BF67F9"/>
    <w:rsid w:val="00BF6B8B"/>
    <w:rsid w:val="00BF758F"/>
    <w:rsid w:val="00BF766F"/>
    <w:rsid w:val="00BF79EA"/>
    <w:rsid w:val="00BF7B6E"/>
    <w:rsid w:val="00C013D0"/>
    <w:rsid w:val="00C020D4"/>
    <w:rsid w:val="00C02B24"/>
    <w:rsid w:val="00C03A0A"/>
    <w:rsid w:val="00C03BC2"/>
    <w:rsid w:val="00C03E7F"/>
    <w:rsid w:val="00C04A3A"/>
    <w:rsid w:val="00C07C1A"/>
    <w:rsid w:val="00C11201"/>
    <w:rsid w:val="00C125A2"/>
    <w:rsid w:val="00C134B6"/>
    <w:rsid w:val="00C138B5"/>
    <w:rsid w:val="00C13C72"/>
    <w:rsid w:val="00C15F56"/>
    <w:rsid w:val="00C1646C"/>
    <w:rsid w:val="00C16562"/>
    <w:rsid w:val="00C16CB5"/>
    <w:rsid w:val="00C171F1"/>
    <w:rsid w:val="00C176E1"/>
    <w:rsid w:val="00C17867"/>
    <w:rsid w:val="00C20CC7"/>
    <w:rsid w:val="00C210DB"/>
    <w:rsid w:val="00C2125E"/>
    <w:rsid w:val="00C21261"/>
    <w:rsid w:val="00C221A8"/>
    <w:rsid w:val="00C22A90"/>
    <w:rsid w:val="00C22AC5"/>
    <w:rsid w:val="00C22C50"/>
    <w:rsid w:val="00C231D6"/>
    <w:rsid w:val="00C2340F"/>
    <w:rsid w:val="00C24221"/>
    <w:rsid w:val="00C25283"/>
    <w:rsid w:val="00C26DE4"/>
    <w:rsid w:val="00C26F37"/>
    <w:rsid w:val="00C2754D"/>
    <w:rsid w:val="00C27608"/>
    <w:rsid w:val="00C277B7"/>
    <w:rsid w:val="00C305B6"/>
    <w:rsid w:val="00C3154D"/>
    <w:rsid w:val="00C317C3"/>
    <w:rsid w:val="00C31E07"/>
    <w:rsid w:val="00C3205F"/>
    <w:rsid w:val="00C35141"/>
    <w:rsid w:val="00C35412"/>
    <w:rsid w:val="00C36CA6"/>
    <w:rsid w:val="00C40D46"/>
    <w:rsid w:val="00C40EEE"/>
    <w:rsid w:val="00C41031"/>
    <w:rsid w:val="00C412FA"/>
    <w:rsid w:val="00C43FC7"/>
    <w:rsid w:val="00C44E7C"/>
    <w:rsid w:val="00C458FC"/>
    <w:rsid w:val="00C45E62"/>
    <w:rsid w:val="00C46190"/>
    <w:rsid w:val="00C462A5"/>
    <w:rsid w:val="00C46CD4"/>
    <w:rsid w:val="00C47D78"/>
    <w:rsid w:val="00C5119E"/>
    <w:rsid w:val="00C5356A"/>
    <w:rsid w:val="00C53C5F"/>
    <w:rsid w:val="00C54047"/>
    <w:rsid w:val="00C558DD"/>
    <w:rsid w:val="00C55A68"/>
    <w:rsid w:val="00C56C58"/>
    <w:rsid w:val="00C57156"/>
    <w:rsid w:val="00C600A9"/>
    <w:rsid w:val="00C61663"/>
    <w:rsid w:val="00C6244E"/>
    <w:rsid w:val="00C6267D"/>
    <w:rsid w:val="00C62EE6"/>
    <w:rsid w:val="00C6367D"/>
    <w:rsid w:val="00C63706"/>
    <w:rsid w:val="00C63B1E"/>
    <w:rsid w:val="00C662E8"/>
    <w:rsid w:val="00C666CE"/>
    <w:rsid w:val="00C668E3"/>
    <w:rsid w:val="00C7013E"/>
    <w:rsid w:val="00C7126B"/>
    <w:rsid w:val="00C72947"/>
    <w:rsid w:val="00C737DB"/>
    <w:rsid w:val="00C73870"/>
    <w:rsid w:val="00C74ACD"/>
    <w:rsid w:val="00C75438"/>
    <w:rsid w:val="00C768C9"/>
    <w:rsid w:val="00C7727F"/>
    <w:rsid w:val="00C800E4"/>
    <w:rsid w:val="00C8051B"/>
    <w:rsid w:val="00C8114E"/>
    <w:rsid w:val="00C836B2"/>
    <w:rsid w:val="00C848DE"/>
    <w:rsid w:val="00C84A86"/>
    <w:rsid w:val="00C86D0A"/>
    <w:rsid w:val="00C87E85"/>
    <w:rsid w:val="00C90347"/>
    <w:rsid w:val="00C9110D"/>
    <w:rsid w:val="00C91A84"/>
    <w:rsid w:val="00C9242B"/>
    <w:rsid w:val="00C932A8"/>
    <w:rsid w:val="00C93792"/>
    <w:rsid w:val="00C93A33"/>
    <w:rsid w:val="00C94A22"/>
    <w:rsid w:val="00C957DA"/>
    <w:rsid w:val="00C96311"/>
    <w:rsid w:val="00C96B19"/>
    <w:rsid w:val="00CA0154"/>
    <w:rsid w:val="00CA1CC1"/>
    <w:rsid w:val="00CA47C0"/>
    <w:rsid w:val="00CA492D"/>
    <w:rsid w:val="00CA5380"/>
    <w:rsid w:val="00CA6527"/>
    <w:rsid w:val="00CA7815"/>
    <w:rsid w:val="00CA7F80"/>
    <w:rsid w:val="00CA7FED"/>
    <w:rsid w:val="00CB1370"/>
    <w:rsid w:val="00CC01A8"/>
    <w:rsid w:val="00CC0A46"/>
    <w:rsid w:val="00CC1047"/>
    <w:rsid w:val="00CC3625"/>
    <w:rsid w:val="00CC4CAE"/>
    <w:rsid w:val="00CC6E7A"/>
    <w:rsid w:val="00CC6F06"/>
    <w:rsid w:val="00CC7C81"/>
    <w:rsid w:val="00CD0C32"/>
    <w:rsid w:val="00CD123F"/>
    <w:rsid w:val="00CD22A7"/>
    <w:rsid w:val="00CD29A3"/>
    <w:rsid w:val="00CD3554"/>
    <w:rsid w:val="00CD36CE"/>
    <w:rsid w:val="00CD451C"/>
    <w:rsid w:val="00CD466D"/>
    <w:rsid w:val="00CD4ACC"/>
    <w:rsid w:val="00CD4E67"/>
    <w:rsid w:val="00CE0BBA"/>
    <w:rsid w:val="00CE3355"/>
    <w:rsid w:val="00CE3E3A"/>
    <w:rsid w:val="00CE475F"/>
    <w:rsid w:val="00CE4861"/>
    <w:rsid w:val="00CE567E"/>
    <w:rsid w:val="00CE5B25"/>
    <w:rsid w:val="00CE6AF6"/>
    <w:rsid w:val="00CE6CEE"/>
    <w:rsid w:val="00CF064A"/>
    <w:rsid w:val="00CF1668"/>
    <w:rsid w:val="00CF2321"/>
    <w:rsid w:val="00CF2BEC"/>
    <w:rsid w:val="00CF6624"/>
    <w:rsid w:val="00CF73EC"/>
    <w:rsid w:val="00D01404"/>
    <w:rsid w:val="00D020B7"/>
    <w:rsid w:val="00D021E7"/>
    <w:rsid w:val="00D02821"/>
    <w:rsid w:val="00D0318A"/>
    <w:rsid w:val="00D034CE"/>
    <w:rsid w:val="00D03910"/>
    <w:rsid w:val="00D0428F"/>
    <w:rsid w:val="00D04663"/>
    <w:rsid w:val="00D05B84"/>
    <w:rsid w:val="00D05C13"/>
    <w:rsid w:val="00D06645"/>
    <w:rsid w:val="00D10F70"/>
    <w:rsid w:val="00D11170"/>
    <w:rsid w:val="00D11719"/>
    <w:rsid w:val="00D122BE"/>
    <w:rsid w:val="00D12B89"/>
    <w:rsid w:val="00D148D3"/>
    <w:rsid w:val="00D14C4D"/>
    <w:rsid w:val="00D15386"/>
    <w:rsid w:val="00D2029E"/>
    <w:rsid w:val="00D211E0"/>
    <w:rsid w:val="00D21A79"/>
    <w:rsid w:val="00D25074"/>
    <w:rsid w:val="00D251C9"/>
    <w:rsid w:val="00D26A97"/>
    <w:rsid w:val="00D275A3"/>
    <w:rsid w:val="00D31F75"/>
    <w:rsid w:val="00D33151"/>
    <w:rsid w:val="00D33CF9"/>
    <w:rsid w:val="00D3453C"/>
    <w:rsid w:val="00D36459"/>
    <w:rsid w:val="00D3695A"/>
    <w:rsid w:val="00D3714F"/>
    <w:rsid w:val="00D40EAE"/>
    <w:rsid w:val="00D4213F"/>
    <w:rsid w:val="00D43C45"/>
    <w:rsid w:val="00D43D64"/>
    <w:rsid w:val="00D43F47"/>
    <w:rsid w:val="00D44102"/>
    <w:rsid w:val="00D4513B"/>
    <w:rsid w:val="00D452C3"/>
    <w:rsid w:val="00D45CCE"/>
    <w:rsid w:val="00D50C82"/>
    <w:rsid w:val="00D50E18"/>
    <w:rsid w:val="00D5110C"/>
    <w:rsid w:val="00D5151B"/>
    <w:rsid w:val="00D538E0"/>
    <w:rsid w:val="00D551E8"/>
    <w:rsid w:val="00D557CF"/>
    <w:rsid w:val="00D564BD"/>
    <w:rsid w:val="00D60360"/>
    <w:rsid w:val="00D60440"/>
    <w:rsid w:val="00D60BFE"/>
    <w:rsid w:val="00D622DF"/>
    <w:rsid w:val="00D62D6D"/>
    <w:rsid w:val="00D62EF1"/>
    <w:rsid w:val="00D63D08"/>
    <w:rsid w:val="00D63E3B"/>
    <w:rsid w:val="00D64B97"/>
    <w:rsid w:val="00D6720C"/>
    <w:rsid w:val="00D679F3"/>
    <w:rsid w:val="00D7215D"/>
    <w:rsid w:val="00D727EF"/>
    <w:rsid w:val="00D72E88"/>
    <w:rsid w:val="00D72FA8"/>
    <w:rsid w:val="00D73D31"/>
    <w:rsid w:val="00D74BE6"/>
    <w:rsid w:val="00D756A8"/>
    <w:rsid w:val="00D80577"/>
    <w:rsid w:val="00D82A03"/>
    <w:rsid w:val="00D8320F"/>
    <w:rsid w:val="00D83993"/>
    <w:rsid w:val="00D8417F"/>
    <w:rsid w:val="00D85335"/>
    <w:rsid w:val="00D85E53"/>
    <w:rsid w:val="00D87614"/>
    <w:rsid w:val="00D87730"/>
    <w:rsid w:val="00D87E39"/>
    <w:rsid w:val="00D9117C"/>
    <w:rsid w:val="00D918C3"/>
    <w:rsid w:val="00D9377E"/>
    <w:rsid w:val="00D95480"/>
    <w:rsid w:val="00D955E9"/>
    <w:rsid w:val="00D95927"/>
    <w:rsid w:val="00D9673E"/>
    <w:rsid w:val="00D96CEC"/>
    <w:rsid w:val="00DA2103"/>
    <w:rsid w:val="00DA2EA3"/>
    <w:rsid w:val="00DA357D"/>
    <w:rsid w:val="00DA3D7C"/>
    <w:rsid w:val="00DA3DAC"/>
    <w:rsid w:val="00DA47ED"/>
    <w:rsid w:val="00DA5159"/>
    <w:rsid w:val="00DA595A"/>
    <w:rsid w:val="00DA6BF4"/>
    <w:rsid w:val="00DB14A4"/>
    <w:rsid w:val="00DB436D"/>
    <w:rsid w:val="00DC0D8F"/>
    <w:rsid w:val="00DC140B"/>
    <w:rsid w:val="00DC1E7A"/>
    <w:rsid w:val="00DC3A55"/>
    <w:rsid w:val="00DC3FA8"/>
    <w:rsid w:val="00DC54F5"/>
    <w:rsid w:val="00DC5D6C"/>
    <w:rsid w:val="00DC5E2D"/>
    <w:rsid w:val="00DC77AA"/>
    <w:rsid w:val="00DC7AC0"/>
    <w:rsid w:val="00DC7CAE"/>
    <w:rsid w:val="00DD3142"/>
    <w:rsid w:val="00DD31A6"/>
    <w:rsid w:val="00DD3885"/>
    <w:rsid w:val="00DD42D0"/>
    <w:rsid w:val="00DD4997"/>
    <w:rsid w:val="00DD5C19"/>
    <w:rsid w:val="00DD6C92"/>
    <w:rsid w:val="00DD6CC6"/>
    <w:rsid w:val="00DD7215"/>
    <w:rsid w:val="00DE108C"/>
    <w:rsid w:val="00DE10B1"/>
    <w:rsid w:val="00DE1317"/>
    <w:rsid w:val="00DE1CDC"/>
    <w:rsid w:val="00DE25D2"/>
    <w:rsid w:val="00DE3C5B"/>
    <w:rsid w:val="00DE4E33"/>
    <w:rsid w:val="00DE701C"/>
    <w:rsid w:val="00DF1848"/>
    <w:rsid w:val="00DF19FF"/>
    <w:rsid w:val="00DF25E1"/>
    <w:rsid w:val="00DF35B0"/>
    <w:rsid w:val="00DF44EF"/>
    <w:rsid w:val="00DF4AAB"/>
    <w:rsid w:val="00DF558F"/>
    <w:rsid w:val="00DF614A"/>
    <w:rsid w:val="00DF6E54"/>
    <w:rsid w:val="00DF70AC"/>
    <w:rsid w:val="00E004CD"/>
    <w:rsid w:val="00E03723"/>
    <w:rsid w:val="00E0798E"/>
    <w:rsid w:val="00E15B0E"/>
    <w:rsid w:val="00E206AD"/>
    <w:rsid w:val="00E210BB"/>
    <w:rsid w:val="00E21CB9"/>
    <w:rsid w:val="00E22936"/>
    <w:rsid w:val="00E22E6C"/>
    <w:rsid w:val="00E2380D"/>
    <w:rsid w:val="00E244A6"/>
    <w:rsid w:val="00E25D95"/>
    <w:rsid w:val="00E272A4"/>
    <w:rsid w:val="00E3009A"/>
    <w:rsid w:val="00E31183"/>
    <w:rsid w:val="00E313BA"/>
    <w:rsid w:val="00E31783"/>
    <w:rsid w:val="00E32020"/>
    <w:rsid w:val="00E3331E"/>
    <w:rsid w:val="00E33CF4"/>
    <w:rsid w:val="00E34F65"/>
    <w:rsid w:val="00E36183"/>
    <w:rsid w:val="00E36E63"/>
    <w:rsid w:val="00E376D3"/>
    <w:rsid w:val="00E4317A"/>
    <w:rsid w:val="00E44515"/>
    <w:rsid w:val="00E45235"/>
    <w:rsid w:val="00E45DDE"/>
    <w:rsid w:val="00E476B7"/>
    <w:rsid w:val="00E47925"/>
    <w:rsid w:val="00E47C69"/>
    <w:rsid w:val="00E50323"/>
    <w:rsid w:val="00E504A9"/>
    <w:rsid w:val="00E508D7"/>
    <w:rsid w:val="00E522E6"/>
    <w:rsid w:val="00E5265B"/>
    <w:rsid w:val="00E53C18"/>
    <w:rsid w:val="00E53F88"/>
    <w:rsid w:val="00E5480F"/>
    <w:rsid w:val="00E548D1"/>
    <w:rsid w:val="00E552AF"/>
    <w:rsid w:val="00E5563F"/>
    <w:rsid w:val="00E56DAE"/>
    <w:rsid w:val="00E572A5"/>
    <w:rsid w:val="00E57713"/>
    <w:rsid w:val="00E600B6"/>
    <w:rsid w:val="00E60290"/>
    <w:rsid w:val="00E60B31"/>
    <w:rsid w:val="00E60E7D"/>
    <w:rsid w:val="00E611C6"/>
    <w:rsid w:val="00E62290"/>
    <w:rsid w:val="00E63AB0"/>
    <w:rsid w:val="00E660AD"/>
    <w:rsid w:val="00E66576"/>
    <w:rsid w:val="00E6756F"/>
    <w:rsid w:val="00E708EE"/>
    <w:rsid w:val="00E724C2"/>
    <w:rsid w:val="00E738E0"/>
    <w:rsid w:val="00E74F5D"/>
    <w:rsid w:val="00E75526"/>
    <w:rsid w:val="00E757F5"/>
    <w:rsid w:val="00E75F09"/>
    <w:rsid w:val="00E76A04"/>
    <w:rsid w:val="00E7768F"/>
    <w:rsid w:val="00E777DD"/>
    <w:rsid w:val="00E80B19"/>
    <w:rsid w:val="00E815D8"/>
    <w:rsid w:val="00E81DAD"/>
    <w:rsid w:val="00E858DF"/>
    <w:rsid w:val="00E85C29"/>
    <w:rsid w:val="00E86060"/>
    <w:rsid w:val="00E87A43"/>
    <w:rsid w:val="00E87F24"/>
    <w:rsid w:val="00E937AA"/>
    <w:rsid w:val="00E9457C"/>
    <w:rsid w:val="00E952E1"/>
    <w:rsid w:val="00E96A05"/>
    <w:rsid w:val="00EA0D3E"/>
    <w:rsid w:val="00EA2995"/>
    <w:rsid w:val="00EA3A4B"/>
    <w:rsid w:val="00EA564D"/>
    <w:rsid w:val="00EA6A04"/>
    <w:rsid w:val="00EB0F3E"/>
    <w:rsid w:val="00EB21D5"/>
    <w:rsid w:val="00EB36CD"/>
    <w:rsid w:val="00EB3CFA"/>
    <w:rsid w:val="00EB5165"/>
    <w:rsid w:val="00EB61F8"/>
    <w:rsid w:val="00EB622C"/>
    <w:rsid w:val="00EB7F36"/>
    <w:rsid w:val="00EB7FC9"/>
    <w:rsid w:val="00EC0FDD"/>
    <w:rsid w:val="00EC3484"/>
    <w:rsid w:val="00EC3812"/>
    <w:rsid w:val="00EC435A"/>
    <w:rsid w:val="00EC4DDF"/>
    <w:rsid w:val="00EC52A3"/>
    <w:rsid w:val="00EC58ED"/>
    <w:rsid w:val="00EC617C"/>
    <w:rsid w:val="00EC6B9E"/>
    <w:rsid w:val="00EC7821"/>
    <w:rsid w:val="00EC7D98"/>
    <w:rsid w:val="00ED0405"/>
    <w:rsid w:val="00ED1C59"/>
    <w:rsid w:val="00ED39ED"/>
    <w:rsid w:val="00ED4B06"/>
    <w:rsid w:val="00ED54DF"/>
    <w:rsid w:val="00ED6C3E"/>
    <w:rsid w:val="00ED706D"/>
    <w:rsid w:val="00EE1292"/>
    <w:rsid w:val="00EE20EA"/>
    <w:rsid w:val="00EE21EF"/>
    <w:rsid w:val="00EE3A9B"/>
    <w:rsid w:val="00EE3D00"/>
    <w:rsid w:val="00EE4B51"/>
    <w:rsid w:val="00EE62F8"/>
    <w:rsid w:val="00EE6A2F"/>
    <w:rsid w:val="00EE6C58"/>
    <w:rsid w:val="00EE7B91"/>
    <w:rsid w:val="00EF02D0"/>
    <w:rsid w:val="00EF1A01"/>
    <w:rsid w:val="00EF24BF"/>
    <w:rsid w:val="00EF3499"/>
    <w:rsid w:val="00EF3748"/>
    <w:rsid w:val="00EF3BC6"/>
    <w:rsid w:val="00EF481D"/>
    <w:rsid w:val="00EF5493"/>
    <w:rsid w:val="00EF6065"/>
    <w:rsid w:val="00F00DCF"/>
    <w:rsid w:val="00F015B6"/>
    <w:rsid w:val="00F02C2A"/>
    <w:rsid w:val="00F033C1"/>
    <w:rsid w:val="00F04B6A"/>
    <w:rsid w:val="00F04C90"/>
    <w:rsid w:val="00F060A8"/>
    <w:rsid w:val="00F07DD6"/>
    <w:rsid w:val="00F106D0"/>
    <w:rsid w:val="00F11193"/>
    <w:rsid w:val="00F11248"/>
    <w:rsid w:val="00F112DB"/>
    <w:rsid w:val="00F116EF"/>
    <w:rsid w:val="00F11C96"/>
    <w:rsid w:val="00F129F2"/>
    <w:rsid w:val="00F1392B"/>
    <w:rsid w:val="00F14454"/>
    <w:rsid w:val="00F14B65"/>
    <w:rsid w:val="00F14FC1"/>
    <w:rsid w:val="00F154CD"/>
    <w:rsid w:val="00F1601C"/>
    <w:rsid w:val="00F171B4"/>
    <w:rsid w:val="00F17433"/>
    <w:rsid w:val="00F1794D"/>
    <w:rsid w:val="00F21C09"/>
    <w:rsid w:val="00F220CB"/>
    <w:rsid w:val="00F24842"/>
    <w:rsid w:val="00F25599"/>
    <w:rsid w:val="00F278F7"/>
    <w:rsid w:val="00F27B23"/>
    <w:rsid w:val="00F31593"/>
    <w:rsid w:val="00F31C8B"/>
    <w:rsid w:val="00F32C5F"/>
    <w:rsid w:val="00F34427"/>
    <w:rsid w:val="00F34F90"/>
    <w:rsid w:val="00F36803"/>
    <w:rsid w:val="00F40901"/>
    <w:rsid w:val="00F42BDB"/>
    <w:rsid w:val="00F42C11"/>
    <w:rsid w:val="00F43BC0"/>
    <w:rsid w:val="00F44942"/>
    <w:rsid w:val="00F453F5"/>
    <w:rsid w:val="00F45F0B"/>
    <w:rsid w:val="00F46E3E"/>
    <w:rsid w:val="00F47D4D"/>
    <w:rsid w:val="00F501A2"/>
    <w:rsid w:val="00F504AB"/>
    <w:rsid w:val="00F50934"/>
    <w:rsid w:val="00F50E2B"/>
    <w:rsid w:val="00F51229"/>
    <w:rsid w:val="00F51574"/>
    <w:rsid w:val="00F51FDE"/>
    <w:rsid w:val="00F53629"/>
    <w:rsid w:val="00F545E9"/>
    <w:rsid w:val="00F54D3F"/>
    <w:rsid w:val="00F5570B"/>
    <w:rsid w:val="00F5635E"/>
    <w:rsid w:val="00F5651A"/>
    <w:rsid w:val="00F56568"/>
    <w:rsid w:val="00F56783"/>
    <w:rsid w:val="00F56BAF"/>
    <w:rsid w:val="00F57852"/>
    <w:rsid w:val="00F57C90"/>
    <w:rsid w:val="00F605E7"/>
    <w:rsid w:val="00F611CC"/>
    <w:rsid w:val="00F62362"/>
    <w:rsid w:val="00F6258E"/>
    <w:rsid w:val="00F647FF"/>
    <w:rsid w:val="00F64909"/>
    <w:rsid w:val="00F6541B"/>
    <w:rsid w:val="00F67373"/>
    <w:rsid w:val="00F67EE9"/>
    <w:rsid w:val="00F7108A"/>
    <w:rsid w:val="00F71AF1"/>
    <w:rsid w:val="00F72E71"/>
    <w:rsid w:val="00F737FC"/>
    <w:rsid w:val="00F73E35"/>
    <w:rsid w:val="00F74D02"/>
    <w:rsid w:val="00F765B3"/>
    <w:rsid w:val="00F76667"/>
    <w:rsid w:val="00F76BAC"/>
    <w:rsid w:val="00F77B3A"/>
    <w:rsid w:val="00F809DD"/>
    <w:rsid w:val="00F816F5"/>
    <w:rsid w:val="00F83272"/>
    <w:rsid w:val="00F832FC"/>
    <w:rsid w:val="00F83A8D"/>
    <w:rsid w:val="00F84284"/>
    <w:rsid w:val="00F858B3"/>
    <w:rsid w:val="00F85E3A"/>
    <w:rsid w:val="00F87C23"/>
    <w:rsid w:val="00F90347"/>
    <w:rsid w:val="00F9062A"/>
    <w:rsid w:val="00F91023"/>
    <w:rsid w:val="00F91CF0"/>
    <w:rsid w:val="00F92451"/>
    <w:rsid w:val="00F9391C"/>
    <w:rsid w:val="00F94210"/>
    <w:rsid w:val="00F9623D"/>
    <w:rsid w:val="00F96868"/>
    <w:rsid w:val="00F96B47"/>
    <w:rsid w:val="00F9756C"/>
    <w:rsid w:val="00FA1DBE"/>
    <w:rsid w:val="00FA2E0B"/>
    <w:rsid w:val="00FA34BF"/>
    <w:rsid w:val="00FA477F"/>
    <w:rsid w:val="00FA4F8D"/>
    <w:rsid w:val="00FA5A1D"/>
    <w:rsid w:val="00FB004F"/>
    <w:rsid w:val="00FB0059"/>
    <w:rsid w:val="00FB0EB2"/>
    <w:rsid w:val="00FB0EEC"/>
    <w:rsid w:val="00FB111B"/>
    <w:rsid w:val="00FB1359"/>
    <w:rsid w:val="00FB3B12"/>
    <w:rsid w:val="00FB50CE"/>
    <w:rsid w:val="00FB6893"/>
    <w:rsid w:val="00FB79E0"/>
    <w:rsid w:val="00FC0094"/>
    <w:rsid w:val="00FC18E1"/>
    <w:rsid w:val="00FC31F5"/>
    <w:rsid w:val="00FC3BD3"/>
    <w:rsid w:val="00FC4F28"/>
    <w:rsid w:val="00FC5114"/>
    <w:rsid w:val="00FC56C7"/>
    <w:rsid w:val="00FC60B3"/>
    <w:rsid w:val="00FC6B1C"/>
    <w:rsid w:val="00FC7390"/>
    <w:rsid w:val="00FD0630"/>
    <w:rsid w:val="00FD0824"/>
    <w:rsid w:val="00FD0871"/>
    <w:rsid w:val="00FD137A"/>
    <w:rsid w:val="00FD31EA"/>
    <w:rsid w:val="00FD3978"/>
    <w:rsid w:val="00FD57C2"/>
    <w:rsid w:val="00FD716F"/>
    <w:rsid w:val="00FE1367"/>
    <w:rsid w:val="00FE2F94"/>
    <w:rsid w:val="00FE38E0"/>
    <w:rsid w:val="00FE3F65"/>
    <w:rsid w:val="00FE3FEC"/>
    <w:rsid w:val="00FE415D"/>
    <w:rsid w:val="00FE49DB"/>
    <w:rsid w:val="00FF1113"/>
    <w:rsid w:val="00FF152B"/>
    <w:rsid w:val="00FF1531"/>
    <w:rsid w:val="00FF3C8D"/>
    <w:rsid w:val="00FF4210"/>
    <w:rsid w:val="00FF4841"/>
    <w:rsid w:val="00FF48A7"/>
    <w:rsid w:val="00FF4DAE"/>
    <w:rsid w:val="00FF7267"/>
    <w:rsid w:val="00FF72BC"/>
    <w:rsid w:val="00FF7749"/>
    <w:rsid w:val="00FF7769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92E9D6"/>
  <w14:defaultImageDpi w14:val="300"/>
  <w15:docId w15:val="{3C4797D2-2D1F-5E44-B46C-CF790E4B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6FA"/>
    <w:rPr>
      <w:rFonts w:ascii="Times New Roman" w:eastAsia="Times New Roman" w:hAnsi="Times New Roman" w:cs="Times New Roman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03292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35DA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194AB3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6D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6D72"/>
    <w:rPr>
      <w:rFonts w:ascii="Courier" w:hAnsi="Courier" w:cs="Courier"/>
      <w:sz w:val="20"/>
      <w:szCs w:val="20"/>
    </w:rPr>
  </w:style>
  <w:style w:type="character" w:customStyle="1" w:styleId="apple-converted-space">
    <w:name w:val="apple-converted-space"/>
    <w:basedOn w:val="DefaultParagraphFont"/>
    <w:rsid w:val="00C737DB"/>
  </w:style>
  <w:style w:type="character" w:customStyle="1" w:styleId="criteria">
    <w:name w:val="criteria"/>
    <w:basedOn w:val="DefaultParagraphFont"/>
    <w:rsid w:val="00C737DB"/>
  </w:style>
  <w:style w:type="paragraph" w:styleId="BalloonText">
    <w:name w:val="Balloon Text"/>
    <w:basedOn w:val="Normal"/>
    <w:link w:val="BalloonTextChar"/>
    <w:uiPriority w:val="99"/>
    <w:semiHidden/>
    <w:unhideWhenUsed/>
    <w:rsid w:val="00183AC9"/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AC9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42C11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42C11"/>
  </w:style>
  <w:style w:type="character" w:styleId="PageNumber">
    <w:name w:val="page number"/>
    <w:basedOn w:val="DefaultParagraphFont"/>
    <w:uiPriority w:val="99"/>
    <w:semiHidden/>
    <w:unhideWhenUsed/>
    <w:rsid w:val="00F42C11"/>
  </w:style>
  <w:style w:type="paragraph" w:styleId="Header">
    <w:name w:val="header"/>
    <w:basedOn w:val="Normal"/>
    <w:link w:val="HeaderChar"/>
    <w:uiPriority w:val="99"/>
    <w:unhideWhenUsed/>
    <w:rsid w:val="00F42C11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42C11"/>
  </w:style>
  <w:style w:type="table" w:styleId="TableGrid">
    <w:name w:val="Table Grid"/>
    <w:basedOn w:val="TableNormal"/>
    <w:uiPriority w:val="59"/>
    <w:rsid w:val="001A3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um">
    <w:name w:val="vnum"/>
    <w:basedOn w:val="DefaultParagraphFont"/>
    <w:rsid w:val="001172D1"/>
  </w:style>
  <w:style w:type="character" w:styleId="Emphasis">
    <w:name w:val="Emphasis"/>
    <w:basedOn w:val="DefaultParagraphFont"/>
    <w:uiPriority w:val="20"/>
    <w:qFormat/>
    <w:rsid w:val="001172D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2797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797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7925B4"/>
    <w:rPr>
      <w:rFonts w:asciiTheme="minorHAnsi" w:eastAsiaTheme="minorEastAsia" w:hAnsiTheme="minorHAnsi" w:cstheme="minorBid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925B4"/>
  </w:style>
  <w:style w:type="character" w:styleId="FootnoteReference">
    <w:name w:val="footnote reference"/>
    <w:basedOn w:val="DefaultParagraphFont"/>
    <w:uiPriority w:val="99"/>
    <w:unhideWhenUsed/>
    <w:rsid w:val="007925B4"/>
    <w:rPr>
      <w:vertAlign w:val="superscript"/>
    </w:rPr>
  </w:style>
  <w:style w:type="paragraph" w:styleId="EndnoteText">
    <w:name w:val="endnote text"/>
    <w:basedOn w:val="Normal"/>
    <w:link w:val="EndnoteTextChar"/>
    <w:unhideWhenUsed/>
    <w:qFormat/>
    <w:rsid w:val="000C6348"/>
    <w:rPr>
      <w:rFonts w:asciiTheme="minorHAnsi" w:eastAsiaTheme="minorEastAsia" w:hAnsiTheme="minorHAnsi" w:cstheme="minorBidi"/>
      <w:lang w:eastAsia="en-US"/>
    </w:rPr>
  </w:style>
  <w:style w:type="character" w:customStyle="1" w:styleId="EndnoteTextChar">
    <w:name w:val="Endnote Text Char"/>
    <w:basedOn w:val="DefaultParagraphFont"/>
    <w:link w:val="EndnoteText"/>
    <w:qFormat/>
    <w:rsid w:val="000C6348"/>
  </w:style>
  <w:style w:type="character" w:styleId="EndnoteReference">
    <w:name w:val="endnote reference"/>
    <w:basedOn w:val="DefaultParagraphFont"/>
    <w:uiPriority w:val="99"/>
    <w:unhideWhenUsed/>
    <w:qFormat/>
    <w:rsid w:val="000C634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151CA"/>
    <w:rPr>
      <w:color w:val="605E5C"/>
      <w:shd w:val="clear" w:color="auto" w:fill="E1DFDD"/>
    </w:rPr>
  </w:style>
  <w:style w:type="paragraph" w:customStyle="1" w:styleId="Default">
    <w:name w:val="Default"/>
    <w:rsid w:val="00DB14A4"/>
    <w:pPr>
      <w:autoSpaceDE w:val="0"/>
      <w:autoSpaceDN w:val="0"/>
      <w:adjustRightInd w:val="0"/>
    </w:pPr>
    <w:rPr>
      <w:rFonts w:ascii="Georgia" w:hAnsi="Georgia" w:cs="Georgia"/>
      <w:color w:val="000000"/>
    </w:rPr>
  </w:style>
  <w:style w:type="paragraph" w:styleId="NormalWeb">
    <w:name w:val="Normal (Web)"/>
    <w:basedOn w:val="Normal"/>
    <w:uiPriority w:val="99"/>
    <w:unhideWhenUsed/>
    <w:rsid w:val="00F501A2"/>
    <w:pPr>
      <w:spacing w:before="100" w:beforeAutospacing="1" w:after="100" w:afterAutospacing="1"/>
    </w:pPr>
  </w:style>
  <w:style w:type="character" w:customStyle="1" w:styleId="yhwh">
    <w:name w:val="yhwh"/>
    <w:basedOn w:val="DefaultParagraphFont"/>
    <w:rsid w:val="00611DE9"/>
  </w:style>
  <w:style w:type="character" w:customStyle="1" w:styleId="hb">
    <w:name w:val="hb"/>
    <w:basedOn w:val="DefaultParagraphFont"/>
    <w:rsid w:val="005B1ABB"/>
  </w:style>
  <w:style w:type="character" w:customStyle="1" w:styleId="strgtrans">
    <w:name w:val="strgtrans"/>
    <w:basedOn w:val="DefaultParagraphFont"/>
    <w:rsid w:val="005B1ABB"/>
  </w:style>
  <w:style w:type="character" w:customStyle="1" w:styleId="Heading1Char">
    <w:name w:val="Heading 1 Char"/>
    <w:basedOn w:val="DefaultParagraphFont"/>
    <w:link w:val="Heading1"/>
    <w:uiPriority w:val="9"/>
    <w:rsid w:val="0003292E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Strong">
    <w:name w:val="Strong"/>
    <w:basedOn w:val="DefaultParagraphFont"/>
    <w:uiPriority w:val="22"/>
    <w:qFormat/>
    <w:rsid w:val="0003292E"/>
    <w:rPr>
      <w:b/>
      <w:bCs/>
    </w:rPr>
  </w:style>
  <w:style w:type="character" w:customStyle="1" w:styleId="InternetLink">
    <w:name w:val="Internet Link"/>
    <w:basedOn w:val="DefaultParagraphFont"/>
    <w:uiPriority w:val="99"/>
    <w:unhideWhenUsed/>
    <w:rsid w:val="009B1A26"/>
    <w:rPr>
      <w:color w:val="0000FF" w:themeColor="hyperlink"/>
      <w:u w:val="single"/>
    </w:rPr>
  </w:style>
  <w:style w:type="character" w:customStyle="1" w:styleId="EndnoteAnchor">
    <w:name w:val="Endnote Anchor"/>
    <w:rsid w:val="009B1A26"/>
    <w:rPr>
      <w:vertAlign w:val="superscript"/>
    </w:rPr>
  </w:style>
  <w:style w:type="character" w:customStyle="1" w:styleId="gk">
    <w:name w:val="gk"/>
    <w:basedOn w:val="DefaultParagraphFont"/>
    <w:rsid w:val="008D47A2"/>
  </w:style>
  <w:style w:type="paragraph" w:customStyle="1" w:styleId="trt0xe">
    <w:name w:val="trt0xe"/>
    <w:basedOn w:val="Normal"/>
    <w:rsid w:val="00106508"/>
    <w:pPr>
      <w:spacing w:before="100" w:beforeAutospacing="1" w:after="100" w:afterAutospacing="1"/>
    </w:pPr>
  </w:style>
  <w:style w:type="paragraph" w:customStyle="1" w:styleId="has-text-align-center">
    <w:name w:val="has-text-align-center"/>
    <w:basedOn w:val="Normal"/>
    <w:rsid w:val="00047BDB"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rsid w:val="006B56B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6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2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7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8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8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9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3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889167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1169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5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6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9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0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2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7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0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1553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92699090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19419218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87202431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33323914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08290543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58027656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31410210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08459915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0537128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62719357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0931420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48410665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1454680">
          <w:marLeft w:val="30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78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stbowpress.com/en/bookstore/bookdetails/857492-fire-at-the-founding" TargetMode="External"/><Relationship Id="rId13" Type="http://schemas.openxmlformats.org/officeDocument/2006/relationships/hyperlink" Target="http://www.GLCllife.o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TJacobson@GLClife.org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lcpublications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westbowpress.com/en/bookstore/bookdetails/857492-fire-at-the-foundi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GLCPublications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GLC.life" TargetMode="External"/><Relationship Id="rId1" Type="http://schemas.openxmlformats.org/officeDocument/2006/relationships/hyperlink" Target="http://www.GLClif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435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International Diplomacy &amp; Public Policy Center, LLC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Jacobson</dc:creator>
  <cp:keywords/>
  <dc:description/>
  <cp:lastModifiedBy>Thomas Jacobson</cp:lastModifiedBy>
  <cp:revision>3</cp:revision>
  <cp:lastPrinted>2024-09-19T17:29:00Z</cp:lastPrinted>
  <dcterms:created xsi:type="dcterms:W3CDTF">2026-06-11T18:07:00Z</dcterms:created>
  <dcterms:modified xsi:type="dcterms:W3CDTF">2026-06-11T18:09:00Z</dcterms:modified>
</cp:coreProperties>
</file>